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9F0592" w:rsidR="00CC32B6" w:rsidRDefault="002944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 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Kikilina</w:t>
      </w:r>
      <w:r w:rsidRPr="00B227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5BDEF" w14:textId="010A90A6" w:rsidR="00E566E3" w:rsidRPr="00756583" w:rsidRDefault="0029449A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>
        <w:rPr>
          <w:rFonts w:ascii="Times New Roman" w:hAnsi="Times New Roman" w:cs="Times New Roman"/>
          <w:sz w:val="24"/>
          <w:szCs w:val="24"/>
        </w:rPr>
        <w:t>21 мая 1800</w:t>
      </w:r>
      <w:r w:rsidR="00E566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69 лет (родилась около 1731 г)</w:t>
      </w:r>
      <w:r w:rsidR="00E566E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E566E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566E3">
        <w:rPr>
          <w:rFonts w:ascii="Times New Roman" w:hAnsi="Times New Roman" w:cs="Times New Roman"/>
          <w:sz w:val="24"/>
          <w:szCs w:val="24"/>
        </w:rPr>
        <w:t xml:space="preserve">, 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1800-у</w:t>
      </w:r>
      <w:r w:rsidR="00E56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22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B22768">
        <w:rPr>
          <w:rFonts w:ascii="Times New Roman" w:hAnsi="Times New Roman" w:cs="Times New Roman"/>
          <w:sz w:val="24"/>
          <w:szCs w:val="24"/>
        </w:rPr>
        <w:t>НИАБ 136-13-9</w:t>
      </w:r>
      <w:r w:rsidR="00B22768">
        <w:rPr>
          <w:rFonts w:ascii="Times New Roman" w:hAnsi="Times New Roman" w:cs="Times New Roman"/>
          <w:sz w:val="24"/>
          <w:szCs w:val="24"/>
        </w:rPr>
        <w:t>4</w:t>
      </w:r>
      <w:r w:rsidR="00B22768">
        <w:rPr>
          <w:rFonts w:ascii="Times New Roman" w:hAnsi="Times New Roman" w:cs="Times New Roman"/>
          <w:sz w:val="24"/>
          <w:szCs w:val="24"/>
        </w:rPr>
        <w:t>9, лист 10</w:t>
      </w:r>
      <w:r w:rsidR="00B22768">
        <w:rPr>
          <w:rFonts w:ascii="Times New Roman" w:hAnsi="Times New Roman" w:cs="Times New Roman"/>
          <w:sz w:val="24"/>
          <w:szCs w:val="24"/>
        </w:rPr>
        <w:t>5об</w:t>
      </w:r>
      <w:r w:rsidR="00B22768">
        <w:rPr>
          <w:rFonts w:ascii="Times New Roman" w:hAnsi="Times New Roman" w:cs="Times New Roman"/>
          <w:sz w:val="24"/>
          <w:szCs w:val="24"/>
        </w:rPr>
        <w:t xml:space="preserve">, </w:t>
      </w:r>
      <w:r w:rsidR="00B227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2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B227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B22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1800-у (</w:t>
      </w:r>
      <w:r w:rsidR="00B22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22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566E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BE1331" w14:textId="6BC072C7" w:rsidR="0029449A" w:rsidRPr="0029449A" w:rsidRDefault="00E566E3" w:rsidP="002944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269880"/>
      <w:bookmarkStart w:id="2" w:name="_Hlk862373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944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bookmarkEnd w:id="2"/>
      <w:r w:rsidR="0029449A" w:rsidRPr="002944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="0029449A" w:rsidRPr="002944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29449A" w:rsidRPr="0029449A">
        <w:rPr>
          <w:rFonts w:ascii="Times New Roman" w:eastAsia="Calibri" w:hAnsi="Times New Roman" w:cs="Times New Roman"/>
          <w:b/>
          <w:bCs/>
          <w:sz w:val="24"/>
          <w:szCs w:val="24"/>
        </w:rPr>
        <w:t>/1800</w:t>
      </w:r>
      <w:r w:rsidR="0029449A" w:rsidRPr="002944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9449A" w:rsidRPr="002944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F31545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83C313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944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4928D4" wp14:editId="42B03458">
            <wp:extent cx="5940425" cy="1254125"/>
            <wp:effectExtent l="0" t="0" r="3175" b="317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5C90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8EEBDAD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44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мая 1800 года. Метрическая запись об отпевании.</w:t>
      </w:r>
    </w:p>
    <w:p w14:paraId="79EF8CFB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007231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449A">
        <w:rPr>
          <w:rFonts w:ascii="Times New Roman" w:eastAsia="Calibri" w:hAnsi="Times New Roman" w:cs="Times New Roman"/>
          <w:sz w:val="24"/>
          <w:szCs w:val="24"/>
          <w:lang w:val="pl-PL"/>
        </w:rPr>
        <w:t>Kikilina</w:t>
      </w:r>
      <w:r w:rsidRPr="002944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449A">
        <w:rPr>
          <w:rFonts w:ascii="Times New Roman" w:eastAsia="Calibri" w:hAnsi="Times New Roman" w:cs="Times New Roman"/>
          <w:sz w:val="24"/>
          <w:szCs w:val="24"/>
          <w:lang w:val="pl-PL"/>
        </w:rPr>
        <w:t>Aryna</w:t>
      </w:r>
      <w:r w:rsidRPr="0029449A">
        <w:rPr>
          <w:rFonts w:ascii="Times New Roman" w:eastAsia="Calibri" w:hAnsi="Times New Roman" w:cs="Times New Roman"/>
          <w:sz w:val="24"/>
          <w:szCs w:val="24"/>
        </w:rPr>
        <w:t xml:space="preserve"> – умершая, 69 лет, с деревни Нивки, похоронена на кладбище деревни Нивки.</w:t>
      </w:r>
    </w:p>
    <w:p w14:paraId="0A29A921" w14:textId="77777777" w:rsidR="0029449A" w:rsidRPr="0029449A" w:rsidRDefault="0029449A" w:rsidP="002944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449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944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449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9449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B4A1D0B" w:rsidR="00C54BCC" w:rsidRPr="00B22768" w:rsidRDefault="00C54BCC" w:rsidP="0029449A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5FB67AA" w14:textId="05743753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9: </w:t>
      </w:r>
      <w:r w:rsidRPr="00B22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105об.</w:t>
      </w:r>
      <w:r w:rsidRPr="00B22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№12/1800</w:t>
      </w:r>
      <w:r w:rsidRPr="00B22768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B22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C4B6F4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B9273" w14:textId="77777777" w:rsidR="00B22768" w:rsidRPr="00B22768" w:rsidRDefault="00B22768" w:rsidP="00B227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2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136-13-919, лист 10,</w:t>
      </w:r>
      <w:r w:rsidRPr="00B22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22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№13/1800-у (ориг))</w:t>
      </w:r>
    </w:p>
    <w:p w14:paraId="0A1DF729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9F87E8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27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19C4E4" wp14:editId="71A33BF6">
            <wp:extent cx="5940425" cy="112458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A8F9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B81C32" w14:textId="77777777" w:rsidR="00B22768" w:rsidRPr="00B22768" w:rsidRDefault="00B22768" w:rsidP="00B22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2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мая 1800 года. Метрическая запись об отпевании.</w:t>
      </w:r>
    </w:p>
    <w:p w14:paraId="191E656F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2620CD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2768">
        <w:rPr>
          <w:rFonts w:ascii="Times New Roman" w:eastAsia="Calibri" w:hAnsi="Times New Roman" w:cs="Times New Roman"/>
          <w:sz w:val="24"/>
          <w:szCs w:val="24"/>
          <w:lang w:val="pl-PL"/>
        </w:rPr>
        <w:t>Kikilina</w:t>
      </w:r>
      <w:r w:rsidRPr="00B227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2768">
        <w:rPr>
          <w:rFonts w:ascii="Times New Roman" w:eastAsia="Calibri" w:hAnsi="Times New Roman" w:cs="Times New Roman"/>
          <w:sz w:val="24"/>
          <w:szCs w:val="24"/>
          <w:lang w:val="pl-PL"/>
        </w:rPr>
        <w:t>Aryna</w:t>
      </w:r>
      <w:r w:rsidRPr="00B22768">
        <w:rPr>
          <w:rFonts w:ascii="Times New Roman" w:eastAsia="Calibri" w:hAnsi="Times New Roman" w:cs="Times New Roman"/>
          <w:sz w:val="24"/>
          <w:szCs w:val="24"/>
        </w:rPr>
        <w:t xml:space="preserve"> – умершая, 69 лет, с деревни [Нивки], похоронена на кладбище деревни Нивки.</w:t>
      </w:r>
    </w:p>
    <w:p w14:paraId="57C52B44" w14:textId="77777777" w:rsidR="00B22768" w:rsidRPr="00B22768" w:rsidRDefault="00B22768" w:rsidP="00B22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276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227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276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227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29449A"/>
    <w:rsid w:val="00341E2A"/>
    <w:rsid w:val="003D6A36"/>
    <w:rsid w:val="00716210"/>
    <w:rsid w:val="00745BE2"/>
    <w:rsid w:val="007B7CDC"/>
    <w:rsid w:val="00903312"/>
    <w:rsid w:val="00B22768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2022-11-25T09:49:00Z</dcterms:modified>
</cp:coreProperties>
</file>