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94EC22" w:rsidR="00CC32B6" w:rsidRPr="00E40A24" w:rsidRDefault="00CC257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proofErr w:type="spellEnd"/>
      <w:r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Пархвен</w:t>
      </w:r>
      <w:proofErr w:type="spellEnd"/>
      <w:r w:rsidR="00CC32B6"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Matryszy</w:t>
      </w:r>
      <w:r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Mateszutowski</w:t>
      </w:r>
      <w:r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Parachwien</w:t>
      </w:r>
      <w:r w:rsidR="00CC32B6"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40A24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6E3EA93" w14:textId="5F892289" w:rsidR="00E40A24" w:rsidRDefault="00E40A24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bookmarkStart w:id="2" w:name="_Hlk122692793"/>
      <w:r>
        <w:rPr>
          <w:rFonts w:ascii="Times New Roman" w:hAnsi="Times New Roman" w:cs="Times New Roman"/>
          <w:sz w:val="24"/>
          <w:szCs w:val="24"/>
        </w:rPr>
        <w:t xml:space="preserve">7 апреля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Барбары,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Кобердов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11E306" w14:textId="680A86D8" w:rsidR="00E4758A" w:rsidRPr="00756583" w:rsidRDefault="0086145A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января</w:t>
      </w:r>
      <w:r w:rsidR="00407F94">
        <w:rPr>
          <w:rFonts w:ascii="Times New Roman" w:hAnsi="Times New Roman" w:cs="Times New Roman"/>
          <w:sz w:val="24"/>
          <w:szCs w:val="24"/>
        </w:rPr>
        <w:t xml:space="preserve"> 1804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0637A2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0637A2">
        <w:rPr>
          <w:rFonts w:ascii="Times New Roman" w:hAnsi="Times New Roman" w:cs="Times New Roman"/>
          <w:sz w:val="24"/>
          <w:szCs w:val="24"/>
        </w:rPr>
        <w:t xml:space="preserve">я молодого Яна </w:t>
      </w:r>
      <w:proofErr w:type="spellStart"/>
      <w:r w:rsidR="000637A2">
        <w:rPr>
          <w:rFonts w:ascii="Times New Roman" w:hAnsi="Times New Roman" w:cs="Times New Roman"/>
          <w:sz w:val="24"/>
          <w:szCs w:val="24"/>
        </w:rPr>
        <w:t>Лаевского</w:t>
      </w:r>
      <w:proofErr w:type="spellEnd"/>
      <w:r w:rsidR="000637A2">
        <w:rPr>
          <w:rFonts w:ascii="Times New Roman" w:hAnsi="Times New Roman" w:cs="Times New Roman"/>
          <w:sz w:val="24"/>
          <w:szCs w:val="24"/>
        </w:rPr>
        <w:t xml:space="preserve"> с деревни Волоки</w:t>
      </w:r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421FAD70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4203E" w14:textId="77777777" w:rsidR="00E40A24" w:rsidRPr="005239EA" w:rsidRDefault="00E40A24" w:rsidP="00E40A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2692901"/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D3283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4.</w:t>
      </w:r>
      <w:r w:rsidRPr="00D328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№9/1801</w:t>
      </w:r>
      <w:r w:rsidRPr="005239EA">
        <w:rPr>
          <w:rFonts w:ascii="Times New Roman" w:hAnsi="Times New Roman" w:cs="Times New Roman"/>
          <w:b/>
          <w:sz w:val="24"/>
          <w:szCs w:val="24"/>
        </w:rPr>
        <w:t>-р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F5BAB2" w14:textId="77777777" w:rsidR="00E40A24" w:rsidRPr="005239EA" w:rsidRDefault="00E40A24" w:rsidP="00E40A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082624" w14:textId="77777777" w:rsidR="00E40A24" w:rsidRPr="005239EA" w:rsidRDefault="00E40A24" w:rsidP="00E40A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9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329E16" wp14:editId="3AE75D87">
            <wp:extent cx="5940425" cy="626745"/>
            <wp:effectExtent l="0" t="0" r="3175" b="190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0713" w14:textId="77777777" w:rsidR="00E40A24" w:rsidRPr="005239EA" w:rsidRDefault="00E40A24" w:rsidP="00E40A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82F22" w14:textId="77777777" w:rsidR="00E40A24" w:rsidRPr="005239EA" w:rsidRDefault="00E40A24" w:rsidP="00E40A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7 апреля 1801 года. Метрическая запись о крещении.</w:t>
      </w:r>
    </w:p>
    <w:p w14:paraId="3754ECEA" w14:textId="77777777" w:rsidR="00E40A24" w:rsidRPr="005239EA" w:rsidRDefault="00E40A24" w:rsidP="00E40A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11A460" w14:textId="77777777" w:rsidR="00E40A24" w:rsidRPr="005239EA" w:rsidRDefault="00E40A24" w:rsidP="00E40A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4FDBC8C5" w14:textId="77777777" w:rsidR="00E40A24" w:rsidRPr="005239EA" w:rsidRDefault="00E40A24" w:rsidP="00E40A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Simoniusz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B21BDC" w14:textId="77777777" w:rsidR="00E40A24" w:rsidRPr="005239EA" w:rsidRDefault="00E40A24" w:rsidP="00E40A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4E3AF25" w14:textId="77777777" w:rsidR="00E40A24" w:rsidRPr="005239EA" w:rsidRDefault="00E40A24" w:rsidP="00E40A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Mateszutowski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Parchwian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Нивки.</w:t>
      </w:r>
    </w:p>
    <w:p w14:paraId="5DC311AE" w14:textId="77777777" w:rsidR="00E40A24" w:rsidRPr="005239EA" w:rsidRDefault="00E40A24" w:rsidP="00E40A2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Szpetkowna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Нивки.</w:t>
      </w:r>
    </w:p>
    <w:p w14:paraId="1F8A2824" w14:textId="77777777" w:rsidR="00E40A24" w:rsidRPr="005239EA" w:rsidRDefault="00E40A24" w:rsidP="00E40A2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44D78E7" w14:textId="77777777" w:rsidR="00E40A24" w:rsidRDefault="00E40A24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BF207D" w14:textId="6B5C7B9F" w:rsidR="0086145A" w:rsidRPr="0086145A" w:rsidRDefault="002200D6" w:rsidP="008614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5" w:name="_Hlk71441207"/>
      <w:bookmarkStart w:id="6" w:name="_Hlk70438861"/>
      <w:bookmarkEnd w:id="4"/>
      <w:r w:rsidR="0086145A"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№2/1804</w:t>
      </w:r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E5E3C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82035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643C2" wp14:editId="5E1221F9">
            <wp:extent cx="5940425" cy="1271591"/>
            <wp:effectExtent l="0" t="0" r="3175" b="508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E0E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A78B2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1804 года. Метрическая запись о венчании.</w:t>
      </w:r>
    </w:p>
    <w:p w14:paraId="51E516E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DB998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е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Волоки.</w:t>
      </w:r>
    </w:p>
    <w:p w14:paraId="0FB5F635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Matryszy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86145A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6145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B2F7A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ajewski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Волоки.</w:t>
      </w:r>
    </w:p>
    <w:p w14:paraId="36D324B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Parachwien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3588E1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56D003" w14:textId="69D1033E" w:rsidR="008D3608" w:rsidRPr="0086145A" w:rsidRDefault="008D3608" w:rsidP="0086145A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5"/>
    <w:bookmarkEnd w:id="6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F1F20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2573"/>
    <w:rsid w:val="00CC32B6"/>
    <w:rsid w:val="00D44E91"/>
    <w:rsid w:val="00E40A24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2022-12-23T10:01:00Z</dcterms:modified>
</cp:coreProperties>
</file>