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32D41F" w:rsidR="00CC32B6" w:rsidRDefault="00AF603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5C1206">
        <w:rPr>
          <w:rFonts w:ascii="Times New Roman" w:hAnsi="Times New Roman" w:cs="Times New Roman"/>
          <w:b/>
          <w:bCs/>
          <w:sz w:val="24"/>
          <w:szCs w:val="24"/>
        </w:rPr>
        <w:t>Катерина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5C120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F60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1206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A211A5B" w:rsidR="00CC32B6" w:rsidRPr="00756583" w:rsidRDefault="005A0EB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июля 1801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</w:t>
      </w:r>
      <w:r w:rsidR="00030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сына Ильи Яна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2D4D657" w14:textId="77777777" w:rsidR="00692E49" w:rsidRPr="00756583" w:rsidRDefault="00692E49" w:rsidP="00692E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октября 1803 г – крещение сына Лукаша Андрея (НИАБ 136-13-894, лист 52,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FFF81E" w14:textId="77777777" w:rsidR="009719DF" w:rsidRPr="00756583" w:rsidRDefault="009719DF" w:rsidP="009719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августа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2121B4" w14:textId="77777777" w:rsidR="005A0EB0" w:rsidRPr="005A0EB0" w:rsidRDefault="00903312" w:rsidP="005A0EB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356337"/>
      <w:bookmarkStart w:id="1" w:name="_Hlk70834806"/>
      <w:bookmarkStart w:id="2" w:name="_Hlk70790083"/>
      <w:bookmarkStart w:id="3" w:name="_Hlk70439042"/>
      <w:bookmarkStart w:id="4" w:name="_Hlk70269880"/>
      <w:r w:rsidR="005A0EB0" w:rsidRPr="005A0EB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5A0EB0" w:rsidRPr="005A0E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A0EB0" w:rsidRPr="005A0EB0">
        <w:rPr>
          <w:rFonts w:ascii="Times New Roman" w:hAnsi="Times New Roman" w:cs="Times New Roman"/>
          <w:b/>
          <w:sz w:val="24"/>
          <w:szCs w:val="24"/>
        </w:rPr>
        <w:t>17</w:t>
      </w:r>
      <w:r w:rsidR="005A0EB0" w:rsidRPr="005A0EB0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5A0EB0" w:rsidRPr="005A0E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A0EB0" w:rsidRPr="005A0E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169E2D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F0F7F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E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5E4093" wp14:editId="2FE03E3D">
            <wp:extent cx="5940425" cy="1499055"/>
            <wp:effectExtent l="0" t="0" r="3175" b="635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4B3B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D1D4E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A0EB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июля 1801 года. Метрическая запись о крещении.</w:t>
      </w:r>
    </w:p>
    <w:p w14:paraId="43EA1160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A97A21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1BEE6D4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Zacharyasz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AA3E9D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30E094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Hryhor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247BE9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Bardaszowa Ahapa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B273EF" w14:textId="77777777" w:rsidR="005A0EB0" w:rsidRPr="00692E49" w:rsidRDefault="005A0EB0" w:rsidP="005A0EB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A0EB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92E4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A0EB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92E4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A0E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92E4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FFF8999" w14:textId="6A166CF1" w:rsidR="00F97BB1" w:rsidRPr="00692E49" w:rsidRDefault="00F97BB1" w:rsidP="005A0EB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0"/>
    <w:bookmarkEnd w:id="1"/>
    <w:bookmarkEnd w:id="2"/>
    <w:bookmarkEnd w:id="3"/>
    <w:bookmarkEnd w:id="4"/>
    <w:p w14:paraId="3BE8DDC8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25B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C25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52. </w:t>
      </w:r>
      <w:r w:rsidRPr="008530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85306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/1803-р (ориг)</w:t>
      </w:r>
      <w:r w:rsidRPr="008530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910CCF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A54228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A3A388" wp14:editId="2CC58607">
            <wp:extent cx="5940425" cy="1280174"/>
            <wp:effectExtent l="0" t="0" r="317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D42C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C35514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 1803 года. Метрическая запись о крещении.</w:t>
      </w:r>
    </w:p>
    <w:p w14:paraId="78A3C9D6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831466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45B2580F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Zachary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90A78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38153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Astapka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C51DEE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Bardaszowa Ahafia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519DF97" w14:textId="77777777" w:rsidR="00692E49" w:rsidRPr="00853065" w:rsidRDefault="00692E49" w:rsidP="00692E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0661163" w14:textId="57DE7AC7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A5930F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19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415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63об. </w:t>
      </w:r>
      <w:r w:rsidRPr="00B415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B415F9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B415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15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0776C6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458FA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5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39D45" wp14:editId="5D954EE2">
            <wp:extent cx="5940425" cy="1345164"/>
            <wp:effectExtent l="0" t="0" r="3175" b="762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60DC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AEC372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15F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августа 1807 года. Метрическая запись о крещении.</w:t>
      </w:r>
    </w:p>
    <w:p w14:paraId="448CB911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4940B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Maryna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75D06626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Zachary</w:t>
      </w:r>
      <w:r w:rsidRPr="00B415F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BBF2F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D123FD3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 Astap</w:t>
      </w:r>
      <w:r w:rsidRPr="00B415F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273BA6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Bardaszowa Ahapa 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C281968" w14:textId="77777777" w:rsidR="009719DF" w:rsidRPr="00B415F9" w:rsidRDefault="009719DF" w:rsidP="009719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415F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415F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415F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D190301" w14:textId="77777777" w:rsidR="009719DF" w:rsidRPr="00903312" w:rsidRDefault="009719DF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719DF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140B4A"/>
    <w:rsid w:val="00341E2A"/>
    <w:rsid w:val="003D6A36"/>
    <w:rsid w:val="005A0EB0"/>
    <w:rsid w:val="005C1206"/>
    <w:rsid w:val="005D1929"/>
    <w:rsid w:val="00692E49"/>
    <w:rsid w:val="007864E8"/>
    <w:rsid w:val="007B7CDC"/>
    <w:rsid w:val="00903312"/>
    <w:rsid w:val="009719DF"/>
    <w:rsid w:val="00A21A95"/>
    <w:rsid w:val="00AF6037"/>
    <w:rsid w:val="00B75F14"/>
    <w:rsid w:val="00BD4F45"/>
    <w:rsid w:val="00BF1D08"/>
    <w:rsid w:val="00C54BCC"/>
    <w:rsid w:val="00CC32B6"/>
    <w:rsid w:val="00D44E91"/>
    <w:rsid w:val="00DC2EFD"/>
    <w:rsid w:val="00F9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2022-06-11T14:12:00Z</dcterms:modified>
</cp:coreProperties>
</file>