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FA5E17D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8E3F09">
        <w:rPr>
          <w:rFonts w:ascii="Times New Roman" w:hAnsi="Times New Roman" w:cs="Times New Roman"/>
          <w:b/>
          <w:bCs/>
          <w:sz w:val="24"/>
          <w:szCs w:val="24"/>
        </w:rPr>
        <w:t>Роман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3F09">
        <w:rPr>
          <w:rFonts w:ascii="Times New Roman" w:hAnsi="Times New Roman" w:cs="Times New Roman"/>
          <w:b/>
          <w:bCs/>
          <w:sz w:val="24"/>
          <w:szCs w:val="24"/>
          <w:lang w:val="pl-PL"/>
        </w:rPr>
        <w:t>Roman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7ABC9F" w14:textId="6718D2B7" w:rsidR="004400F9" w:rsidRDefault="004400F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970306"/>
      <w:r>
        <w:rPr>
          <w:rFonts w:ascii="Times New Roman" w:hAnsi="Times New Roman" w:cs="Times New Roman"/>
          <w:sz w:val="24"/>
          <w:szCs w:val="24"/>
        </w:rPr>
        <w:t xml:space="preserve">30 октября 1793 г – венчание с Евгенией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5C22C209" w:rsidR="00CC32B6" w:rsidRPr="00756583" w:rsidRDefault="008E3F0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июля 1795</w:t>
      </w:r>
      <w:r w:rsidR="005A32E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24</w:t>
      </w:r>
      <w:r w:rsidR="0084358F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8435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8435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F2DD75D" w14:textId="199068F6" w:rsidR="00081BA6" w:rsidRPr="00756583" w:rsidRDefault="00081BA6" w:rsidP="00081B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4845666"/>
      <w:r>
        <w:rPr>
          <w:rFonts w:ascii="Times New Roman" w:hAnsi="Times New Roman" w:cs="Times New Roman"/>
          <w:sz w:val="24"/>
          <w:szCs w:val="24"/>
        </w:rPr>
        <w:t>25 ноября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Катарины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5B54E164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CA4A2F" w14:textId="01A5D48E" w:rsidR="004400F9" w:rsidRPr="004400F9" w:rsidRDefault="004400F9" w:rsidP="004400F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069702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440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72. </w:t>
      </w:r>
      <w:r w:rsidRPr="00440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4400F9">
        <w:rPr>
          <w:rFonts w:ascii="Times New Roman" w:hAnsi="Times New Roman" w:cs="Times New Roman"/>
          <w:b/>
          <w:bCs/>
          <w:sz w:val="24"/>
          <w:szCs w:val="24"/>
        </w:rPr>
        <w:t>/1793</w:t>
      </w:r>
      <w:r w:rsidRPr="004400F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40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8CE76F" w14:textId="77777777" w:rsidR="004400F9" w:rsidRPr="004400F9" w:rsidRDefault="004400F9" w:rsidP="004400F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758A2" w14:textId="77777777" w:rsidR="004400F9" w:rsidRPr="004400F9" w:rsidRDefault="004400F9" w:rsidP="004400F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00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9BDD3A" wp14:editId="7482BC27">
            <wp:extent cx="5940425" cy="945416"/>
            <wp:effectExtent l="0" t="0" r="3175" b="762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E104" w14:textId="77777777" w:rsidR="004400F9" w:rsidRPr="004400F9" w:rsidRDefault="004400F9" w:rsidP="004400F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D85011" w14:textId="77777777" w:rsidR="004400F9" w:rsidRPr="004400F9" w:rsidRDefault="004400F9" w:rsidP="004400F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40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4400F9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октября 1793</w:t>
      </w:r>
      <w:r w:rsidRPr="00440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3F844829" w14:textId="77777777" w:rsidR="004400F9" w:rsidRPr="004400F9" w:rsidRDefault="004400F9" w:rsidP="004400F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D11846" w14:textId="77777777" w:rsidR="004400F9" w:rsidRPr="004400F9" w:rsidRDefault="004400F9" w:rsidP="004400F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4400F9">
        <w:rPr>
          <w:rFonts w:ascii="Times New Roman" w:hAnsi="Times New Roman" w:cs="Times New Roman"/>
          <w:bCs/>
          <w:sz w:val="24"/>
          <w:szCs w:val="24"/>
        </w:rPr>
        <w:t>ł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400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Roman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Васильковка.</w:t>
      </w:r>
    </w:p>
    <w:p w14:paraId="009D1BF0" w14:textId="77777777" w:rsidR="004400F9" w:rsidRPr="004400F9" w:rsidRDefault="004400F9" w:rsidP="004400F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>ż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ewiczowna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Euhenija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невеста.</w:t>
      </w:r>
    </w:p>
    <w:p w14:paraId="264565E2" w14:textId="77777777" w:rsidR="004400F9" w:rsidRPr="004400F9" w:rsidRDefault="004400F9" w:rsidP="004400F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>ł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Adam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Васильковка.</w:t>
      </w:r>
    </w:p>
    <w:p w14:paraId="4F626292" w14:textId="77777777" w:rsidR="004400F9" w:rsidRPr="004400F9" w:rsidRDefault="004400F9" w:rsidP="004400F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4400F9">
        <w:rPr>
          <w:rFonts w:ascii="Times New Roman" w:hAnsi="Times New Roman" w:cs="Times New Roman"/>
          <w:bCs/>
          <w:sz w:val="24"/>
          <w:szCs w:val="24"/>
        </w:rPr>
        <w:t>ł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400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Ja</w:t>
      </w:r>
      <w:r w:rsidRPr="004400F9">
        <w:rPr>
          <w:rFonts w:ascii="Times New Roman" w:hAnsi="Times New Roman" w:cs="Times New Roman"/>
          <w:bCs/>
          <w:sz w:val="24"/>
          <w:szCs w:val="24"/>
        </w:rPr>
        <w:t>ś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ka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Шилы.</w:t>
      </w:r>
    </w:p>
    <w:p w14:paraId="0C6C6DB8" w14:textId="77777777" w:rsidR="004400F9" w:rsidRPr="004400F9" w:rsidRDefault="004400F9" w:rsidP="004400F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4400F9">
        <w:rPr>
          <w:rFonts w:ascii="Times New Roman" w:hAnsi="Times New Roman" w:cs="Times New Roman"/>
          <w:bCs/>
          <w:sz w:val="24"/>
          <w:szCs w:val="24"/>
        </w:rPr>
        <w:t>ł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400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36B9F294" w14:textId="77777777" w:rsidR="004400F9" w:rsidRPr="004400F9" w:rsidRDefault="004400F9" w:rsidP="004400F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4400F9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6257A765" w14:textId="77777777" w:rsidR="004400F9" w:rsidRPr="004400F9" w:rsidRDefault="004400F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bookmarkEnd w:id="2"/>
    <w:p w14:paraId="0441C978" w14:textId="77777777" w:rsidR="008E3F09" w:rsidRPr="001675D4" w:rsidRDefault="005A32EA" w:rsidP="008E3F09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3" w:name="_Hlk71790805"/>
      <w:bookmarkStart w:id="4" w:name="_Hlk71269209"/>
      <w:bookmarkStart w:id="5" w:name="_Hlk70955417"/>
      <w:bookmarkStart w:id="6" w:name="_Hlk70834764"/>
      <w:bookmarkStart w:id="7" w:name="_Hlk70790119"/>
      <w:r w:rsidR="008E3F09" w:rsidRPr="001675D4">
        <w:rPr>
          <w:rFonts w:ascii="Times New Roman" w:eastAsia="Calibri" w:hAnsi="Times New Roman" w:cs="Times New Roman"/>
          <w:sz w:val="24"/>
          <w:szCs w:val="24"/>
        </w:rPr>
        <w:t xml:space="preserve">Лист 24-об. </w:t>
      </w:r>
      <w:r w:rsidR="008E3F09" w:rsidRPr="001675D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8E3F09" w:rsidRPr="008E3F09">
        <w:rPr>
          <w:rFonts w:ascii="Times New Roman" w:eastAsia="Calibri" w:hAnsi="Times New Roman" w:cs="Times New Roman"/>
          <w:b/>
          <w:sz w:val="24"/>
          <w:szCs w:val="24"/>
        </w:rPr>
        <w:t>21</w:t>
      </w:r>
      <w:r w:rsidR="008E3F09" w:rsidRPr="008E3F09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8E3F09" w:rsidRPr="008E3F0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E3F09" w:rsidRPr="001675D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ADAA54E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04A1B0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3F0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B68A3D5" wp14:editId="08620C55">
            <wp:extent cx="5940425" cy="954000"/>
            <wp:effectExtent l="0" t="0" r="3175" b="0"/>
            <wp:docPr id="2842" name="Рисунок 2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BCA0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3FF7E2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E3F0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E3F0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июля 1795 года. Метрическая запись о крещении.</w:t>
      </w:r>
    </w:p>
    <w:p w14:paraId="6B153D97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E8B54F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– дочь родителей с деревни Васильковка.</w:t>
      </w:r>
    </w:p>
    <w:p w14:paraId="02804E07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Roman –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3E0A1C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Euhenija –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16840D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Antoni  -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D4DA30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Zynowija -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C339C0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3DE5D41" w14:textId="688B848A" w:rsidR="0084358F" w:rsidRPr="00081BA6" w:rsidRDefault="0084358F" w:rsidP="0084358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FE97C47" w14:textId="7E75C434" w:rsidR="00081BA6" w:rsidRPr="00081BA6" w:rsidRDefault="00081BA6" w:rsidP="00081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4663879"/>
      <w:bookmarkEnd w:id="3"/>
      <w:bookmarkEnd w:id="4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81BA6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081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№24/1806</w:t>
      </w:r>
      <w:r w:rsidRPr="00081BA6">
        <w:rPr>
          <w:rFonts w:ascii="Times New Roman" w:hAnsi="Times New Roman" w:cs="Times New Roman"/>
          <w:b/>
          <w:sz w:val="24"/>
          <w:szCs w:val="24"/>
        </w:rPr>
        <w:t>-р</w:t>
      </w:r>
      <w:r w:rsidRPr="00081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B51AAE6" w14:textId="77777777" w:rsidR="00081BA6" w:rsidRPr="00081BA6" w:rsidRDefault="00081BA6" w:rsidP="00081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16242E" w14:textId="77777777" w:rsidR="00081BA6" w:rsidRPr="00081BA6" w:rsidRDefault="00081BA6" w:rsidP="00081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81BA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0DBCC1E" wp14:editId="5B325005">
            <wp:extent cx="5940425" cy="1169670"/>
            <wp:effectExtent l="0" t="0" r="3175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BE78" w14:textId="77777777" w:rsidR="00081BA6" w:rsidRPr="00081BA6" w:rsidRDefault="00081BA6" w:rsidP="00081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75DF8E" w14:textId="77777777" w:rsidR="00081BA6" w:rsidRPr="00081BA6" w:rsidRDefault="00081BA6" w:rsidP="00081BA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1BA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81BA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81BA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81BA6">
        <w:rPr>
          <w:rFonts w:ascii="Times New Roman" w:hAnsi="Times New Roman" w:cs="Times New Roman"/>
          <w:sz w:val="24"/>
          <w:szCs w:val="24"/>
        </w:rPr>
        <w:t xml:space="preserve"> Сердца Иисуса. 25 ноября</w:t>
      </w:r>
      <w:r w:rsidRPr="00081B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20E1BE2" w14:textId="77777777" w:rsidR="00081BA6" w:rsidRPr="00081BA6" w:rsidRDefault="00081BA6" w:rsidP="00081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508A03" w14:textId="77777777" w:rsidR="00081BA6" w:rsidRPr="00081BA6" w:rsidRDefault="00081BA6" w:rsidP="00081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46CB77EC" w14:textId="77777777" w:rsidR="00081BA6" w:rsidRPr="00081BA6" w:rsidRDefault="00081BA6" w:rsidP="00081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Roman –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C4629E" w14:textId="77777777" w:rsidR="00081BA6" w:rsidRPr="00081BA6" w:rsidRDefault="00081BA6" w:rsidP="00081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Euhenia –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07FE9F" w14:textId="77777777" w:rsidR="00081BA6" w:rsidRPr="00081BA6" w:rsidRDefault="00081BA6" w:rsidP="00081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Dziedziało Alexander –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унтерофицер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BFEE95" w14:textId="77777777" w:rsidR="00081BA6" w:rsidRPr="00081BA6" w:rsidRDefault="00081BA6" w:rsidP="00081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Zenovia –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8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309549" w14:textId="77777777" w:rsidR="00081BA6" w:rsidRPr="00081BA6" w:rsidRDefault="00081BA6" w:rsidP="00081BA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081BA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Skindzelewski Andreas  – </w:t>
      </w:r>
      <w:r w:rsidRPr="00081BA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81BA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081BA6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081BA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081BA6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081BA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8"/>
    <w:p w14:paraId="64AC6984" w14:textId="77777777" w:rsidR="0084358F" w:rsidRPr="00081BA6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84358F" w:rsidRPr="00081B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81BA6"/>
    <w:rsid w:val="004400F9"/>
    <w:rsid w:val="00471DF5"/>
    <w:rsid w:val="005A32EA"/>
    <w:rsid w:val="007B7CDC"/>
    <w:rsid w:val="0084358F"/>
    <w:rsid w:val="008E3F09"/>
    <w:rsid w:val="00B24971"/>
    <w:rsid w:val="00B75F14"/>
    <w:rsid w:val="00BD4F45"/>
    <w:rsid w:val="00C958D0"/>
    <w:rsid w:val="00CC32B6"/>
    <w:rsid w:val="00CF39F4"/>
    <w:rsid w:val="00D02F40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2023-01-17T08:01:00Z</dcterms:modified>
</cp:coreProperties>
</file>