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E5FF75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ECE">
        <w:rPr>
          <w:rFonts w:ascii="Times New Roman" w:hAnsi="Times New Roman" w:cs="Times New Roman"/>
          <w:b/>
          <w:bCs/>
          <w:sz w:val="24"/>
          <w:szCs w:val="24"/>
        </w:rPr>
        <w:t>Казимир</w:t>
      </w:r>
      <w:r w:rsidR="00C00288">
        <w:rPr>
          <w:rFonts w:ascii="Times New Roman" w:hAnsi="Times New Roman" w:cs="Times New Roman"/>
          <w:b/>
          <w:bCs/>
          <w:sz w:val="24"/>
          <w:szCs w:val="24"/>
        </w:rPr>
        <w:t xml:space="preserve"> Казимиров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288"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="00694ECE">
        <w:rPr>
          <w:rFonts w:ascii="Times New Roman" w:hAnsi="Times New Roman" w:cs="Times New Roman"/>
          <w:b/>
          <w:bCs/>
          <w:sz w:val="24"/>
          <w:szCs w:val="24"/>
          <w:lang w:val="pl-PL"/>
        </w:rPr>
        <w:t>asimir</w:t>
      </w:r>
      <w:r w:rsidR="00C002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68949" w14:textId="1A85FE4D" w:rsidR="00FC24FB" w:rsidRPr="00756583" w:rsidRDefault="00694ECE" w:rsidP="00FC24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6135"/>
      <w:bookmarkStart w:id="1" w:name="_Hlk71441207"/>
      <w:bookmarkStart w:id="2" w:name="_Hlk70438861"/>
      <w:r>
        <w:rPr>
          <w:rFonts w:ascii="Times New Roman" w:hAnsi="Times New Roman" w:cs="Times New Roman"/>
          <w:sz w:val="24"/>
          <w:szCs w:val="24"/>
        </w:rPr>
        <w:t>10 апреля 1805</w:t>
      </w:r>
      <w:r w:rsidR="00FC24FB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C24F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FC24FB">
        <w:rPr>
          <w:rFonts w:ascii="Times New Roman" w:hAnsi="Times New Roman" w:cs="Times New Roman"/>
          <w:sz w:val="24"/>
          <w:szCs w:val="24"/>
        </w:rPr>
        <w:t xml:space="preserve">, </w:t>
      </w:r>
      <w:r w:rsidR="00FC24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FC24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1805</w:t>
      </w:r>
      <w:r w:rsidR="00FC24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FC24FB" w:rsidRPr="00B76B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FC24F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1964E33" w14:textId="24FD4003" w:rsidR="005F1F20" w:rsidRPr="00E66047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939A5C" w14:textId="5A05B73D" w:rsidR="00694ECE" w:rsidRPr="00694ECE" w:rsidRDefault="005B1E23" w:rsidP="00694EC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86986119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29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4E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929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3"/>
      <w:r w:rsidR="00694ECE" w:rsidRPr="00694ECE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694ECE" w:rsidRPr="00694E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№17/1805</w:t>
      </w:r>
      <w:r w:rsidR="00694ECE" w:rsidRPr="00694ECE">
        <w:rPr>
          <w:rFonts w:ascii="Times New Roman" w:hAnsi="Times New Roman" w:cs="Times New Roman"/>
          <w:b/>
          <w:sz w:val="24"/>
          <w:szCs w:val="24"/>
        </w:rPr>
        <w:t>-р</w:t>
      </w:r>
      <w:r w:rsidR="00694ECE" w:rsidRPr="00694E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958EF8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9A87E0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4E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3BF24E" wp14:editId="35CB6018">
            <wp:extent cx="5940425" cy="817880"/>
            <wp:effectExtent l="0" t="0" r="3175" b="127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6AA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E42CE0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EC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94EC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94EC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94ECE">
        <w:rPr>
          <w:rFonts w:ascii="Times New Roman" w:hAnsi="Times New Roman" w:cs="Times New Roman"/>
          <w:sz w:val="24"/>
          <w:szCs w:val="24"/>
        </w:rPr>
        <w:t xml:space="preserve"> Сердца Иисуса. 10 апреля</w:t>
      </w:r>
      <w:r w:rsidRPr="00694E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A9A7468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7063E4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0CB4FED1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 Kasimir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A05B5D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Aułaskowa Audocia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DDC48C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Casimir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C9E674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Butewska Anna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9AE7CD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694EC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A49C622" w14:textId="63BB8075" w:rsidR="00FC24FB" w:rsidRPr="005F1F20" w:rsidRDefault="00FC24FB" w:rsidP="00694EC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C24FB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592960"/>
    <w:rsid w:val="005B1E23"/>
    <w:rsid w:val="005F1F20"/>
    <w:rsid w:val="0060108A"/>
    <w:rsid w:val="00694ECE"/>
    <w:rsid w:val="007B7CDC"/>
    <w:rsid w:val="00804E4F"/>
    <w:rsid w:val="00B24971"/>
    <w:rsid w:val="00B5387C"/>
    <w:rsid w:val="00B75F14"/>
    <w:rsid w:val="00BD4F45"/>
    <w:rsid w:val="00C00288"/>
    <w:rsid w:val="00C958D0"/>
    <w:rsid w:val="00CC32B6"/>
    <w:rsid w:val="00D44E91"/>
    <w:rsid w:val="00E6604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2023-01-07T16:09:00Z</dcterms:modified>
</cp:coreProperties>
</file>