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D9BD5E" w:rsidR="00CC32B6" w:rsidRDefault="00D142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Хрептовский </w:t>
      </w:r>
      <w:r w:rsidR="00DE3A47">
        <w:rPr>
          <w:rFonts w:ascii="Times New Roman" w:hAnsi="Times New Roman" w:cs="Times New Roman"/>
          <w:b/>
          <w:bCs/>
          <w:sz w:val="24"/>
          <w:szCs w:val="24"/>
        </w:rPr>
        <w:t>Иоанн Игнатьев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Chreptowski</w:t>
      </w:r>
      <w:r w:rsidRPr="00D142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DE3A47">
        <w:rPr>
          <w:rFonts w:ascii="Times New Roman" w:hAnsi="Times New Roman" w:cs="Times New Roman"/>
          <w:b/>
          <w:bCs/>
          <w:sz w:val="24"/>
          <w:szCs w:val="24"/>
          <w:lang w:val="pl-PL"/>
        </w:rPr>
        <w:t>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1B3C8" w14:textId="2C4292D8" w:rsidR="007B441E" w:rsidRDefault="00D14230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>20 марта 1800</w:t>
      </w:r>
      <w:r w:rsidR="007B441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B441E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B441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B441E">
        <w:rPr>
          <w:rFonts w:ascii="Times New Roman" w:hAnsi="Times New Roman" w:cs="Times New Roman"/>
          <w:sz w:val="24"/>
          <w:szCs w:val="24"/>
        </w:rPr>
        <w:t xml:space="preserve">, </w:t>
      </w:r>
      <w:r w:rsidR="007B44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B44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44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7B44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B441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9043D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4CDE8" w14:textId="77777777" w:rsidR="00D14230" w:rsidRPr="00D14230" w:rsidRDefault="007B441E" w:rsidP="00D1423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142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14230"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D14230"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№7/1800</w:t>
      </w:r>
      <w:r w:rsidR="00D14230" w:rsidRPr="00D14230">
        <w:rPr>
          <w:rFonts w:ascii="Times New Roman" w:hAnsi="Times New Roman" w:cs="Times New Roman"/>
          <w:b/>
          <w:sz w:val="24"/>
          <w:szCs w:val="24"/>
        </w:rPr>
        <w:t>-р</w:t>
      </w:r>
      <w:r w:rsidR="00D14230"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5C153E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A7F52B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0B761" wp14:editId="7017E0B2">
            <wp:extent cx="5940425" cy="558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006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25F201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230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20 марта 1800 года. Метрическая запись о крещении.</w:t>
      </w:r>
    </w:p>
    <w:p w14:paraId="7AC209AB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F9E853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Chreptowski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Веретей.</w:t>
      </w:r>
    </w:p>
    <w:p w14:paraId="0E526DBB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Chreptowski Jgnati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484D8B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Chreptowska Mariana z Kaminskich 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D38BB9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21A41F93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305C00BA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2AE869B" w14:textId="5494AD7F" w:rsidR="007B441E" w:rsidRDefault="007B441E" w:rsidP="00D142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683809"/>
    <w:rsid w:val="006B2975"/>
    <w:rsid w:val="00700E94"/>
    <w:rsid w:val="00760CE7"/>
    <w:rsid w:val="007B441E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14230"/>
    <w:rsid w:val="00D44E91"/>
    <w:rsid w:val="00DE3A47"/>
    <w:rsid w:val="00DF4E0E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2022-12-17T10:38:00Z</dcterms:modified>
</cp:coreProperties>
</file>