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5F9AE9" w:rsidR="00CC32B6" w:rsidRDefault="00F7521C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Буковск</w:t>
      </w:r>
      <w:r w:rsidR="000970F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70FA">
        <w:rPr>
          <w:rFonts w:ascii="Times New Roman" w:hAnsi="Times New Roman" w:cs="Times New Roman"/>
          <w:b/>
          <w:bCs/>
          <w:sz w:val="24"/>
          <w:szCs w:val="24"/>
        </w:rPr>
        <w:t>Елисавета Сильвестрова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Bukowsk</w:t>
      </w:r>
      <w:r w:rsidR="000970F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752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70FA">
        <w:rPr>
          <w:rFonts w:ascii="Times New Roman" w:hAnsi="Times New Roman" w:cs="Times New Roman"/>
          <w:b/>
          <w:bCs/>
          <w:sz w:val="24"/>
          <w:szCs w:val="24"/>
          <w:lang w:val="pl-PL"/>
        </w:rPr>
        <w:t>El</w:t>
      </w:r>
      <w:r w:rsidR="000970FA" w:rsidRPr="000970FA"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="000970FA">
        <w:rPr>
          <w:rFonts w:ascii="Times New Roman" w:hAnsi="Times New Roman" w:cs="Times New Roman"/>
          <w:b/>
          <w:bCs/>
          <w:sz w:val="24"/>
          <w:szCs w:val="24"/>
          <w:lang w:val="pl-PL"/>
        </w:rPr>
        <w:t>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C6A87A" w:rsidR="00CC32B6" w:rsidRPr="00756583" w:rsidRDefault="00F7521C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21C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F7521C">
        <w:rPr>
          <w:rFonts w:ascii="Times New Roman" w:hAnsi="Times New Roman" w:cs="Times New Roman"/>
          <w:sz w:val="24"/>
          <w:szCs w:val="24"/>
        </w:rPr>
        <w:t xml:space="preserve"> 1808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49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78B32" w14:textId="77777777" w:rsidR="00F7521C" w:rsidRPr="00F7521C" w:rsidRDefault="002E4A6B" w:rsidP="00F7521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F7521C"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F7521C" w:rsidRPr="00F752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F7521C" w:rsidRPr="00F7521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F7521C" w:rsidRPr="00F752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521C" w:rsidRPr="00F752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F3B2D0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1FB180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0C0747" wp14:editId="2A7FF53A">
            <wp:extent cx="5940425" cy="1004888"/>
            <wp:effectExtent l="0" t="0" r="3175" b="508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5078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C0E4AF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7521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ноября 1808</w:t>
      </w:r>
      <w:r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E11E649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BC811F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Bukowska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DB24CD1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Bukowski Silwester 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39BD80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Bukowska Paraxieda 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27AD97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Krywiec Aułas  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33B6EBF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Busłowa Marta</w:t>
      </w:r>
      <w:r w:rsidRPr="00F7521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1456A7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21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752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521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7521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26A5D5F" w14:textId="494D0029" w:rsidR="00903A52" w:rsidRPr="00903A52" w:rsidRDefault="00903A52" w:rsidP="00F7521C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F2081F0" w14:textId="77777777" w:rsidR="00996C5E" w:rsidRPr="00996C5E" w:rsidRDefault="00996C5E" w:rsidP="0060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70FA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2022-06-25T16:22:00Z</dcterms:modified>
</cp:coreProperties>
</file>