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D13535" w:rsidR="00CC32B6" w:rsidRPr="00F249A8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B56F7">
        <w:rPr>
          <w:rFonts w:ascii="Times New Roman" w:hAnsi="Times New Roman" w:cs="Times New Roman"/>
          <w:b/>
          <w:bCs/>
          <w:sz w:val="24"/>
          <w:szCs w:val="24"/>
        </w:rPr>
        <w:t>Марта Игнатова</w:t>
      </w:r>
      <w:r w:rsidR="00CC32B6"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C714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B56F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C714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B56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Marta</w:t>
      </w:r>
      <w:r w:rsidR="00CC32B6" w:rsidRPr="00F249A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249A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639D88C" w14:textId="77777777" w:rsidR="00DF2085" w:rsidRPr="00756583" w:rsidRDefault="00DF2085" w:rsidP="00DF20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марта 1821 г – крещение дочери Марты (НИАБ 136-13-894, лист 106,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(об</w:t>
      </w:r>
      <w:r w:rsidRPr="00EB5F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06DDB23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E6830F" w14:textId="77777777" w:rsidR="00DF2085" w:rsidRPr="00427A16" w:rsidRDefault="00DF2085" w:rsidP="00DF2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B56F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6B56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B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427A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427A1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27A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27A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3ECE7C" w14:textId="77777777" w:rsidR="00DF2085" w:rsidRPr="00427A16" w:rsidRDefault="00DF2085" w:rsidP="00DF2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844496" w14:textId="77777777" w:rsidR="00DF2085" w:rsidRPr="00427A16" w:rsidRDefault="00DF2085" w:rsidP="00DF2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27A1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41A111" wp14:editId="0DCCEBA3">
            <wp:extent cx="5940425" cy="748608"/>
            <wp:effectExtent l="0" t="0" r="3175" b="0"/>
            <wp:docPr id="910" name="Рисунок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0AA7" w14:textId="77777777" w:rsidR="00DF2085" w:rsidRPr="00427A16" w:rsidRDefault="00DF2085" w:rsidP="00DF2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CD928A" w14:textId="77777777" w:rsidR="00DF2085" w:rsidRPr="00427A16" w:rsidRDefault="00DF2085" w:rsidP="00DF20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марта 1821 года. Метрическая запись о крещении.</w:t>
      </w:r>
    </w:p>
    <w:p w14:paraId="567BAB39" w14:textId="77777777" w:rsidR="00DF2085" w:rsidRPr="00427A16" w:rsidRDefault="00DF2085" w:rsidP="00DF20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64838B" w14:textId="77777777" w:rsidR="00DF2085" w:rsidRPr="00427A16" w:rsidRDefault="00DF2085" w:rsidP="00DF2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8176387" w14:textId="77777777" w:rsidR="00DF2085" w:rsidRPr="00427A16" w:rsidRDefault="00DF2085" w:rsidP="00DF2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45231CB" w14:textId="77777777" w:rsidR="00DF2085" w:rsidRPr="00427A16" w:rsidRDefault="00DF2085" w:rsidP="00DF2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04D2D56" w14:textId="77777777" w:rsidR="00DF2085" w:rsidRPr="00427A16" w:rsidRDefault="00DF2085" w:rsidP="00DF2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Dionizy – 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D107FE" w14:textId="77777777" w:rsidR="00DF2085" w:rsidRPr="00427A16" w:rsidRDefault="00DF2085" w:rsidP="00DF20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7A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2C8D9D" w14:textId="77777777" w:rsidR="00DF2085" w:rsidRPr="00427A16" w:rsidRDefault="00DF2085" w:rsidP="00DF20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7A1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7A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7A1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7A1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A0BD4DF" w14:textId="77777777" w:rsidR="00DF2085" w:rsidRPr="00C44841" w:rsidRDefault="00DF2085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DF2085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0F8"/>
    <w:rsid w:val="002C3505"/>
    <w:rsid w:val="005C7148"/>
    <w:rsid w:val="0069449D"/>
    <w:rsid w:val="006B56F7"/>
    <w:rsid w:val="006E76D5"/>
    <w:rsid w:val="007944E8"/>
    <w:rsid w:val="007B7CDC"/>
    <w:rsid w:val="008623EA"/>
    <w:rsid w:val="00891793"/>
    <w:rsid w:val="009A137E"/>
    <w:rsid w:val="009B578B"/>
    <w:rsid w:val="00A87E8A"/>
    <w:rsid w:val="00B75F14"/>
    <w:rsid w:val="00BD4F45"/>
    <w:rsid w:val="00C12716"/>
    <w:rsid w:val="00C44841"/>
    <w:rsid w:val="00CC32B6"/>
    <w:rsid w:val="00D44E91"/>
    <w:rsid w:val="00DF2085"/>
    <w:rsid w:val="00E51859"/>
    <w:rsid w:val="00EB5F4C"/>
    <w:rsid w:val="00F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2022-08-16T10:20:00Z</dcterms:modified>
</cp:coreProperties>
</file>