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24BFE8A" w:rsidR="00CC32B6" w:rsidRDefault="00172FC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Борейша </w:t>
      </w:r>
      <w:r w:rsidR="00C67706">
        <w:rPr>
          <w:rFonts w:ascii="Times New Roman" w:hAnsi="Times New Roman" w:cs="Times New Roman"/>
          <w:b/>
          <w:bCs/>
          <w:sz w:val="24"/>
          <w:szCs w:val="24"/>
        </w:rPr>
        <w:t>(Сушко) Марьяна</w:t>
      </w:r>
      <w:r w:rsidR="00B95E67">
        <w:rPr>
          <w:rFonts w:ascii="Times New Roman" w:hAnsi="Times New Roman" w:cs="Times New Roman"/>
          <w:b/>
          <w:bCs/>
          <w:sz w:val="24"/>
          <w:szCs w:val="24"/>
        </w:rPr>
        <w:t>, Мария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Boreysz</w:t>
      </w:r>
      <w:r w:rsidR="00C67706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67706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B95E67">
        <w:rPr>
          <w:rFonts w:ascii="Times New Roman" w:hAnsi="Times New Roman" w:cs="Times New Roman"/>
          <w:b/>
          <w:bCs/>
          <w:sz w:val="24"/>
          <w:szCs w:val="24"/>
          <w:lang w:val="pl-PL"/>
        </w:rPr>
        <w:t>, Maria</w:t>
      </w:r>
      <w:r w:rsidR="00C6770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z Suszkow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8900BA" w14:textId="789BBDBA" w:rsidR="00894425" w:rsidRPr="00756583" w:rsidRDefault="00172FC0" w:rsidP="008944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51233"/>
      <w:r>
        <w:rPr>
          <w:rFonts w:ascii="Times New Roman" w:hAnsi="Times New Roman" w:cs="Times New Roman"/>
          <w:sz w:val="24"/>
          <w:szCs w:val="24"/>
        </w:rPr>
        <w:t>11 ноября 1802</w:t>
      </w:r>
      <w:r w:rsidR="00894425">
        <w:rPr>
          <w:rFonts w:ascii="Times New Roman" w:hAnsi="Times New Roman" w:cs="Times New Roman"/>
          <w:sz w:val="24"/>
          <w:szCs w:val="24"/>
        </w:rPr>
        <w:t xml:space="preserve"> </w:t>
      </w:r>
      <w:r w:rsidR="00894425" w:rsidRPr="00756583">
        <w:rPr>
          <w:rFonts w:ascii="Times New Roman" w:hAnsi="Times New Roman" w:cs="Times New Roman"/>
          <w:sz w:val="24"/>
          <w:szCs w:val="24"/>
        </w:rPr>
        <w:t>г</w:t>
      </w:r>
      <w:r w:rsidR="0089442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C67706">
        <w:rPr>
          <w:rFonts w:ascii="Times New Roman" w:hAnsi="Times New Roman" w:cs="Times New Roman"/>
          <w:sz w:val="24"/>
          <w:szCs w:val="24"/>
        </w:rPr>
        <w:t>молодым Яном Борейшей</w:t>
      </w:r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894425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894425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8об</w:t>
      </w:r>
      <w:r w:rsidR="00894425">
        <w:rPr>
          <w:rFonts w:ascii="Times New Roman" w:hAnsi="Times New Roman" w:cs="Times New Roman"/>
          <w:sz w:val="24"/>
          <w:szCs w:val="24"/>
        </w:rPr>
        <w:t xml:space="preserve">, </w:t>
      </w:r>
      <w:r w:rsidR="0089442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89442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8944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8944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422529" w:rsidRPr="004225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894425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7870D89C" w14:textId="77777777" w:rsidR="00B95E67" w:rsidRPr="00756583" w:rsidRDefault="00B95E67" w:rsidP="00B95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E4A3B">
        <w:rPr>
          <w:rFonts w:ascii="Times New Roman" w:hAnsi="Times New Roman" w:cs="Times New Roman"/>
          <w:sz w:val="24"/>
          <w:szCs w:val="24"/>
        </w:rPr>
        <w:t xml:space="preserve">19 </w:t>
      </w:r>
      <w:r>
        <w:rPr>
          <w:rFonts w:ascii="Times New Roman" w:hAnsi="Times New Roman" w:cs="Times New Roman"/>
          <w:sz w:val="24"/>
          <w:szCs w:val="24"/>
        </w:rPr>
        <w:t>марта</w:t>
      </w:r>
      <w:r w:rsidRPr="008E4A3B">
        <w:rPr>
          <w:rFonts w:ascii="Times New Roman" w:hAnsi="Times New Roman" w:cs="Times New Roman"/>
          <w:sz w:val="24"/>
          <w:szCs w:val="24"/>
        </w:rPr>
        <w:t xml:space="preserve"> 1805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Винцентия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11об,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</w:t>
      </w:r>
      <w:r w:rsidRPr="004225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62D4A8" w14:textId="486C7645" w:rsidR="00172FC0" w:rsidRPr="00172FC0" w:rsidRDefault="00A05EB9" w:rsidP="00172FC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172FC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248531"/>
      <w:r w:rsidR="00172FC0" w:rsidRPr="00172F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8об.</w:t>
      </w:r>
      <w:r w:rsidR="00172FC0" w:rsidRPr="00172F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№9/1802</w:t>
      </w:r>
      <w:r w:rsidR="00172FC0" w:rsidRPr="00172FC0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172FC0" w:rsidRPr="00172FC0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172FC0" w:rsidRPr="00172FC0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172FC0" w:rsidRPr="00172F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C84F092" w14:textId="77777777" w:rsidR="00172FC0" w:rsidRPr="00172FC0" w:rsidRDefault="00172FC0" w:rsidP="00172FC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0DEC13" w14:textId="77777777" w:rsidR="00172FC0" w:rsidRPr="00172FC0" w:rsidRDefault="00172FC0" w:rsidP="00172F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72F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50F6BA" wp14:editId="7B161FB9">
            <wp:extent cx="5940425" cy="1755335"/>
            <wp:effectExtent l="0" t="0" r="3175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7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8956" w14:textId="77777777" w:rsidR="00172FC0" w:rsidRPr="00172FC0" w:rsidRDefault="00172FC0" w:rsidP="00172F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6FB2EE" w14:textId="77777777" w:rsidR="00172FC0" w:rsidRPr="00172FC0" w:rsidRDefault="00172FC0" w:rsidP="00172FC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72F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ноября 1802 года. Метрическая запись о венчании.</w:t>
      </w:r>
    </w:p>
    <w:p w14:paraId="4D305D0E" w14:textId="77777777" w:rsidR="00172FC0" w:rsidRPr="00172FC0" w:rsidRDefault="00172FC0" w:rsidP="00172F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36EC105" w14:textId="77777777" w:rsidR="00172FC0" w:rsidRPr="00172FC0" w:rsidRDefault="00172FC0" w:rsidP="00172F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72FC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Boreysza</w:t>
      </w:r>
      <w:r w:rsidRPr="00172FC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172FC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172FC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</w:t>
      </w:r>
      <w:proofErr w:type="spellStart"/>
      <w:r w:rsidRPr="00172FC0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172FC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AEFBBF9" w14:textId="1971FEBC" w:rsidR="00172FC0" w:rsidRPr="00172FC0" w:rsidRDefault="00172FC0" w:rsidP="00172F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72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172F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72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Marjanna</w:t>
      </w:r>
      <w:r w:rsidRPr="00172FC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девка, </w:t>
      </w:r>
      <w:r w:rsidRPr="00172FC0">
        <w:rPr>
          <w:rFonts w:ascii="Times New Roman" w:eastAsia="Calibri" w:hAnsi="Times New Roman" w:cs="Times New Roman"/>
          <w:bCs/>
          <w:sz w:val="24"/>
          <w:szCs w:val="24"/>
        </w:rPr>
        <w:t xml:space="preserve">с деревни </w:t>
      </w:r>
      <w:proofErr w:type="spellStart"/>
      <w:r w:rsidRPr="00172FC0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172FC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A0B3386" w14:textId="77777777" w:rsidR="00172FC0" w:rsidRPr="00172FC0" w:rsidRDefault="00172FC0" w:rsidP="00172F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72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Holcz</w:t>
      </w:r>
      <w:r w:rsidRPr="00172F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72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</w:t>
      </w:r>
      <w:r w:rsidRPr="00172FC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172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tromey</w:t>
      </w:r>
      <w:r w:rsidRPr="00172FC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AC45D04" w14:textId="77777777" w:rsidR="00172FC0" w:rsidRPr="00172FC0" w:rsidRDefault="00172FC0" w:rsidP="00172F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72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Rapacewicz</w:t>
      </w:r>
      <w:r w:rsidRPr="00172F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72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Cyryll</w:t>
      </w:r>
      <w:r w:rsidRPr="00172FC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A314B47" w14:textId="77777777" w:rsidR="00172FC0" w:rsidRPr="00172FC0" w:rsidRDefault="00172FC0" w:rsidP="00172F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72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172F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72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Gabryel</w:t>
      </w:r>
      <w:r w:rsidRPr="00172FC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172FC0">
        <w:rPr>
          <w:rFonts w:ascii="Times New Roman" w:eastAsia="Calibri" w:hAnsi="Times New Roman" w:cs="Times New Roman"/>
          <w:bCs/>
          <w:sz w:val="24"/>
          <w:szCs w:val="24"/>
        </w:rPr>
        <w:t>Недаль</w:t>
      </w:r>
      <w:proofErr w:type="spellEnd"/>
      <w:r w:rsidRPr="00172FC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021C10E" w14:textId="77777777" w:rsidR="00172FC0" w:rsidRPr="00172FC0" w:rsidRDefault="00172FC0" w:rsidP="00172F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72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Kaszczonek</w:t>
      </w:r>
      <w:r w:rsidRPr="00172F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72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Alexander</w:t>
      </w:r>
      <w:r w:rsidRPr="00172FC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172FC0">
        <w:rPr>
          <w:rFonts w:ascii="Times New Roman" w:eastAsia="Calibri" w:hAnsi="Times New Roman" w:cs="Times New Roman"/>
          <w:bCs/>
          <w:sz w:val="24"/>
          <w:szCs w:val="24"/>
        </w:rPr>
        <w:t>Недаль</w:t>
      </w:r>
      <w:proofErr w:type="spellEnd"/>
      <w:r w:rsidRPr="00172FC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9F7FCE4" w14:textId="77777777" w:rsidR="00172FC0" w:rsidRPr="00172FC0" w:rsidRDefault="00172FC0" w:rsidP="00172F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72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72F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72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72FC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5207242" w14:textId="39ADA99E" w:rsidR="00422529" w:rsidRPr="00B95E67" w:rsidRDefault="00422529" w:rsidP="00172FC0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09CC91F7" w14:textId="77777777" w:rsidR="00B95E67" w:rsidRPr="008E4A3B" w:rsidRDefault="00B95E67" w:rsidP="00B95E6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Pr="00B95E6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8E4A3B">
        <w:rPr>
          <w:rFonts w:ascii="Times New Roman" w:hAnsi="Times New Roman" w:cs="Times New Roman"/>
          <w:noProof/>
          <w:sz w:val="24"/>
          <w:szCs w:val="24"/>
          <w:lang w:eastAsia="ru-RU"/>
        </w:rPr>
        <w:t>Лист 11об.</w:t>
      </w:r>
      <w:r w:rsidRPr="008E4A3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№12/1805</w:t>
      </w:r>
      <w:r w:rsidRPr="008E4A3B">
        <w:rPr>
          <w:rFonts w:ascii="Times New Roman" w:hAnsi="Times New Roman" w:cs="Times New Roman"/>
          <w:b/>
          <w:sz w:val="24"/>
          <w:szCs w:val="24"/>
        </w:rPr>
        <w:t>-р</w:t>
      </w:r>
      <w:r w:rsidRPr="008E4A3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8086C9A" w14:textId="77777777" w:rsidR="00B95E67" w:rsidRPr="008E4A3B" w:rsidRDefault="00B95E67" w:rsidP="00B95E6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63B0871" w14:textId="77777777" w:rsidR="00B95E67" w:rsidRPr="008E4A3B" w:rsidRDefault="00B95E67" w:rsidP="00B95E6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E4A3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AD414A" wp14:editId="6AAE71FF">
            <wp:extent cx="5940425" cy="810895"/>
            <wp:effectExtent l="0" t="0" r="3175" b="8255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AF3D" w14:textId="77777777" w:rsidR="00B95E67" w:rsidRPr="008E4A3B" w:rsidRDefault="00B95E67" w:rsidP="00B95E6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1B2AF59" w14:textId="77777777" w:rsidR="00B95E67" w:rsidRPr="008E4A3B" w:rsidRDefault="00B95E67" w:rsidP="00B95E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A3B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8E4A3B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8E4A3B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8E4A3B">
        <w:rPr>
          <w:rFonts w:ascii="Times New Roman" w:hAnsi="Times New Roman" w:cs="Times New Roman"/>
          <w:sz w:val="24"/>
          <w:szCs w:val="24"/>
        </w:rPr>
        <w:t xml:space="preserve"> Сердца Иисуса. 19 марта</w:t>
      </w:r>
      <w:r w:rsidRPr="008E4A3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0EFDAA4C" w14:textId="77777777" w:rsidR="00B95E67" w:rsidRPr="008E4A3B" w:rsidRDefault="00B95E67" w:rsidP="00B95E6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47AEB98" w14:textId="77777777" w:rsidR="00B95E67" w:rsidRPr="008E4A3B" w:rsidRDefault="00B95E67" w:rsidP="00B95E6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E4A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Boreysza</w:t>
      </w:r>
      <w:r w:rsidRPr="008E4A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E4A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Vincenty</w:t>
      </w:r>
      <w:r w:rsidRPr="008E4A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Дедиловичи.</w:t>
      </w:r>
    </w:p>
    <w:p w14:paraId="6AACF2B8" w14:textId="77777777" w:rsidR="00B95E67" w:rsidRPr="008E4A3B" w:rsidRDefault="00B95E67" w:rsidP="00B95E6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E4A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Boreysza</w:t>
      </w:r>
      <w:r w:rsidRPr="008E4A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E4A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8E4A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7E86825" w14:textId="77777777" w:rsidR="00B95E67" w:rsidRPr="008E4A3B" w:rsidRDefault="00B95E67" w:rsidP="00B95E6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E4A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Boreyszowa</w:t>
      </w:r>
      <w:r w:rsidRPr="008E4A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E4A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</w:t>
      </w:r>
      <w:r w:rsidRPr="008E4A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79F00B1C" w14:textId="77777777" w:rsidR="00B95E67" w:rsidRPr="008E4A3B" w:rsidRDefault="00B95E67" w:rsidP="00B95E6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E4A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Smolicz</w:t>
      </w:r>
      <w:r w:rsidRPr="008E4A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E4A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Felix</w:t>
      </w:r>
      <w:r w:rsidRPr="008E4A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08E72FCE" w14:textId="77777777" w:rsidR="00B95E67" w:rsidRPr="008E4A3B" w:rsidRDefault="00B95E67" w:rsidP="00B95E6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E4A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Rozynkowa</w:t>
      </w:r>
      <w:r w:rsidRPr="008E4A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E4A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Kulina</w:t>
      </w:r>
      <w:r w:rsidRPr="008E4A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2821A46A" w14:textId="77777777" w:rsidR="00B95E67" w:rsidRPr="008E4A3B" w:rsidRDefault="00B95E67" w:rsidP="00B95E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8E4A3B">
        <w:rPr>
          <w:rFonts w:ascii="Times New Roman" w:hAnsi="Times New Roman" w:cs="Times New Roman"/>
          <w:bCs/>
          <w:sz w:val="24"/>
          <w:szCs w:val="24"/>
          <w:lang w:val="en-US"/>
        </w:rPr>
        <w:t>Linhart</w:t>
      </w:r>
      <w:proofErr w:type="spellEnd"/>
      <w:r w:rsidRPr="008E4A3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3B">
        <w:rPr>
          <w:rFonts w:ascii="Times New Roman" w:hAnsi="Times New Roman" w:cs="Times New Roman"/>
          <w:bCs/>
          <w:sz w:val="24"/>
          <w:szCs w:val="24"/>
          <w:lang w:val="en-US"/>
        </w:rPr>
        <w:t>Hiacinthus</w:t>
      </w:r>
      <w:proofErr w:type="spellEnd"/>
      <w:r w:rsidRPr="008E4A3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r w:rsidRPr="008E4A3B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8E4A3B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0F7AB76" w14:textId="77777777" w:rsidR="00A15517" w:rsidRPr="00CC32A5" w:rsidRDefault="00A15517" w:rsidP="00CC32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15517" w:rsidRPr="00CC3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72FC0"/>
    <w:rsid w:val="002D6EBB"/>
    <w:rsid w:val="00422529"/>
    <w:rsid w:val="007271AC"/>
    <w:rsid w:val="007B7CDC"/>
    <w:rsid w:val="007F4A62"/>
    <w:rsid w:val="00894425"/>
    <w:rsid w:val="00906674"/>
    <w:rsid w:val="00A05EB9"/>
    <w:rsid w:val="00A13EB4"/>
    <w:rsid w:val="00A15517"/>
    <w:rsid w:val="00B24971"/>
    <w:rsid w:val="00B75F14"/>
    <w:rsid w:val="00B95E67"/>
    <w:rsid w:val="00BD4F45"/>
    <w:rsid w:val="00C67706"/>
    <w:rsid w:val="00C958D0"/>
    <w:rsid w:val="00CC32A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2023-01-07T06:07:00Z</dcterms:modified>
</cp:coreProperties>
</file>