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DB7D62" w:rsidR="00CC32B6" w:rsidRPr="00AF4250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4F6B3E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4F6B3E">
        <w:rPr>
          <w:rFonts w:ascii="Times New Roman" w:hAnsi="Times New Roman" w:cs="Times New Roman"/>
          <w:b/>
          <w:bCs/>
          <w:sz w:val="24"/>
          <w:szCs w:val="24"/>
        </w:rPr>
        <w:t xml:space="preserve"> Леонова</w:t>
      </w:r>
      <w:r w:rsidR="00CC32B6"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4A48B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F6B3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A48B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F6B3E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AF425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F425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E316E11" w14:textId="7D4ED87C" w:rsidR="007148FE" w:rsidRDefault="007148F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сентября 1786 г – крещение (РГИА 823-2-18, лист 232,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F72CDC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4D3C0" w14:textId="77777777" w:rsidR="007148FE" w:rsidRPr="00CF718C" w:rsidRDefault="007148FE" w:rsidP="007148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CF71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№23/1786-р (коп).</w:t>
      </w:r>
      <w:r w:rsidRPr="00CF71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1C1D88" w14:textId="77777777" w:rsidR="007148FE" w:rsidRPr="00CF718C" w:rsidRDefault="007148FE" w:rsidP="007148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A5A767" w14:textId="77777777" w:rsidR="007148FE" w:rsidRPr="00CF718C" w:rsidRDefault="007148FE" w:rsidP="007148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71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3394BE" wp14:editId="3ADE124B">
            <wp:extent cx="5940425" cy="1492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C859" w14:textId="77777777" w:rsidR="007148FE" w:rsidRPr="00CF718C" w:rsidRDefault="007148FE" w:rsidP="007148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F9E56E" w14:textId="77777777" w:rsidR="007148FE" w:rsidRPr="00CF718C" w:rsidRDefault="007148FE" w:rsidP="007148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1786 года. Метрическая запись о крещении.</w:t>
      </w:r>
    </w:p>
    <w:p w14:paraId="77E3AAC3" w14:textId="77777777" w:rsidR="007148FE" w:rsidRPr="00CF718C" w:rsidRDefault="007148FE" w:rsidP="007148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1AFA24" w14:textId="77777777" w:rsidR="007148FE" w:rsidRPr="00CF718C" w:rsidRDefault="007148FE" w:rsidP="007148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71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CF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CF71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CF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71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FB284B" w14:textId="77777777" w:rsidR="007148FE" w:rsidRPr="00CF718C" w:rsidRDefault="007148FE" w:rsidP="007148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71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Karżewicz Leon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45B0C5" w14:textId="77777777" w:rsidR="007148FE" w:rsidRPr="00CF718C" w:rsidRDefault="007148FE" w:rsidP="007148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718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Karżewiczowa Zofija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9B4224" w14:textId="77777777" w:rsidR="007148FE" w:rsidRPr="00CF718C" w:rsidRDefault="007148FE" w:rsidP="007148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71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Jsay Samuel</w:t>
      </w:r>
      <w:r w:rsidRPr="00CF718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455158" w14:textId="77777777" w:rsidR="007148FE" w:rsidRPr="00CF718C" w:rsidRDefault="007148FE" w:rsidP="007148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71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Popkowa Uljana</w:t>
      </w:r>
      <w:r w:rsidRPr="00CF718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718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4E76E2" w14:textId="77777777" w:rsidR="007148FE" w:rsidRPr="004F6B3E" w:rsidRDefault="007148FE" w:rsidP="007148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F6B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F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6B3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F6B3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F718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6B3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24C713A" w14:textId="77777777" w:rsidR="007148FE" w:rsidRPr="004F6B3E" w:rsidRDefault="007148F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7148FE" w:rsidRPr="004F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4A48B4"/>
    <w:rsid w:val="004B562A"/>
    <w:rsid w:val="004F6B3E"/>
    <w:rsid w:val="0067613E"/>
    <w:rsid w:val="007148FE"/>
    <w:rsid w:val="00737001"/>
    <w:rsid w:val="007B7CDC"/>
    <w:rsid w:val="008C553B"/>
    <w:rsid w:val="009C1DFC"/>
    <w:rsid w:val="00AF4250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2022-03-15T12:46:00Z</dcterms:modified>
</cp:coreProperties>
</file>