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94ADCD" w:rsidR="00CC32B6" w:rsidRDefault="005846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816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02022">
        <w:rPr>
          <w:rFonts w:ascii="Times New Roman" w:hAnsi="Times New Roman" w:cs="Times New Roman"/>
          <w:b/>
          <w:bCs/>
          <w:sz w:val="24"/>
          <w:szCs w:val="24"/>
        </w:rPr>
        <w:t>н Юр</w:t>
      </w:r>
      <w:r w:rsidR="00EC0816">
        <w:rPr>
          <w:rFonts w:ascii="Times New Roman" w:hAnsi="Times New Roman" w:cs="Times New Roman"/>
          <w:b/>
          <w:bCs/>
          <w:sz w:val="24"/>
          <w:szCs w:val="24"/>
        </w:rPr>
        <w:t>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0202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arczonak</w:t>
      </w:r>
      <w:r w:rsidRPr="00102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102022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A39AAD" w14:textId="63719D1C" w:rsidR="002837D1" w:rsidRPr="00756583" w:rsidRDefault="002837D1" w:rsidP="002837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апреля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CFC10" w14:textId="77777777" w:rsidR="00584691" w:rsidRPr="000D51A7" w:rsidRDefault="00020446" w:rsidP="0058469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584691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84691" w:rsidRPr="00584691">
        <w:rPr>
          <w:rFonts w:ascii="Times New Roman" w:eastAsia="Calibri" w:hAnsi="Times New Roman" w:cs="Times New Roman"/>
          <w:b/>
          <w:bCs/>
          <w:sz w:val="24"/>
          <w:szCs w:val="24"/>
        </w:rPr>
        <w:t>20/1792</w:t>
      </w:r>
      <w:r w:rsidR="00584691" w:rsidRPr="005846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BE9E8B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D52531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6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C649C3" wp14:editId="7208949B">
            <wp:extent cx="5940425" cy="1158165"/>
            <wp:effectExtent l="0" t="0" r="3175" b="4445"/>
            <wp:docPr id="2587" name="Рисунок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D0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213CC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469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8469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апреля 1792 года. Метрическая запись о крещении.</w:t>
      </w:r>
    </w:p>
    <w:p w14:paraId="4F2E4F0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9B8CA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70925A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9AB67CE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arczonkowa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Palucha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2FBA0CE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Antoni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8D9CD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C689F2" w14:textId="77777777" w:rsidR="00584691" w:rsidRPr="002837D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37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37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837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49A6D856" w:rsidR="00203EC9" w:rsidRPr="002837D1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EF8F5DD" w14:textId="77777777" w:rsidR="002837D1" w:rsidRPr="00DB67D0" w:rsidRDefault="002837D1" w:rsidP="002837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297212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837D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№8/1792-р (коп).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FD1E71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8591F8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E3DFC" wp14:editId="1C4CA9D7">
            <wp:extent cx="5940425" cy="205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A46B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D98819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1792 года. Метрическая запись о крещении.</w:t>
      </w:r>
    </w:p>
    <w:p w14:paraId="3246D7C9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D11668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arczonek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A556C33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Łarczonek [Jurka]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24A0E5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Łarczonkowa Palucha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3D25CB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Antoni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DFA3DA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Marjanna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9DCA7E" w14:textId="77777777" w:rsidR="002837D1" w:rsidRPr="00DB67D0" w:rsidRDefault="002837D1" w:rsidP="002837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67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67D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02022"/>
    <w:rsid w:val="00203EC9"/>
    <w:rsid w:val="002837D1"/>
    <w:rsid w:val="00584691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2022-03-27T15:13:00Z</dcterms:modified>
</cp:coreProperties>
</file>