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FE5604" w:rsidR="00CC32B6" w:rsidRPr="003858F7" w:rsidRDefault="003858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Ластовский Максым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858F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ostowski</w:t>
      </w:r>
      <w:r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58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1C0BC26A" w:rsidR="00F20FE3" w:rsidRDefault="003858F7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13 ноября</w:t>
      </w:r>
      <w:r w:rsidR="00BA37C9">
        <w:rPr>
          <w:rFonts w:ascii="Times New Roman" w:hAnsi="Times New Roman" w:cs="Times New Roman"/>
          <w:sz w:val="24"/>
          <w:szCs w:val="24"/>
        </w:rPr>
        <w:t xml:space="preserve">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 w:rsidR="00BA37C9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Ходорой Дударёнок с деревни Замосточье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BA37C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51361" w14:textId="77777777" w:rsidR="003858F7" w:rsidRPr="003858F7" w:rsidRDefault="00FE4BC6" w:rsidP="003858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3858F7"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3858F7" w:rsidRPr="003858F7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3858F7" w:rsidRPr="003858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5570B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8FC9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B3D6F" wp14:editId="3BD0D1AC">
            <wp:extent cx="5940425" cy="99262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09A9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5811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858F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8E55FDE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B7055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</w:rPr>
        <w:t>Ł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ostowski</w:t>
      </w:r>
      <w:r w:rsidRPr="0038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00315EED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Dudaronkowna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Chodora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011348B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Papko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Atrachim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BDA8607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Wasilewski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9549D0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858F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35334F9" w14:textId="6E1A37CA" w:rsidR="00FE4BC6" w:rsidRPr="00BA37C9" w:rsidRDefault="00FE4BC6" w:rsidP="003858F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858F7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2022-06-24T10:47:00Z</dcterms:modified>
</cp:coreProperties>
</file>