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BDC368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A79C1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47551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79C1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73A70F" w14:textId="77777777" w:rsidR="00A60607" w:rsidRPr="00756583" w:rsidRDefault="00A60607" w:rsidP="00A6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октября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Марьяны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7415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6B266C" w14:textId="77777777" w:rsidR="00E53822" w:rsidRPr="00B50F8F" w:rsidRDefault="00E53822" w:rsidP="00E5382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88670484"/>
      <w:r>
        <w:rPr>
          <w:rFonts w:ascii="Times New Roman" w:hAnsi="Times New Roman" w:cs="Times New Roman"/>
          <w:sz w:val="24"/>
          <w:szCs w:val="24"/>
        </w:rPr>
        <w:t xml:space="preserve">16 мая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Елены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1" w:name="_Hlk100663726"/>
      <w:r w:rsidRPr="00B50F8F">
        <w:rPr>
          <w:rFonts w:ascii="Times New Roman" w:hAnsi="Times New Roman" w:cs="Times New Roman"/>
          <w:sz w:val="24"/>
          <w:szCs w:val="24"/>
        </w:rPr>
        <w:t>(РГИА 823-2-18, лист 263,</w:t>
      </w:r>
      <w:r w:rsidRPr="00B50F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F8F">
        <w:rPr>
          <w:rFonts w:ascii="Times New Roman" w:hAnsi="Times New Roman" w:cs="Times New Roman"/>
          <w:bCs/>
          <w:sz w:val="24"/>
          <w:szCs w:val="24"/>
        </w:rPr>
        <w:t>№19/1798-р (коп))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D99807" w14:textId="77777777" w:rsidR="001F22A9" w:rsidRPr="009B7C0B" w:rsidRDefault="00020446" w:rsidP="001F22A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522576"/>
      <w:bookmarkStart w:id="3" w:name="_Hlk70351606"/>
      <w:r w:rsidR="001F22A9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1F22A9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F22A9" w:rsidRPr="001F22A9">
        <w:rPr>
          <w:rFonts w:ascii="Times New Roman" w:eastAsia="Calibri" w:hAnsi="Times New Roman" w:cs="Times New Roman"/>
          <w:b/>
          <w:sz w:val="24"/>
          <w:szCs w:val="24"/>
        </w:rPr>
        <w:t>84</w:t>
      </w:r>
      <w:r w:rsidR="001F22A9" w:rsidRPr="001F22A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1F22A9" w:rsidRPr="001F22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22A9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A9FD31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630090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22A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ABA798" wp14:editId="71495A97">
            <wp:extent cx="5940425" cy="861420"/>
            <wp:effectExtent l="0" t="0" r="3175" b="0"/>
            <wp:docPr id="2984" name="Рисунок 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441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F399D7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F22A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F22A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октября 1796 года. Метрическая запись о крещении.</w:t>
      </w:r>
    </w:p>
    <w:p w14:paraId="506199FB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5D19F5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F22A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F22A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B9BBCC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9665B3F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6C76D6F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Antoni – 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BE043A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Zosia - 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B51B28" w14:textId="77777777" w:rsidR="001F22A9" w:rsidRPr="00A60607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</w:t>
      </w:r>
      <w:r w:rsidRPr="00A6060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1F22A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6060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DF4925" w14:textId="0BC52F1D" w:rsidR="00DF3192" w:rsidRDefault="00DF3192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D3D68B9" w14:textId="77777777" w:rsidR="00A60607" w:rsidRPr="007415D6" w:rsidRDefault="00A60607" w:rsidP="00A6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5382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538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538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538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415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№49/1796-р (коп).</w:t>
      </w:r>
      <w:r w:rsidRPr="007415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7E762FE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D5F53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124BCB" wp14:editId="3CF26BA2">
            <wp:extent cx="5940425" cy="191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BDB5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509855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[5] октября 1796 года. Метрическая запись о крещении.</w:t>
      </w:r>
    </w:p>
    <w:p w14:paraId="7FF0A49B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E7C332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F383CCA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B80F33D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D004D8A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Antoni –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AB93ED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Korżewiczowa Zosia –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56E169" w14:textId="77777777" w:rsidR="00A60607" w:rsidRPr="007415D6" w:rsidRDefault="00A60607" w:rsidP="00A606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AD30FF" w14:textId="77777777" w:rsidR="00A60607" w:rsidRPr="001F22A9" w:rsidRDefault="00A60607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739630B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A6060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606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36. </w:t>
      </w:r>
      <w:r w:rsidRPr="00C26A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C26AC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C26A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997ABC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063AB0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F2A6E2" wp14:editId="0CF8DA69">
            <wp:extent cx="5940425" cy="685457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5B37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E60852" w14:textId="3A9F0453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</w:t>
      </w:r>
      <w:r w:rsidR="00E538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</w:t>
      </w: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мая 1798 года. Метрическая запись о крещении.</w:t>
      </w:r>
    </w:p>
    <w:p w14:paraId="59DA2C98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EDB855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7C56B0C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BA880DB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A640EB2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Słabkowski Antoni -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94CB42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Siniakowa Ryna -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681E9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05E3BD4C" w14:textId="77777777" w:rsidR="00E53822" w:rsidRPr="00B50F8F" w:rsidRDefault="00E53822" w:rsidP="00E538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264.</w:t>
      </w:r>
      <w:r w:rsidRPr="00B50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№20/1798-р (коп).</w:t>
      </w:r>
      <w:r w:rsidRPr="00B50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CE1BD2B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22C2B5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3055C" wp14:editId="6A61771B">
            <wp:extent cx="5940425" cy="1691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7A6A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28F41F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мая 1798 года. Метрическая запись о крещении.</w:t>
      </w:r>
    </w:p>
    <w:p w14:paraId="142A2B45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CAC006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D35645E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4586136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D962038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Słabkowski Antoni –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5EE8BF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Regina –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13D083" w14:textId="77777777" w:rsidR="00E53822" w:rsidRPr="00B50F8F" w:rsidRDefault="00E53822" w:rsidP="00E53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4124C"/>
    <w:rsid w:val="001F22A9"/>
    <w:rsid w:val="00475511"/>
    <w:rsid w:val="007B7CDC"/>
    <w:rsid w:val="008D5833"/>
    <w:rsid w:val="00A13EB4"/>
    <w:rsid w:val="00A60607"/>
    <w:rsid w:val="00B24971"/>
    <w:rsid w:val="00B75F14"/>
    <w:rsid w:val="00BA22DB"/>
    <w:rsid w:val="00BD4F45"/>
    <w:rsid w:val="00C958D0"/>
    <w:rsid w:val="00CC32B6"/>
    <w:rsid w:val="00D44E91"/>
    <w:rsid w:val="00D94957"/>
    <w:rsid w:val="00DF3192"/>
    <w:rsid w:val="00E53822"/>
    <w:rsid w:val="00FA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2022-04-13T07:37:00Z</dcterms:modified>
</cp:coreProperties>
</file>