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7FA1C3" w:rsidR="00CC32B6" w:rsidRDefault="00D71242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 М</w:t>
      </w:r>
      <w:r w:rsidR="00AE78E0">
        <w:rPr>
          <w:rFonts w:ascii="Times New Roman" w:hAnsi="Times New Roman" w:cs="Times New Roman"/>
          <w:b/>
          <w:bCs/>
          <w:sz w:val="24"/>
          <w:szCs w:val="24"/>
        </w:rPr>
        <w:t>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AE78E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78E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1E949003" w:rsidR="008E34BA" w:rsidRPr="00756583" w:rsidRDefault="00F931DA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2</w:t>
      </w:r>
      <w:r w:rsidR="00D7124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июля 1804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D71242">
        <w:rPr>
          <w:rFonts w:ascii="Times New Roman" w:hAnsi="Times New Roman" w:cs="Times New Roman"/>
          <w:sz w:val="24"/>
          <w:szCs w:val="24"/>
        </w:rPr>
        <w:t>крещение дочери Петронели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</w:t>
      </w:r>
      <w:r w:rsidR="00D71242"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43351" w14:textId="7FA2B507" w:rsidR="00D71242" w:rsidRPr="00D71242" w:rsidRDefault="00A05EB9" w:rsidP="00D7124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712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71242" w:rsidRPr="00D71242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="00D71242" w:rsidRPr="00D712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№16/1804</w:t>
      </w:r>
      <w:r w:rsidR="00D71242" w:rsidRPr="00D71242">
        <w:rPr>
          <w:rFonts w:ascii="Times New Roman" w:hAnsi="Times New Roman" w:cs="Times New Roman"/>
          <w:b/>
          <w:sz w:val="24"/>
          <w:szCs w:val="24"/>
        </w:rPr>
        <w:t>-р</w:t>
      </w:r>
      <w:r w:rsidR="00D71242" w:rsidRPr="00D712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6B17907" w14:textId="77777777" w:rsidR="00D71242" w:rsidRPr="00D71242" w:rsidRDefault="00D71242" w:rsidP="00D712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7CC9C6" w14:textId="77777777" w:rsidR="00D71242" w:rsidRPr="00D71242" w:rsidRDefault="00D71242" w:rsidP="00D712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712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D8491C" wp14:editId="6B79750F">
            <wp:extent cx="5940425" cy="725805"/>
            <wp:effectExtent l="0" t="0" r="3175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8EAA" w14:textId="77777777" w:rsidR="00D71242" w:rsidRPr="00D71242" w:rsidRDefault="00D71242" w:rsidP="00D712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4EF283" w14:textId="77777777" w:rsidR="00D71242" w:rsidRPr="00D71242" w:rsidRDefault="00D71242" w:rsidP="00D712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24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20 июля</w:t>
      </w:r>
      <w:r w:rsidRPr="00D712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5BBA74DD" w14:textId="77777777" w:rsidR="00D71242" w:rsidRPr="00D71242" w:rsidRDefault="00D71242" w:rsidP="00D712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2223FF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akowa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07CB9BB9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Michael –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21B085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Maria –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7DAD85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Theodor –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767A91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Kamisionkowa Eufrosina –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Дедиловичи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48EFCE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71242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D712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71242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D7124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593501B3" w14:textId="21249797" w:rsidR="00200FD5" w:rsidRPr="00200FD5" w:rsidRDefault="00200FD5" w:rsidP="00D7124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AE78E0"/>
    <w:rsid w:val="00B24971"/>
    <w:rsid w:val="00B75F14"/>
    <w:rsid w:val="00BD4F45"/>
    <w:rsid w:val="00C958D0"/>
    <w:rsid w:val="00C95F59"/>
    <w:rsid w:val="00CC32B6"/>
    <w:rsid w:val="00CE16A7"/>
    <w:rsid w:val="00D44E91"/>
    <w:rsid w:val="00D71242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2023-01-03T10:13:00Z</dcterms:modified>
</cp:coreProperties>
</file>