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67BA67" w:rsidR="00CC32B6" w:rsidRPr="00671328" w:rsidRDefault="00687DE9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</w:t>
      </w:r>
      <w:r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0E40">
        <w:rPr>
          <w:rFonts w:ascii="Times New Roman" w:hAnsi="Times New Roman" w:cs="Times New Roman"/>
          <w:b/>
          <w:bCs/>
          <w:sz w:val="24"/>
          <w:szCs w:val="24"/>
        </w:rPr>
        <w:t>Филип Лукьянов</w:t>
      </w:r>
      <w:r w:rsidR="00CC32B6"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Pr="006713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0E40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67132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71328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D66DA5C" w:rsidR="00CC32B6" w:rsidRPr="00756583" w:rsidRDefault="00671328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13 октября 1813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647891" w14:textId="77777777" w:rsidR="00687DE9" w:rsidRPr="00687DE9" w:rsidRDefault="000D523A" w:rsidP="00687DE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834731"/>
      <w:bookmarkStart w:id="3" w:name="_Hlk70613710"/>
      <w:bookmarkEnd w:id="1"/>
      <w:r w:rsidR="00687DE9"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="00687DE9" w:rsidRPr="00687D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</w:t>
      </w:r>
      <w:r w:rsidR="00687DE9" w:rsidRPr="00687DE9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687DE9" w:rsidRPr="00687DE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7DE9" w:rsidRPr="00687D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71FBD0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D629B1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87DE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8BC160B" wp14:editId="62A6991B">
            <wp:extent cx="5940425" cy="797043"/>
            <wp:effectExtent l="0" t="0" r="3175" b="3175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25F7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5F7D8C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октября 1813 года. Метрическая запись о крещении.</w:t>
      </w:r>
    </w:p>
    <w:p w14:paraId="796057C5" w14:textId="77777777" w:rsidR="00687DE9" w:rsidRPr="00687DE9" w:rsidRDefault="00687DE9" w:rsidP="00687D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1420B3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Hramowicz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F371785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Łukjan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8E0E67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Hramowiczowa Nastazyja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CB58AA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Marko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F154408" w14:textId="77777777" w:rsidR="00687DE9" w:rsidRPr="00687DE9" w:rsidRDefault="00687DE9" w:rsidP="00687DE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87D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73E2A4" w14:textId="2DDFAB51" w:rsidR="00436DA6" w:rsidRPr="00436DA6" w:rsidRDefault="00687DE9" w:rsidP="00687DE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7DE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87DE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87DE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bookmarkEnd w:id="3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16675D"/>
    <w:rsid w:val="002E1DAD"/>
    <w:rsid w:val="003D0584"/>
    <w:rsid w:val="00436DA6"/>
    <w:rsid w:val="00671328"/>
    <w:rsid w:val="00682B51"/>
    <w:rsid w:val="00687DE9"/>
    <w:rsid w:val="00697CD8"/>
    <w:rsid w:val="006A6959"/>
    <w:rsid w:val="007B7CDC"/>
    <w:rsid w:val="00815C8D"/>
    <w:rsid w:val="008C4333"/>
    <w:rsid w:val="00B24971"/>
    <w:rsid w:val="00B5387C"/>
    <w:rsid w:val="00B75F14"/>
    <w:rsid w:val="00BD4F45"/>
    <w:rsid w:val="00C7615D"/>
    <w:rsid w:val="00C80E40"/>
    <w:rsid w:val="00C958D0"/>
    <w:rsid w:val="00CC32B6"/>
    <w:rsid w:val="00CE1DEE"/>
    <w:rsid w:val="00D44E91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2022-08-03T07:05:00Z</dcterms:modified>
</cp:coreProperties>
</file>