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B8F048" w:rsidR="00CC32B6" w:rsidRDefault="00FC05D0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Елехнович </w:t>
      </w:r>
      <w:r w:rsidR="00C85D86">
        <w:rPr>
          <w:rFonts w:ascii="Times New Roman" w:hAnsi="Times New Roman" w:cs="Times New Roman"/>
          <w:b/>
          <w:bCs/>
          <w:sz w:val="24"/>
          <w:szCs w:val="24"/>
        </w:rPr>
        <w:t>Анастасия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Elechnowicz</w:t>
      </w:r>
      <w:r w:rsidR="00C85D8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C05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5D86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F1F78" w14:textId="7CE6C7A1" w:rsidR="002242C2" w:rsidRPr="00756583" w:rsidRDefault="00FC05D0" w:rsidP="0022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28 февраля 1817</w:t>
      </w:r>
      <w:r w:rsidR="002242C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2242C2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2242C2">
        <w:rPr>
          <w:rFonts w:ascii="Times New Roman" w:hAnsi="Times New Roman" w:cs="Times New Roman"/>
          <w:sz w:val="24"/>
          <w:szCs w:val="24"/>
        </w:rPr>
        <w:t xml:space="preserve">об, 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(ориг))</w:t>
      </w:r>
      <w:r w:rsidR="002242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45E982" w14:textId="77777777" w:rsidR="00FC05D0" w:rsidRPr="00FC05D0" w:rsidRDefault="002242C2" w:rsidP="00FC05D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FC05D0"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FC05D0" w:rsidRPr="00FC05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C05D0" w:rsidRPr="00FC05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="00FC05D0" w:rsidRPr="00FC05D0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FC05D0" w:rsidRPr="00FC05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05D0" w:rsidRPr="00FC05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1BF50C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949883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C05D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F2E5FF" wp14:editId="496E63DE">
            <wp:extent cx="5940425" cy="700785"/>
            <wp:effectExtent l="0" t="0" r="3175" b="4445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BA8C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206859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февраля 1817 года. Метрическая запись о крещении.</w:t>
      </w:r>
    </w:p>
    <w:p w14:paraId="4C4FEFDB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B17003" w14:textId="77777777" w:rsidR="00FC05D0" w:rsidRPr="00FC05D0" w:rsidRDefault="00FC05D0" w:rsidP="00FC0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Elechnowiczowna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F22F98E" w14:textId="77777777" w:rsidR="00FC05D0" w:rsidRPr="00FC05D0" w:rsidRDefault="00FC05D0" w:rsidP="00FC0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Elechnowicz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BCCADF3" w14:textId="77777777" w:rsidR="00FC05D0" w:rsidRPr="00FC05D0" w:rsidRDefault="00FC05D0" w:rsidP="00FC0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Elechnowichowa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63A3CBC" w14:textId="77777777" w:rsidR="00FC05D0" w:rsidRPr="00FC05D0" w:rsidRDefault="00FC05D0" w:rsidP="00FC0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338E312" w14:textId="77777777" w:rsidR="00FC05D0" w:rsidRPr="00FC05D0" w:rsidRDefault="00FC05D0" w:rsidP="00FC0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Anna – 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6BFD3C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C05D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C05D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C05D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AEF8D57" w14:textId="51DEBC84" w:rsidR="002242C2" w:rsidRPr="00490EA3" w:rsidRDefault="002242C2" w:rsidP="00FC05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053C5D5" w14:textId="77777777" w:rsidR="006F0924" w:rsidRPr="0023122F" w:rsidRDefault="006F0924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42C2"/>
    <w:rsid w:val="0023122F"/>
    <w:rsid w:val="00471DF5"/>
    <w:rsid w:val="005A32EA"/>
    <w:rsid w:val="006F0924"/>
    <w:rsid w:val="00765C58"/>
    <w:rsid w:val="007B7CDC"/>
    <w:rsid w:val="008413D1"/>
    <w:rsid w:val="00B24971"/>
    <w:rsid w:val="00B75F14"/>
    <w:rsid w:val="00BD4F45"/>
    <w:rsid w:val="00C85D86"/>
    <w:rsid w:val="00C958D0"/>
    <w:rsid w:val="00CC32B6"/>
    <w:rsid w:val="00D44E91"/>
    <w:rsid w:val="00E22677"/>
    <w:rsid w:val="00FC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2022-08-08T17:10:00Z</dcterms:modified>
</cp:coreProperties>
</file>