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F7C42E" w:rsidR="00CC32B6" w:rsidRPr="00DB7FAD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46663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DB7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FAD">
        <w:rPr>
          <w:rFonts w:ascii="Times New Roman" w:hAnsi="Times New Roman" w:cs="Times New Roman"/>
          <w:b/>
          <w:bCs/>
          <w:sz w:val="24"/>
          <w:szCs w:val="24"/>
        </w:rPr>
        <w:t>Елена К</w:t>
      </w:r>
      <w:r w:rsidR="0060089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DB7FAD">
        <w:rPr>
          <w:rFonts w:ascii="Times New Roman" w:hAnsi="Times New Roman" w:cs="Times New Roman"/>
          <w:b/>
          <w:bCs/>
          <w:sz w:val="24"/>
          <w:szCs w:val="24"/>
        </w:rPr>
        <w:t>рнеева</w:t>
      </w:r>
      <w:r w:rsidR="00CC32B6" w:rsidRPr="00DB7FA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46663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B7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FAD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DB7F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7FA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7F816D" w14:textId="630D299D" w:rsidR="00040C84" w:rsidRPr="00756583" w:rsidRDefault="00040C84" w:rsidP="00040C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мая 1792 г – крещение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CC0D4C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2071425"/>
      <w:bookmarkStart w:id="1" w:name="_Hlk70522690"/>
      <w:r w:rsidRPr="005F34D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B7FAD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Pr="005F34DD">
        <w:rPr>
          <w:rFonts w:ascii="Times New Roman" w:eastAsia="Calibri" w:hAnsi="Times New Roman" w:cs="Times New Roman"/>
          <w:sz w:val="24"/>
          <w:szCs w:val="24"/>
        </w:rPr>
        <w:t>об</w:t>
      </w:r>
      <w:r w:rsidRPr="00DB7FA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F34D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F34DD">
        <w:rPr>
          <w:rFonts w:ascii="Times New Roman" w:eastAsia="Calibri" w:hAnsi="Times New Roman" w:cs="Times New Roman"/>
          <w:b/>
          <w:bCs/>
          <w:sz w:val="24"/>
          <w:szCs w:val="24"/>
        </w:rPr>
        <w:t>25/1792</w:t>
      </w:r>
      <w:r w:rsidRPr="005F34D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F34D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26DD6C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0956A5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34D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E23301" wp14:editId="4ACB8973">
            <wp:extent cx="5940425" cy="1012245"/>
            <wp:effectExtent l="0" t="0" r="3175" b="0"/>
            <wp:docPr id="2592" name="Рисунок 2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CCAF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B2401F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34D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мая 1792 года. Метрическая запись о крещении.</w:t>
      </w:r>
    </w:p>
    <w:p w14:paraId="1B52CA58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2946B8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148AD5E4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Karnej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2D3C4586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селянка.</w:t>
      </w:r>
    </w:p>
    <w:p w14:paraId="7C43FA45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Juszkowski Chwiedor - 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E52C0A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Karpowiczowa Euhenija - 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D768F4" w14:textId="77777777" w:rsidR="00040C84" w:rsidRPr="005F34DD" w:rsidRDefault="00040C84" w:rsidP="00040C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34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F34D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F0C12A" w14:textId="733CABCD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42F2253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C84"/>
    <w:rsid w:val="00140B4A"/>
    <w:rsid w:val="00213030"/>
    <w:rsid w:val="003D6A36"/>
    <w:rsid w:val="0046663C"/>
    <w:rsid w:val="005F41F7"/>
    <w:rsid w:val="00600896"/>
    <w:rsid w:val="007B7CDC"/>
    <w:rsid w:val="00B75F14"/>
    <w:rsid w:val="00BD4F45"/>
    <w:rsid w:val="00C47437"/>
    <w:rsid w:val="00C821CD"/>
    <w:rsid w:val="00CC32B6"/>
    <w:rsid w:val="00D44E91"/>
    <w:rsid w:val="00D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2021-11-10T08:25:00Z</dcterms:modified>
</cp:coreProperties>
</file>