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FB0A1CA" w:rsidR="00CC32B6" w:rsidRDefault="009A58B5" w:rsidP="002261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Церах </w:t>
      </w:r>
      <w:r w:rsidR="00082676">
        <w:rPr>
          <w:rFonts w:ascii="Times New Roman" w:hAnsi="Times New Roman" w:cs="Times New Roman"/>
          <w:b/>
          <w:bCs/>
          <w:sz w:val="24"/>
          <w:szCs w:val="24"/>
        </w:rPr>
        <w:t xml:space="preserve">(Брытко) </w:t>
      </w:r>
      <w:r w:rsidR="00E130C8">
        <w:rPr>
          <w:rFonts w:ascii="Times New Roman" w:hAnsi="Times New Roman" w:cs="Times New Roman"/>
          <w:b/>
          <w:bCs/>
          <w:sz w:val="24"/>
          <w:szCs w:val="24"/>
        </w:rPr>
        <w:t>Тодора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="00E130C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2A5B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30C8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Teodora</w:t>
      </w:r>
      <w:r w:rsidR="0008267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2676">
        <w:rPr>
          <w:rFonts w:ascii="Times New Roman" w:hAnsi="Times New Roman" w:cs="Times New Roman"/>
          <w:b/>
          <w:bCs/>
          <w:sz w:val="24"/>
          <w:szCs w:val="24"/>
          <w:lang w:val="pl-PL"/>
        </w:rPr>
        <w:t>z Brytkow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8AA672" w14:textId="5F893308" w:rsidR="00082676" w:rsidRDefault="0008267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7936"/>
      <w:r>
        <w:rPr>
          <w:rFonts w:ascii="Times New Roman" w:hAnsi="Times New Roman" w:cs="Times New Roman"/>
          <w:sz w:val="24"/>
          <w:szCs w:val="24"/>
        </w:rPr>
        <w:t xml:space="preserve">13 января 1801 г – венчание на </w:t>
      </w:r>
      <w:r>
        <w:rPr>
          <w:rFonts w:ascii="Times New Roman" w:hAnsi="Times New Roman" w:cs="Times New Roman"/>
          <w:sz w:val="24"/>
          <w:szCs w:val="24"/>
        </w:rPr>
        <w:t>Степане Церахе</w:t>
      </w:r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r>
        <w:rPr>
          <w:rFonts w:ascii="Times New Roman" w:hAnsi="Times New Roman" w:cs="Times New Roman"/>
          <w:sz w:val="24"/>
          <w:szCs w:val="24"/>
        </w:rPr>
        <w:t>Домашковичи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E947C74" w14:textId="58B52649" w:rsidR="00B02852" w:rsidRDefault="00D84003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октября 1801</w:t>
      </w:r>
      <w:r w:rsidR="00B02852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Антона Луки</w:t>
      </w:r>
      <w:r w:rsidR="00B02852">
        <w:rPr>
          <w:rFonts w:ascii="Times New Roman" w:hAnsi="Times New Roman" w:cs="Times New Roman"/>
          <w:sz w:val="24"/>
          <w:szCs w:val="24"/>
        </w:rPr>
        <w:t xml:space="preserve"> НИАБ 136-13-894, лист </w:t>
      </w:r>
      <w:r>
        <w:rPr>
          <w:rFonts w:ascii="Times New Roman" w:hAnsi="Times New Roman" w:cs="Times New Roman"/>
          <w:sz w:val="24"/>
          <w:szCs w:val="24"/>
        </w:rPr>
        <w:t>44об</w:t>
      </w:r>
      <w:r w:rsidR="00B02852">
        <w:rPr>
          <w:rFonts w:ascii="Times New Roman" w:hAnsi="Times New Roman" w:cs="Times New Roman"/>
          <w:sz w:val="24"/>
          <w:szCs w:val="24"/>
        </w:rPr>
        <w:t xml:space="preserve">, </w:t>
      </w:r>
      <w:r w:rsidR="00B028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="00B028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B028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B02852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ECDB2D5" w14:textId="437856D5" w:rsidR="00AE56AF" w:rsidRDefault="00AE56AF" w:rsidP="00AE56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ноября 1801 г – крещение </w:t>
      </w:r>
      <w:r w:rsidR="003A6FEA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 xml:space="preserve">Катерыны Цецылии 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1795720" w14:textId="77777777" w:rsidR="00145420" w:rsidRDefault="00145420" w:rsidP="001454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марта 1808 г – крещение сына Леона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5DBFAE" w14:textId="77777777" w:rsidR="0081570B" w:rsidRDefault="0081570B" w:rsidP="008157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апреля 1819 г – крещение дочери Катерыны младшей (НИАБ 136-13-894, лист 100об,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ED65282" w:rsidR="00BD4F45" w:rsidRDefault="00BD4F45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E896B5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6320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7.</w:t>
      </w:r>
      <w:r w:rsidRPr="006320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№1/1801</w:t>
      </w:r>
      <w:r w:rsidRPr="0063207F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6320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EA8049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4844E4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320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D7F4E5" wp14:editId="19DABD20">
            <wp:extent cx="5940425" cy="1963792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A68A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0CA918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20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января 1801 года. Метрическая запись о венчании.</w:t>
      </w:r>
    </w:p>
    <w:p w14:paraId="2EBFB099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E69DE0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Cierach</w:t>
      </w:r>
      <w:r w:rsidRPr="0063207F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Stefan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Домашковичи.</w:t>
      </w:r>
    </w:p>
    <w:p w14:paraId="4C434802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Brytkowna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Teodora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Лустичи.</w:t>
      </w:r>
    </w:p>
    <w:p w14:paraId="4C2E3FF4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Brytka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5585B91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Kurnesz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9BDA10B" w14:textId="77777777" w:rsidR="00082676" w:rsidRPr="0063207F" w:rsidRDefault="00082676" w:rsidP="000826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F283790" w14:textId="77777777" w:rsidR="00082676" w:rsidRDefault="0008267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2A9521" w14:textId="77777777" w:rsidR="00D84003" w:rsidRPr="00D84003" w:rsidRDefault="009D48BB" w:rsidP="00D8400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955208"/>
      <w:bookmarkStart w:id="2" w:name="_Hlk70834654"/>
      <w:bookmarkStart w:id="3" w:name="_Hlk70438693"/>
      <w:r w:rsidR="00D84003" w:rsidRPr="00D8400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44об. </w:t>
      </w:r>
      <w:r w:rsidR="00D84003" w:rsidRPr="00D840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84003" w:rsidRPr="00D84003">
        <w:rPr>
          <w:rFonts w:ascii="Times New Roman" w:hAnsi="Times New Roman" w:cs="Times New Roman"/>
          <w:b/>
          <w:sz w:val="24"/>
          <w:szCs w:val="24"/>
        </w:rPr>
        <w:t>24</w:t>
      </w:r>
      <w:r w:rsidR="00D84003" w:rsidRPr="00D84003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D84003" w:rsidRPr="00D8400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84003" w:rsidRPr="00D840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A7FAFE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49A3F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0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2A3107" wp14:editId="7EA7B45A">
            <wp:extent cx="5940425" cy="1430386"/>
            <wp:effectExtent l="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30AA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8DB211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8400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октября 1801 года. Метрическая запись о крещении.</w:t>
      </w:r>
    </w:p>
    <w:p w14:paraId="49F4F484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54A96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441B4624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Cierach Stefan –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5EB143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Teodora –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C33D8A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1CCE0B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–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1196007" w14:textId="77777777" w:rsidR="00D84003" w:rsidRPr="00AE56AF" w:rsidRDefault="00D84003" w:rsidP="00D8400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8400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E56A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D8400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E56A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D8400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E56AF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E8E4897" w14:textId="1585B2D4" w:rsidR="008A0149" w:rsidRPr="00AE56AF" w:rsidRDefault="008A0149" w:rsidP="00226173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5552783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E56A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91DB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91DB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52</w:t>
      </w:r>
      <w:r w:rsidRPr="00A91DB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91DB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91D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91DBA">
        <w:rPr>
          <w:rFonts w:ascii="Times New Roman" w:hAnsi="Times New Roman" w:cs="Times New Roman"/>
          <w:b/>
          <w:sz w:val="24"/>
          <w:szCs w:val="24"/>
        </w:rPr>
        <w:t>46</w:t>
      </w:r>
      <w:r w:rsidRPr="00A91DBA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A91DB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91D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ED987B4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810A7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D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4797E0" wp14:editId="199A3608">
            <wp:extent cx="5940425" cy="1717935"/>
            <wp:effectExtent l="0" t="0" r="3175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D811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E4F8B0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91DB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1803 года. Метрическая запись о крещении.</w:t>
      </w:r>
    </w:p>
    <w:p w14:paraId="79256315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A571318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698439F0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AF8B33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Teodora –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7BE34B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CB7DD3" w14:textId="77777777" w:rsidR="00AE56AF" w:rsidRPr="00A91DBA" w:rsidRDefault="00AE56AF" w:rsidP="00AE56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–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9A6EFB9" w14:textId="77777777" w:rsidR="00AE56AF" w:rsidRPr="00A91DBA" w:rsidRDefault="00AE56AF" w:rsidP="00AE56A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91DB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91DB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91DB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383AEFB" w14:textId="77777777" w:rsidR="008A0149" w:rsidRPr="00145420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bookmarkEnd w:id="3"/>
    <w:p w14:paraId="50B6175E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2D0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713F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713F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65. </w:t>
      </w:r>
      <w:r w:rsidRPr="007713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7713FA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7713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713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AB5F71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95A46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3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884ACF" wp14:editId="4BAA99B3">
            <wp:extent cx="5940425" cy="1064359"/>
            <wp:effectExtent l="0" t="0" r="3175" b="254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22BE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06C1D8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713F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марта 1808 года. Метрическая запись о крещении.</w:t>
      </w:r>
    </w:p>
    <w:p w14:paraId="614747BE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9840C8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19F9FCB2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Stefan</w:t>
      </w:r>
      <w:r w:rsidRPr="007713FA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5FE972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Todora  –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88B7768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70A514" w14:textId="77777777" w:rsidR="00145420" w:rsidRPr="007713FA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–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179B101" w14:textId="77777777" w:rsidR="00145420" w:rsidRPr="00082676" w:rsidRDefault="00145420" w:rsidP="001454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713F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8267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713F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8267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713F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8267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C756B4C" w14:textId="108F5E84" w:rsidR="00E419FD" w:rsidRPr="00082676" w:rsidRDefault="00E419FD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053537D" w14:textId="77777777" w:rsidR="0081570B" w:rsidRPr="00032670" w:rsidRDefault="0081570B" w:rsidP="008157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8267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826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826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326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326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22</w:t>
      </w:r>
      <w:r w:rsidRPr="00032670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0326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326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7B6B12A" w14:textId="77777777" w:rsidR="0081570B" w:rsidRPr="00032670" w:rsidRDefault="0081570B" w:rsidP="008157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B74811" w14:textId="77777777" w:rsidR="0081570B" w:rsidRPr="00032670" w:rsidRDefault="0081570B" w:rsidP="008157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32670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AA1A234" wp14:editId="65D86A7F">
            <wp:extent cx="5940425" cy="919665"/>
            <wp:effectExtent l="0" t="0" r="3175" b="0"/>
            <wp:docPr id="797" name="Рисунок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634E" w14:textId="77777777" w:rsidR="0081570B" w:rsidRPr="00032670" w:rsidRDefault="0081570B" w:rsidP="008157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728AD8" w14:textId="77777777" w:rsidR="0081570B" w:rsidRPr="00032670" w:rsidRDefault="0081570B" w:rsidP="0081570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апреля 1819 года. Метрическая запись о крещении.</w:t>
      </w:r>
    </w:p>
    <w:p w14:paraId="45453C56" w14:textId="77777777" w:rsidR="0081570B" w:rsidRPr="00032670" w:rsidRDefault="0081570B" w:rsidP="0081570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C288E1B" w14:textId="77777777" w:rsidR="0081570B" w:rsidRPr="00032670" w:rsidRDefault="0081570B" w:rsidP="008157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0AE05F1A" w14:textId="77777777" w:rsidR="0081570B" w:rsidRPr="00032670" w:rsidRDefault="0081570B" w:rsidP="008157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Stefan –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AD3240" w14:textId="77777777" w:rsidR="0081570B" w:rsidRPr="00032670" w:rsidRDefault="0081570B" w:rsidP="008157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Teodora –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6D97DD" w14:textId="77777777" w:rsidR="0081570B" w:rsidRPr="00032670" w:rsidRDefault="0081570B" w:rsidP="008157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667F897" w14:textId="77777777" w:rsidR="0081570B" w:rsidRPr="00032670" w:rsidRDefault="0081570B" w:rsidP="0081570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Franciszka –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B883B5" w14:textId="77777777" w:rsidR="0081570B" w:rsidRPr="00032670" w:rsidRDefault="0081570B" w:rsidP="008157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3267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3267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3267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3267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7299B6F" w14:textId="77777777" w:rsidR="0081570B" w:rsidRPr="00E419FD" w:rsidRDefault="0081570B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1570B" w:rsidRPr="00E419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676"/>
    <w:rsid w:val="00140B4A"/>
    <w:rsid w:val="00145420"/>
    <w:rsid w:val="00226173"/>
    <w:rsid w:val="002A5B70"/>
    <w:rsid w:val="003A6FEA"/>
    <w:rsid w:val="003D6A36"/>
    <w:rsid w:val="004F4449"/>
    <w:rsid w:val="007B7CDC"/>
    <w:rsid w:val="0081570B"/>
    <w:rsid w:val="008A0149"/>
    <w:rsid w:val="009A58B5"/>
    <w:rsid w:val="009D48BB"/>
    <w:rsid w:val="00AE56AF"/>
    <w:rsid w:val="00B02852"/>
    <w:rsid w:val="00B302F2"/>
    <w:rsid w:val="00B75F14"/>
    <w:rsid w:val="00BD4F45"/>
    <w:rsid w:val="00CC32B6"/>
    <w:rsid w:val="00CF61C2"/>
    <w:rsid w:val="00D44E91"/>
    <w:rsid w:val="00D84003"/>
    <w:rsid w:val="00E130C8"/>
    <w:rsid w:val="00E4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2022-08-28T09:34:00Z</dcterms:modified>
</cp:coreProperties>
</file>