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05D867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736B">
        <w:rPr>
          <w:rFonts w:ascii="Times New Roman" w:hAnsi="Times New Roman" w:cs="Times New Roman"/>
          <w:b/>
          <w:bCs/>
          <w:sz w:val="24"/>
          <w:szCs w:val="24"/>
        </w:rPr>
        <w:t>Юрка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Pr="00C77C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736B">
        <w:rPr>
          <w:rFonts w:ascii="Times New Roman" w:hAnsi="Times New Roman" w:cs="Times New Roman"/>
          <w:b/>
          <w:bCs/>
          <w:sz w:val="24"/>
          <w:szCs w:val="24"/>
          <w:lang w:val="pl-PL"/>
        </w:rPr>
        <w:t>Jurka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EDB7A" w14:textId="58C6CB3C" w:rsidR="002743D1" w:rsidRPr="00756583" w:rsidRDefault="002743D1" w:rsidP="00274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апреля 1797 г – крещение (НИАБ 136-13-894, лист 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Pr="008F45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F45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E484A" w14:textId="77777777" w:rsidR="00C77CAD" w:rsidRPr="008850DA" w:rsidRDefault="009D48BB" w:rsidP="00C77CA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C77CAD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C77CAD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77CAD" w:rsidRPr="00C77CAD">
        <w:rPr>
          <w:rFonts w:ascii="Times New Roman" w:eastAsia="Calibri" w:hAnsi="Times New Roman" w:cs="Times New Roman"/>
          <w:b/>
          <w:sz w:val="24"/>
          <w:szCs w:val="24"/>
        </w:rPr>
        <w:t>26</w:t>
      </w:r>
      <w:r w:rsidR="00C77CAD" w:rsidRPr="00C77CAD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C77CAD" w:rsidRPr="00C77CA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7CAD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380743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7B8103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7CA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1831B8" wp14:editId="0538314B">
            <wp:extent cx="5940425" cy="608205"/>
            <wp:effectExtent l="0" t="0" r="3175" b="1905"/>
            <wp:docPr id="3032" name="Рисунок 3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AAD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9F1FD7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77CA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77CA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апреля 1797 года. Метрическая запись о крещении.</w:t>
      </w:r>
    </w:p>
    <w:p w14:paraId="3D9551A6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6A1F47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Jurka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77CAD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77CA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3EB5B2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Wasil –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CD2B67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Zynowija –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070209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E5D13C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98CCF4" w14:textId="77777777" w:rsidR="00C77CAD" w:rsidRPr="002743D1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743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743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743D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138A8A1" w14:textId="3EFB8488" w:rsidR="009D48BB" w:rsidRPr="002743D1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B953C6" w14:textId="77777777" w:rsidR="002743D1" w:rsidRPr="008F452C" w:rsidRDefault="002743D1" w:rsidP="002743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4979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743D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259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452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F45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№19/1797-р (коп).</w:t>
      </w:r>
      <w:r w:rsidRPr="008F45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3CFB9CF" w14:textId="77777777" w:rsidR="002743D1" w:rsidRPr="008F452C" w:rsidRDefault="002743D1" w:rsidP="00274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17FCBD" w14:textId="77777777" w:rsidR="002743D1" w:rsidRPr="008F452C" w:rsidRDefault="002743D1" w:rsidP="00274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17E008" wp14:editId="73FA4D1F">
            <wp:extent cx="5940425" cy="1230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D86" w14:textId="77777777" w:rsidR="002743D1" w:rsidRPr="008F452C" w:rsidRDefault="002743D1" w:rsidP="00274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7306BA" w14:textId="77777777" w:rsidR="002743D1" w:rsidRPr="008F452C" w:rsidRDefault="002743D1" w:rsidP="00274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1797 года. Метрическая запись о крещении.</w:t>
      </w:r>
    </w:p>
    <w:p w14:paraId="4FD600BC" w14:textId="77777777" w:rsidR="002743D1" w:rsidRPr="008F452C" w:rsidRDefault="002743D1" w:rsidP="00274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E70D1A" w14:textId="77777777" w:rsidR="002743D1" w:rsidRPr="008F452C" w:rsidRDefault="002743D1" w:rsidP="00274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Jurka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DEE925C" w14:textId="77777777" w:rsidR="002743D1" w:rsidRPr="008F452C" w:rsidRDefault="002743D1" w:rsidP="00274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Wasil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71AD31" w14:textId="77777777" w:rsidR="002743D1" w:rsidRPr="008F452C" w:rsidRDefault="002743D1" w:rsidP="00274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Zynowia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0DD525" w14:textId="77777777" w:rsidR="002743D1" w:rsidRPr="008F452C" w:rsidRDefault="002743D1" w:rsidP="00274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B6A396" w14:textId="77777777" w:rsidR="002743D1" w:rsidRPr="008F452C" w:rsidRDefault="002743D1" w:rsidP="00274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AEA5B5" w14:textId="77777777" w:rsidR="002743D1" w:rsidRPr="008F452C" w:rsidRDefault="002743D1" w:rsidP="00274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43D1"/>
    <w:rsid w:val="003D6A36"/>
    <w:rsid w:val="007B7CDC"/>
    <w:rsid w:val="008647BD"/>
    <w:rsid w:val="009D48BB"/>
    <w:rsid w:val="00A8736B"/>
    <w:rsid w:val="00B302F2"/>
    <w:rsid w:val="00B75F14"/>
    <w:rsid w:val="00BD4F45"/>
    <w:rsid w:val="00C77CA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2022-04-10T12:46:00Z</dcterms:modified>
</cp:coreProperties>
</file>