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B5CBD0" w:rsidR="00CC32B6" w:rsidRDefault="006633C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Авдюхович </w:t>
      </w:r>
      <w:r w:rsidR="00410143">
        <w:rPr>
          <w:rFonts w:ascii="Times New Roman" w:hAnsi="Times New Roman" w:cs="Times New Roman"/>
          <w:b/>
          <w:bCs/>
          <w:sz w:val="24"/>
          <w:szCs w:val="24"/>
        </w:rPr>
        <w:t>Уршуля Хомова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Audziuchowicz</w:t>
      </w:r>
      <w:r w:rsidR="002422CB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1014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2422CB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410143">
        <w:rPr>
          <w:rFonts w:ascii="Times New Roman" w:hAnsi="Times New Roman" w:cs="Times New Roman"/>
          <w:b/>
          <w:bCs/>
          <w:sz w:val="24"/>
          <w:szCs w:val="24"/>
          <w:lang w:val="pl-PL"/>
        </w:rPr>
        <w:t>Urszula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4EE414" w14:textId="0D58BE09" w:rsidR="00521078" w:rsidRPr="00756583" w:rsidRDefault="00521078" w:rsidP="0052107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 октября 1810 г – крещение (НИАБ 136-13-894, лист 79,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D638995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10143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DC0F4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410143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79. </w:t>
      </w:r>
      <w:r w:rsidRPr="00DC0F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№48</w:t>
      </w:r>
      <w:r w:rsidRPr="00DC0F4C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Pr="00DC0F4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C0F4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EA20925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945BF8F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 w:eastAsia="ru-RU"/>
        </w:rPr>
      </w:pPr>
      <w:r w:rsidRPr="00DC0F4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E6B0496" wp14:editId="7A9BD6DD">
            <wp:extent cx="5940425" cy="811758"/>
            <wp:effectExtent l="0" t="0" r="3175" b="7620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B92C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16C03A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DC0F4C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7 октября 1810 года. Метрическая запись о крещении.</w:t>
      </w:r>
    </w:p>
    <w:p w14:paraId="51D9327B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472887B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Audziuchowiczowna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Urszula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08EA8A76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 Tomasz  – 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CE980D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Audziuchowiczowa Marjana  – 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ABF3A1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Brydko? Jozef  – 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7AE3737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Zielonkowa Anna – 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DC0F4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88F6A6" w14:textId="77777777" w:rsidR="00521078" w:rsidRPr="00DC0F4C" w:rsidRDefault="00521078" w:rsidP="0052107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F4C">
        <w:rPr>
          <w:rFonts w:ascii="Times New Roman" w:hAnsi="Times New Roman" w:cs="Times New Roman"/>
          <w:bCs/>
          <w:sz w:val="24"/>
          <w:szCs w:val="24"/>
          <w:lang w:val="pl-PL"/>
        </w:rPr>
        <w:t>Woyniewicz</w:t>
      </w:r>
      <w:r w:rsidRPr="00DC0F4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C0F4C">
        <w:rPr>
          <w:rFonts w:ascii="Times New Roman" w:hAnsi="Times New Roman" w:cs="Times New Roman"/>
          <w:bCs/>
          <w:sz w:val="24"/>
          <w:szCs w:val="24"/>
          <w:lang w:val="pl-PL"/>
        </w:rPr>
        <w:t>Tomasz</w:t>
      </w:r>
      <w:r w:rsidRPr="00DC0F4C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0EEF0643" w14:textId="77777777" w:rsidR="00521078" w:rsidRPr="004E754E" w:rsidRDefault="00521078" w:rsidP="004E754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21078" w:rsidRPr="004E7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422CB"/>
    <w:rsid w:val="003D6A36"/>
    <w:rsid w:val="00410143"/>
    <w:rsid w:val="00410BF1"/>
    <w:rsid w:val="004E754E"/>
    <w:rsid w:val="00521078"/>
    <w:rsid w:val="006633C3"/>
    <w:rsid w:val="006B4947"/>
    <w:rsid w:val="007B7CDC"/>
    <w:rsid w:val="008569EB"/>
    <w:rsid w:val="008915A3"/>
    <w:rsid w:val="008B1350"/>
    <w:rsid w:val="00A075A2"/>
    <w:rsid w:val="00A217AF"/>
    <w:rsid w:val="00A67CBB"/>
    <w:rsid w:val="00B75F14"/>
    <w:rsid w:val="00BD4F45"/>
    <w:rsid w:val="00CC32B6"/>
    <w:rsid w:val="00D44E91"/>
    <w:rsid w:val="00D82327"/>
    <w:rsid w:val="00E72A38"/>
    <w:rsid w:val="00E74956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2022-07-24T08:57:00Z</dcterms:modified>
</cp:coreProperties>
</file>