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6D66F4" w:rsidR="00CC32B6" w:rsidRDefault="003A5F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9572EC">
        <w:rPr>
          <w:rFonts w:ascii="Times New Roman" w:hAnsi="Times New Roman" w:cs="Times New Roman"/>
          <w:b/>
          <w:bCs/>
          <w:sz w:val="24"/>
          <w:szCs w:val="24"/>
          <w:lang w:val="be-BY"/>
        </w:rPr>
        <w:t>Антоний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lonk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9572EC">
        <w:rPr>
          <w:rFonts w:ascii="Times New Roman" w:hAnsi="Times New Roman" w:cs="Times New Roman"/>
          <w:b/>
          <w:bCs/>
          <w:sz w:val="24"/>
          <w:szCs w:val="24"/>
          <w:lang w:val="pl-PL"/>
        </w:rPr>
        <w:t>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2138EF6" w:rsidR="00CC32B6" w:rsidRPr="00756583" w:rsidRDefault="008B555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8948"/>
      <w:r>
        <w:rPr>
          <w:rFonts w:ascii="Times New Roman" w:hAnsi="Times New Roman" w:cs="Times New Roman"/>
          <w:sz w:val="24"/>
          <w:szCs w:val="24"/>
          <w:lang w:val="be-BY"/>
        </w:rPr>
        <w:t>19 января 1819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FD511B" w:rsidRPr="00FD51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49E5CA" w14:textId="77777777" w:rsidR="008B555B" w:rsidRPr="008B555B" w:rsidRDefault="00D82327" w:rsidP="008B555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134838"/>
      <w:bookmarkStart w:id="2" w:name="_Hlk70614252"/>
      <w:bookmarkStart w:id="3" w:name="_Hlk70522338"/>
      <w:r w:rsidR="008B555B"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="008B555B" w:rsidRPr="008B55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B555B" w:rsidRPr="008B55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8B555B" w:rsidRPr="008B555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8B555B" w:rsidRPr="008B55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B555B" w:rsidRPr="008B55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01680C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018341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B555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A4DBDF" wp14:editId="4493F232">
            <wp:extent cx="5940425" cy="705690"/>
            <wp:effectExtent l="0" t="0" r="3175" b="0"/>
            <wp:docPr id="779" name="Рисунок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27DC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A6F532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января 1819 года. Метрическая запись о крещении.</w:t>
      </w:r>
    </w:p>
    <w:p w14:paraId="40194393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423206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A85DEEF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C626A2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Ewa –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C4C3FA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Stefan –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9F57B1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F3DD2C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555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B55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B555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B555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B5671CA" w14:textId="3C78997B" w:rsidR="00965308" w:rsidRPr="008B555B" w:rsidRDefault="00965308" w:rsidP="008B555B">
      <w:pPr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bookmarkEnd w:id="1"/>
    <w:bookmarkEnd w:id="2"/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5F7C"/>
    <w:rsid w:val="003D6A36"/>
    <w:rsid w:val="006B4947"/>
    <w:rsid w:val="007B7CDC"/>
    <w:rsid w:val="008B555B"/>
    <w:rsid w:val="009572EC"/>
    <w:rsid w:val="00965308"/>
    <w:rsid w:val="00A075A2"/>
    <w:rsid w:val="00B75F14"/>
    <w:rsid w:val="00BD4F45"/>
    <w:rsid w:val="00C72EA5"/>
    <w:rsid w:val="00CC32B6"/>
    <w:rsid w:val="00D44E91"/>
    <w:rsid w:val="00D82327"/>
    <w:rsid w:val="00F63B69"/>
    <w:rsid w:val="00F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2022-08-13T11:42:00Z</dcterms:modified>
</cp:coreProperties>
</file>