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DE08B4" w:rsidR="00CC32B6" w:rsidRDefault="006B00F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="005D7B3C">
        <w:rPr>
          <w:rFonts w:ascii="Times New Roman" w:hAnsi="Times New Roman" w:cs="Times New Roman"/>
          <w:b/>
          <w:bCs/>
          <w:sz w:val="24"/>
          <w:szCs w:val="24"/>
        </w:rPr>
        <w:t>одора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5D7B3C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977C82C" w:rsidR="00CC32B6" w:rsidRPr="00756583" w:rsidRDefault="005D7B3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апреля 1790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незаконнорожденного сына </w:t>
      </w:r>
      <w:r w:rsidR="00802D0A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6B4947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4E75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204918DE" w14:textId="65DAF4D9" w:rsidR="006B00F9" w:rsidRPr="00756583" w:rsidRDefault="006B00F9" w:rsidP="006B00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июля 1795 г – крещение незаконнорожденного сына Степана (НИАБ 136-13-894, лист 24об,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>)</w:t>
      </w:r>
      <w:r w:rsidR="002C35C2">
        <w:rPr>
          <w:rFonts w:ascii="Times New Roman" w:hAnsi="Times New Roman" w:cs="Times New Roman"/>
          <w:sz w:val="24"/>
          <w:szCs w:val="24"/>
        </w:rPr>
        <w:t xml:space="preserve">, </w:t>
      </w:r>
      <w:r w:rsidR="002C35C2" w:rsidRPr="002C35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252об,</w:t>
      </w:r>
      <w:r w:rsidR="002C35C2" w:rsidRPr="002C35C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2C35C2" w:rsidRPr="002C35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№17/1795-р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6B86ED" w14:textId="77777777" w:rsidR="005D7B3C" w:rsidRPr="00283F05" w:rsidRDefault="00D82327" w:rsidP="005D7B3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356232"/>
      <w:bookmarkStart w:id="1" w:name="_Hlk71356060"/>
      <w:bookmarkStart w:id="2" w:name="_Hlk70614252"/>
      <w:bookmarkStart w:id="3" w:name="_Hlk70522338"/>
      <w:r w:rsidR="005D7B3C" w:rsidRPr="00283F05">
        <w:rPr>
          <w:rFonts w:ascii="Times New Roman" w:eastAsia="Calibri" w:hAnsi="Times New Roman" w:cs="Times New Roman"/>
          <w:sz w:val="24"/>
          <w:szCs w:val="24"/>
        </w:rPr>
        <w:t xml:space="preserve">Лист 9об. </w:t>
      </w:r>
      <w:r w:rsidR="005D7B3C" w:rsidRPr="00283F0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№26/1790</w:t>
      </w:r>
      <w:r w:rsidR="005D7B3C" w:rsidRPr="005D7B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5D7B3C" w:rsidRPr="00283F0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0240B7C" w14:textId="77777777" w:rsidR="005D7B3C" w:rsidRPr="005D7B3C" w:rsidRDefault="005D7B3C" w:rsidP="005D7B3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1D988A2" w14:textId="77777777" w:rsidR="005D7B3C" w:rsidRPr="005D7B3C" w:rsidRDefault="005D7B3C" w:rsidP="005D7B3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D7B3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76ED4CB" wp14:editId="31E65054">
            <wp:extent cx="5940425" cy="1054550"/>
            <wp:effectExtent l="0" t="0" r="3175" b="0"/>
            <wp:docPr id="2419" name="Рисунок 2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A0F7" w14:textId="77777777" w:rsidR="005D7B3C" w:rsidRPr="005D7B3C" w:rsidRDefault="005D7B3C" w:rsidP="005D7B3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3B1612" w14:textId="77777777" w:rsidR="005D7B3C" w:rsidRPr="005D7B3C" w:rsidRDefault="005D7B3C" w:rsidP="005D7B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D7B3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5D7B3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28 апреля 1790 года. Метрическая запись о крещении.</w:t>
      </w:r>
    </w:p>
    <w:p w14:paraId="6CCA9192" w14:textId="77777777" w:rsidR="005D7B3C" w:rsidRPr="005D7B3C" w:rsidRDefault="005D7B3C" w:rsidP="005D7B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3F707F" w14:textId="77777777" w:rsidR="005D7B3C" w:rsidRPr="005D7B3C" w:rsidRDefault="005D7B3C" w:rsidP="005D7B3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D7B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Teodor</w:t>
      </w:r>
      <w:r w:rsidRPr="005D7B3C">
        <w:rPr>
          <w:rFonts w:ascii="Times New Roman" w:eastAsia="Calibri" w:hAnsi="Times New Roman" w:cs="Times New Roman"/>
          <w:bCs/>
          <w:sz w:val="24"/>
          <w:szCs w:val="24"/>
        </w:rPr>
        <w:t xml:space="preserve"> – незаконнорожденный сын матери с деревни </w:t>
      </w:r>
      <w:proofErr w:type="spellStart"/>
      <w:r w:rsidRPr="005D7B3C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5D7B3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6CB85B0" w14:textId="77777777" w:rsidR="005D7B3C" w:rsidRPr="005D7B3C" w:rsidRDefault="005D7B3C" w:rsidP="005D7B3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D7B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Teodora  – </w:t>
      </w:r>
      <w:r w:rsidRPr="005D7B3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D7B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8D48AB5" w14:textId="77777777" w:rsidR="005D7B3C" w:rsidRPr="005D7B3C" w:rsidRDefault="005D7B3C" w:rsidP="005D7B3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D7B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Audziuchowicz Tomasz - </w:t>
      </w:r>
      <w:r w:rsidRPr="005D7B3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D7B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CD9E618" w14:textId="77777777" w:rsidR="005D7B3C" w:rsidRPr="005D7B3C" w:rsidRDefault="005D7B3C" w:rsidP="005D7B3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D7B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Chwiadora  - </w:t>
      </w:r>
      <w:r w:rsidRPr="005D7B3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D7B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E5D043B" w14:textId="77777777" w:rsidR="005D7B3C" w:rsidRPr="005D7B3C" w:rsidRDefault="005D7B3C" w:rsidP="005D7B3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D7B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5D7B3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5D7B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5CF3013" w14:textId="41781949" w:rsidR="004E754E" w:rsidRPr="005D7B3C" w:rsidRDefault="004E754E" w:rsidP="004E754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0"/>
    <w:bookmarkEnd w:id="1"/>
    <w:bookmarkEnd w:id="2"/>
    <w:bookmarkEnd w:id="3"/>
    <w:p w14:paraId="67B2F41A" w14:textId="20D8FB32" w:rsidR="006B00F9" w:rsidRPr="006B00F9" w:rsidRDefault="006B00F9" w:rsidP="006B00F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6B00F9">
        <w:rPr>
          <w:rFonts w:ascii="Times New Roman" w:eastAsia="Calibri" w:hAnsi="Times New Roman" w:cs="Times New Roman"/>
          <w:sz w:val="24"/>
          <w:szCs w:val="24"/>
        </w:rPr>
        <w:t xml:space="preserve">Лист 24-об. </w:t>
      </w:r>
      <w:r w:rsidRPr="006B00F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№20</w:t>
      </w:r>
      <w:r w:rsidRPr="006B00F9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6B00F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B00F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74B70FF" w14:textId="77777777" w:rsidR="006B00F9" w:rsidRPr="006B00F9" w:rsidRDefault="006B00F9" w:rsidP="006B00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3AC187" w14:textId="77777777" w:rsidR="006B00F9" w:rsidRPr="006B00F9" w:rsidRDefault="006B00F9" w:rsidP="006B00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B00F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1D9EEE6" wp14:editId="00AEE8F7">
            <wp:extent cx="5940425" cy="813597"/>
            <wp:effectExtent l="0" t="0" r="3175" b="5715"/>
            <wp:docPr id="2841" name="Рисунок 2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182E" w14:textId="77777777" w:rsidR="006B00F9" w:rsidRPr="006B00F9" w:rsidRDefault="006B00F9" w:rsidP="006B00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EF8923" w14:textId="77777777" w:rsidR="006B00F9" w:rsidRPr="006B00F9" w:rsidRDefault="006B00F9" w:rsidP="006B00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0F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B00F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15 июля 1795 года. Метрическая запись о крещении.</w:t>
      </w:r>
    </w:p>
    <w:p w14:paraId="5C6CB0D2" w14:textId="77777777" w:rsidR="006B00F9" w:rsidRPr="006B00F9" w:rsidRDefault="006B00F9" w:rsidP="006B00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C84F77" w14:textId="77777777" w:rsidR="006B00F9" w:rsidRPr="006B00F9" w:rsidRDefault="006B00F9" w:rsidP="006B00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B00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6B00F9">
        <w:rPr>
          <w:rFonts w:ascii="Times New Roman" w:eastAsia="Calibri" w:hAnsi="Times New Roman" w:cs="Times New Roman"/>
          <w:bCs/>
          <w:sz w:val="24"/>
          <w:szCs w:val="24"/>
        </w:rPr>
        <w:t xml:space="preserve"> – незаконнорожденный сын с деревни </w:t>
      </w:r>
      <w:proofErr w:type="spellStart"/>
      <w:r w:rsidRPr="006B00F9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6B00F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F9D66A4" w14:textId="77777777" w:rsidR="006B00F9" w:rsidRPr="006B00F9" w:rsidRDefault="006B00F9" w:rsidP="006B00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B00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Chodora – </w:t>
      </w:r>
      <w:r w:rsidRPr="006B00F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B00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4777652" w14:textId="77777777" w:rsidR="006B00F9" w:rsidRPr="006B00F9" w:rsidRDefault="006B00F9" w:rsidP="006B00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B00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Rozynko Michaś  - </w:t>
      </w:r>
      <w:r w:rsidRPr="006B00F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B00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6031257" w14:textId="77777777" w:rsidR="006B00F9" w:rsidRPr="006B00F9" w:rsidRDefault="006B00F9" w:rsidP="006B00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B00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Chodora - </w:t>
      </w:r>
      <w:r w:rsidRPr="006B00F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B00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EE35252" w14:textId="77777777" w:rsidR="006B00F9" w:rsidRPr="006B00F9" w:rsidRDefault="006B00F9" w:rsidP="006B00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B00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6B00F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B00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873FE67" w14:textId="1BF003DF" w:rsidR="004E754E" w:rsidRDefault="004E754E" w:rsidP="004E754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BD30EE3" w14:textId="1230200D" w:rsidR="002C35C2" w:rsidRPr="002C35C2" w:rsidRDefault="002C35C2" w:rsidP="002C35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14110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2C35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252об.</w:t>
      </w:r>
      <w:r w:rsidRPr="002C35C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№17/1795-р (коп).</w:t>
      </w:r>
      <w:r w:rsidRPr="002C35C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AEEFB33" w14:textId="77777777" w:rsidR="002C35C2" w:rsidRPr="002C35C2" w:rsidRDefault="002C35C2" w:rsidP="002C35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DB22DAC" w14:textId="77777777" w:rsidR="002C35C2" w:rsidRPr="002C35C2" w:rsidRDefault="002C35C2" w:rsidP="002C35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C35C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F09AAB8" wp14:editId="00E712D0">
            <wp:extent cx="5940425" cy="11880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DA88" w14:textId="77777777" w:rsidR="002C35C2" w:rsidRPr="002C35C2" w:rsidRDefault="002C35C2" w:rsidP="002C35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624BFA" w14:textId="77777777" w:rsidR="002C35C2" w:rsidRPr="002C35C2" w:rsidRDefault="002C35C2" w:rsidP="002C35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C35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июля 1795 года. Метрическая запись о крещении.</w:t>
      </w:r>
    </w:p>
    <w:p w14:paraId="0C0994FC" w14:textId="77777777" w:rsidR="002C35C2" w:rsidRPr="002C35C2" w:rsidRDefault="002C35C2" w:rsidP="002C35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6A52EE2" w14:textId="77777777" w:rsidR="002C35C2" w:rsidRPr="002C35C2" w:rsidRDefault="002C35C2" w:rsidP="002C35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C35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2C35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незаконнорожденный сын матери с деревни Замосточье.</w:t>
      </w:r>
    </w:p>
    <w:p w14:paraId="6A047BCD" w14:textId="77777777" w:rsidR="002C35C2" w:rsidRPr="002C35C2" w:rsidRDefault="002C35C2" w:rsidP="002C35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C35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Chodora – </w:t>
      </w:r>
      <w:r w:rsidRPr="002C35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C35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90E504C" w14:textId="77777777" w:rsidR="002C35C2" w:rsidRPr="002C35C2" w:rsidRDefault="002C35C2" w:rsidP="002C35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C35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Rozynka Michaś – </w:t>
      </w:r>
      <w:r w:rsidRPr="002C35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C35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2B51DF" w14:textId="77777777" w:rsidR="002C35C2" w:rsidRPr="002C35C2" w:rsidRDefault="002C35C2" w:rsidP="002C35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C35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Chodora – </w:t>
      </w:r>
      <w:r w:rsidRPr="002C35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C35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9F09ED2" w14:textId="77777777" w:rsidR="002C35C2" w:rsidRPr="002C35C2" w:rsidRDefault="002C35C2" w:rsidP="002C35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C35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2C35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2C35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61D15016" w14:textId="77777777" w:rsidR="002C35C2" w:rsidRPr="005D7B3C" w:rsidRDefault="002C35C2" w:rsidP="004E754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2C35C2" w:rsidRPr="005D7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C35C2"/>
    <w:rsid w:val="003D6A36"/>
    <w:rsid w:val="004E754E"/>
    <w:rsid w:val="005D7B3C"/>
    <w:rsid w:val="006B00F9"/>
    <w:rsid w:val="006B4947"/>
    <w:rsid w:val="007B7CDC"/>
    <w:rsid w:val="00802D0A"/>
    <w:rsid w:val="00A075A2"/>
    <w:rsid w:val="00A67CBB"/>
    <w:rsid w:val="00B75F14"/>
    <w:rsid w:val="00BD4F4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2022-04-06T09:38:00Z</dcterms:modified>
</cp:coreProperties>
</file>