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BB5412" w:rsidR="00CC32B6" w:rsidRDefault="00E07C42" w:rsidP="00BF1E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proofErr w:type="spellStart"/>
      <w:r w:rsidR="005536B3">
        <w:rPr>
          <w:rFonts w:ascii="Times New Roman" w:hAnsi="Times New Roman" w:cs="Times New Roman"/>
          <w:b/>
          <w:bCs/>
          <w:sz w:val="24"/>
          <w:szCs w:val="24"/>
        </w:rPr>
        <w:t>Борыс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7C42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</w:t>
      </w:r>
      <w:r w:rsidR="005536B3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ywie</w:t>
      </w:r>
      <w:r w:rsidRPr="00E07C42">
        <w:rPr>
          <w:rFonts w:ascii="Times New Roman" w:hAnsi="Times New Roman" w:cs="Times New Roman"/>
          <w:b/>
          <w:bCs/>
          <w:sz w:val="24"/>
          <w:szCs w:val="24"/>
        </w:rPr>
        <w:t xml:space="preserve">ć </w:t>
      </w:r>
      <w:r w:rsidR="005536B3">
        <w:rPr>
          <w:rFonts w:ascii="Times New Roman" w:hAnsi="Times New Roman" w:cs="Times New Roman"/>
          <w:b/>
          <w:bCs/>
          <w:sz w:val="24"/>
          <w:szCs w:val="24"/>
          <w:lang w:val="pl-PL"/>
        </w:rPr>
        <w:t>Borys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4C5559" w14:textId="1A005767" w:rsidR="009F7661" w:rsidRDefault="009F7661" w:rsidP="00BF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413905"/>
      <w:bookmarkStart w:id="1" w:name="_Hlk113554567"/>
      <w:r>
        <w:rPr>
          <w:rFonts w:ascii="Times New Roman" w:hAnsi="Times New Roman" w:cs="Times New Roman"/>
          <w:sz w:val="24"/>
          <w:szCs w:val="24"/>
        </w:rPr>
        <w:t>15 августа 1816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69E7B958" w14:textId="6A734C8B" w:rsidR="00BF5365" w:rsidRDefault="00BF5365" w:rsidP="00BF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</w:t>
      </w:r>
      <w:r w:rsidR="005536B3">
        <w:rPr>
          <w:rFonts w:ascii="Times New Roman" w:hAnsi="Times New Roman" w:cs="Times New Roman"/>
          <w:sz w:val="24"/>
          <w:szCs w:val="24"/>
        </w:rPr>
        <w:t>июля 1817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5536B3">
        <w:rPr>
          <w:rFonts w:ascii="Times New Roman" w:hAnsi="Times New Roman" w:cs="Times New Roman"/>
          <w:sz w:val="24"/>
          <w:szCs w:val="24"/>
        </w:rPr>
        <w:t>дочери Людовики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5536B3">
        <w:rPr>
          <w:rFonts w:ascii="Times New Roman" w:hAnsi="Times New Roman" w:cs="Times New Roman"/>
          <w:sz w:val="24"/>
          <w:szCs w:val="24"/>
        </w:rPr>
        <w:t>97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536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5536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0C1A502" w14:textId="41E6A892" w:rsidR="00B0356C" w:rsidRDefault="00B0356C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8FBC1D" w14:textId="01629198" w:rsidR="009F7661" w:rsidRPr="009F7661" w:rsidRDefault="009F7661" w:rsidP="009F766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55455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F76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23.</w:t>
      </w:r>
      <w:r w:rsidRPr="009F76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№4/1816</w:t>
      </w:r>
      <w:r w:rsidRPr="009F7661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9F7661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9F7661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9F76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B3089AF" w14:textId="77777777" w:rsidR="009F7661" w:rsidRPr="009F7661" w:rsidRDefault="009F7661" w:rsidP="009F766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1F0706" w14:textId="77777777" w:rsidR="009F7661" w:rsidRPr="009F7661" w:rsidRDefault="009F7661" w:rsidP="009F76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76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93A260" wp14:editId="5CC8E8DB">
            <wp:extent cx="5940425" cy="1882862"/>
            <wp:effectExtent l="0" t="0" r="3175" b="3175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1BD1" w14:textId="77777777" w:rsidR="009F7661" w:rsidRPr="009F7661" w:rsidRDefault="009F7661" w:rsidP="009F76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00E1F7" w14:textId="77777777" w:rsidR="009F7661" w:rsidRPr="009F7661" w:rsidRDefault="009F7661" w:rsidP="009F76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76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августа 1816 года. Запись о венчании.</w:t>
      </w:r>
    </w:p>
    <w:p w14:paraId="08E98DAF" w14:textId="77777777" w:rsidR="009F7661" w:rsidRPr="009F7661" w:rsidRDefault="009F7661" w:rsidP="009F76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ED3AF6" w14:textId="77777777" w:rsidR="009F7661" w:rsidRPr="009F7661" w:rsidRDefault="009F7661" w:rsidP="009F76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F766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Krywec</w:t>
      </w:r>
      <w:r w:rsidRPr="009F766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F766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Borys</w:t>
      </w:r>
      <w:r w:rsidRPr="009F766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9F7661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9F7661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9F7661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9F766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1FB8E50" w14:textId="77777777" w:rsidR="009F7661" w:rsidRPr="009F7661" w:rsidRDefault="009F7661" w:rsidP="009F76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F76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Randakowa</w:t>
      </w:r>
      <w:r w:rsidRPr="009F76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76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9F766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9F7661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9F766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8F6D95" w14:textId="77777777" w:rsidR="009F7661" w:rsidRPr="009F7661" w:rsidRDefault="009F7661" w:rsidP="009F76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F76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Babowka</w:t>
      </w:r>
      <w:r w:rsidRPr="009F76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76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Kondrat</w:t>
      </w:r>
      <w:r w:rsidRPr="009F766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B6BA16E" w14:textId="77777777" w:rsidR="009F7661" w:rsidRPr="009F7661" w:rsidRDefault="009F7661" w:rsidP="009F76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F76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</w:t>
      </w:r>
      <w:r w:rsidRPr="009F76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76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9F766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B1CCA8F" w14:textId="77777777" w:rsidR="009F7661" w:rsidRPr="009F7661" w:rsidRDefault="009F7661" w:rsidP="009F76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F76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F76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76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9F766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48DDC0B4" w14:textId="77777777" w:rsidR="009F7661" w:rsidRDefault="009F7661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91DD48" w14:textId="77777777" w:rsidR="005536B3" w:rsidRPr="005536B3" w:rsidRDefault="00D02D2A" w:rsidP="005536B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536B3"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="005536B3" w:rsidRPr="005536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536B3" w:rsidRPr="005536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45</w:t>
      </w:r>
      <w:r w:rsidR="005536B3" w:rsidRPr="005536B3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5536B3" w:rsidRPr="005536B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536B3" w:rsidRPr="005536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7E2CE81" w14:textId="77777777" w:rsidR="005536B3" w:rsidRPr="005536B3" w:rsidRDefault="005536B3" w:rsidP="005536B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18D8F1" w14:textId="77777777" w:rsidR="005536B3" w:rsidRPr="005536B3" w:rsidRDefault="005536B3" w:rsidP="005536B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536B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03448F8" wp14:editId="60E02650">
            <wp:extent cx="5940425" cy="1415672"/>
            <wp:effectExtent l="0" t="0" r="3175" b="0"/>
            <wp:docPr id="699" name="Рисунок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8A97" w14:textId="77777777" w:rsidR="005536B3" w:rsidRPr="005536B3" w:rsidRDefault="005536B3" w:rsidP="005536B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9C9235" w14:textId="77777777" w:rsidR="005536B3" w:rsidRPr="005536B3" w:rsidRDefault="005536B3" w:rsidP="005536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июля 1817 года. Метрическая запись о крещении.</w:t>
      </w:r>
    </w:p>
    <w:p w14:paraId="6BA1BC70" w14:textId="77777777" w:rsidR="005536B3" w:rsidRPr="005536B3" w:rsidRDefault="005536B3" w:rsidP="005536B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C715F1" w14:textId="7BB67583" w:rsidR="005536B3" w:rsidRPr="005536B3" w:rsidRDefault="005536B3" w:rsidP="005536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Krzywcowna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udowika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0EA17EC5" w14:textId="77777777" w:rsidR="005536B3" w:rsidRPr="005536B3" w:rsidRDefault="005536B3" w:rsidP="005536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Krzywieć Borys – 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88F23A" w14:textId="77777777" w:rsidR="005536B3" w:rsidRPr="005536B3" w:rsidRDefault="005536B3" w:rsidP="005536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Krzywcowa Katerzyna – 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C190C8" w14:textId="77777777" w:rsidR="005536B3" w:rsidRPr="005536B3" w:rsidRDefault="005536B3" w:rsidP="005536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Andrzey – 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0DC3035" w14:textId="77777777" w:rsidR="005536B3" w:rsidRPr="005536B3" w:rsidRDefault="005536B3" w:rsidP="005536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Baboukowa Eudokija – 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323C4A" w14:textId="77777777" w:rsidR="005536B3" w:rsidRPr="005536B3" w:rsidRDefault="005536B3" w:rsidP="005536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536B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536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536B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536B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21C685F" w14:textId="543FD752" w:rsidR="00BF5365" w:rsidRPr="00BF5365" w:rsidRDefault="00BF5365" w:rsidP="005536B3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A420029" w14:textId="77777777" w:rsidR="00BF5365" w:rsidRPr="00D02D2A" w:rsidRDefault="00BF5365" w:rsidP="00BF1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F5365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226A0"/>
    <w:rsid w:val="00341E2A"/>
    <w:rsid w:val="003D6A36"/>
    <w:rsid w:val="005536B3"/>
    <w:rsid w:val="006D70B6"/>
    <w:rsid w:val="007B7CDC"/>
    <w:rsid w:val="007D402E"/>
    <w:rsid w:val="009F7661"/>
    <w:rsid w:val="00B0356C"/>
    <w:rsid w:val="00B3518F"/>
    <w:rsid w:val="00B75F14"/>
    <w:rsid w:val="00BD4F45"/>
    <w:rsid w:val="00BF1EE3"/>
    <w:rsid w:val="00BF5365"/>
    <w:rsid w:val="00C54BCC"/>
    <w:rsid w:val="00CC32B6"/>
    <w:rsid w:val="00D02D2A"/>
    <w:rsid w:val="00D31FC2"/>
    <w:rsid w:val="00D44E91"/>
    <w:rsid w:val="00E07C42"/>
    <w:rsid w:val="00F17219"/>
    <w:rsid w:val="00F9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2022-09-08T15:36:00Z</dcterms:modified>
</cp:coreProperties>
</file>