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5D9CEF8" w:rsidR="00CC32B6" w:rsidRPr="000C215E" w:rsidRDefault="00341566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Курнеш</w:t>
      </w:r>
      <w:r w:rsidRPr="000C215E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B90A1C">
        <w:rPr>
          <w:rFonts w:ascii="Times New Roman" w:hAnsi="Times New Roman" w:cs="Times New Roman"/>
          <w:b/>
          <w:bCs/>
          <w:sz w:val="24"/>
          <w:szCs w:val="24"/>
        </w:rPr>
        <w:t>Магдалена Янова</w:t>
      </w:r>
      <w:r w:rsidR="00CC32B6" w:rsidRPr="000C215E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Kurnesz</w:t>
      </w:r>
      <w:r w:rsidR="00344C11">
        <w:rPr>
          <w:rFonts w:ascii="Times New Roman" w:hAnsi="Times New Roman" w:cs="Times New Roman"/>
          <w:b/>
          <w:bCs/>
          <w:sz w:val="24"/>
          <w:szCs w:val="24"/>
          <w:lang w:val="pl-PL"/>
        </w:rPr>
        <w:t>ow</w:t>
      </w:r>
      <w:r w:rsidR="00B90A1C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344C11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0C215E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B90A1C">
        <w:rPr>
          <w:rFonts w:ascii="Times New Roman" w:hAnsi="Times New Roman" w:cs="Times New Roman"/>
          <w:b/>
          <w:bCs/>
          <w:sz w:val="24"/>
          <w:szCs w:val="24"/>
          <w:lang w:val="pl-PL"/>
        </w:rPr>
        <w:t>Magdalena Krystyna</w:t>
      </w:r>
      <w:r w:rsidR="00CC32B6" w:rsidRPr="000C215E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0C215E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067ED3C6" w14:textId="4D498372" w:rsidR="009136B7" w:rsidRPr="00756583" w:rsidRDefault="009136B7" w:rsidP="009136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24 июля 1802 г – крещение (НИАБ 136-13-894, лист 47об,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28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802-р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13D32D3" w14:textId="77777777" w:rsidR="009136B7" w:rsidRPr="00923B68" w:rsidRDefault="009136B7" w:rsidP="009136B7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70322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923B68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47об. </w:t>
      </w:r>
      <w:r w:rsidRPr="00923B6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923B68">
        <w:rPr>
          <w:rFonts w:ascii="Times New Roman" w:hAnsi="Times New Roman" w:cs="Times New Roman"/>
          <w:b/>
          <w:sz w:val="24"/>
          <w:szCs w:val="24"/>
        </w:rPr>
        <w:t>28</w:t>
      </w:r>
      <w:r w:rsidRPr="00923B68">
        <w:rPr>
          <w:rFonts w:ascii="Times New Roman" w:hAnsi="Times New Roman" w:cs="Times New Roman"/>
          <w:b/>
          <w:bCs/>
          <w:sz w:val="24"/>
          <w:szCs w:val="24"/>
        </w:rPr>
        <w:t>/1802</w:t>
      </w:r>
      <w:r w:rsidRPr="00923B6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923B6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23D36D72" w14:textId="77777777" w:rsidR="009136B7" w:rsidRPr="00923B68" w:rsidRDefault="009136B7" w:rsidP="009136B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1A6903" w14:textId="77777777" w:rsidR="009136B7" w:rsidRPr="00923B68" w:rsidRDefault="009136B7" w:rsidP="009136B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3B6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0FDC88" wp14:editId="0B8C20A8">
            <wp:extent cx="5940425" cy="1737995"/>
            <wp:effectExtent l="0" t="0" r="3175" b="0"/>
            <wp:docPr id="228" name="Рисунок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B58B7" w14:textId="77777777" w:rsidR="009136B7" w:rsidRPr="00923B68" w:rsidRDefault="009136B7" w:rsidP="009136B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C744A8" w14:textId="77777777" w:rsidR="009136B7" w:rsidRPr="00923B68" w:rsidRDefault="009136B7" w:rsidP="009136B7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923B68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24 июля 1802 года. Метрическая запись о крещении.</w:t>
      </w:r>
    </w:p>
    <w:p w14:paraId="2FA1921C" w14:textId="77777777" w:rsidR="009136B7" w:rsidRPr="00923B68" w:rsidRDefault="009136B7" w:rsidP="009136B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6F1509" w14:textId="77777777" w:rsidR="009136B7" w:rsidRPr="00923B68" w:rsidRDefault="009136B7" w:rsidP="009136B7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23B6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Kurneszowna</w:t>
      </w:r>
      <w:r w:rsidRPr="00923B6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23B6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Magdalena</w:t>
      </w:r>
      <w:r w:rsidRPr="00923B6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23B6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Krystyna</w:t>
      </w:r>
      <w:r w:rsidRPr="00923B6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Лустичи. </w:t>
      </w:r>
    </w:p>
    <w:p w14:paraId="1486E472" w14:textId="77777777" w:rsidR="009136B7" w:rsidRPr="00923B68" w:rsidRDefault="009136B7" w:rsidP="009136B7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23B6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Kurnesz</w:t>
      </w:r>
      <w:r w:rsidRPr="00923B6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23B6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Jan</w:t>
      </w:r>
      <w:r w:rsidRPr="00923B6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15F6ABA7" w14:textId="77777777" w:rsidR="009136B7" w:rsidRPr="00923B68" w:rsidRDefault="009136B7" w:rsidP="009136B7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23B6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Kurneszowa</w:t>
      </w:r>
      <w:r w:rsidRPr="00923B6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23B6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Parasia</w:t>
      </w:r>
      <w:r w:rsidRPr="00923B6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3323EF06" w14:textId="77777777" w:rsidR="009136B7" w:rsidRPr="00923B68" w:rsidRDefault="009136B7" w:rsidP="009136B7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923B6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Axiuta Andrzey – </w:t>
      </w:r>
      <w:r w:rsidRPr="00923B6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923B6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4958C5B" w14:textId="77777777" w:rsidR="009136B7" w:rsidRPr="00923B68" w:rsidRDefault="009136B7" w:rsidP="009136B7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923B6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Kaminska Zosia – </w:t>
      </w:r>
      <w:r w:rsidRPr="00923B6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923B6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923B6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783623FF" w14:textId="77777777" w:rsidR="009136B7" w:rsidRPr="00923B68" w:rsidRDefault="009136B7" w:rsidP="009136B7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pl-PL"/>
        </w:rPr>
      </w:pPr>
      <w:r w:rsidRPr="00923B68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923B68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923B68">
        <w:rPr>
          <w:rFonts w:ascii="Times New Roman" w:hAnsi="Times New Roman" w:cs="Times New Roman"/>
          <w:bCs/>
          <w:sz w:val="24"/>
          <w:szCs w:val="24"/>
          <w:lang w:val="pl-PL"/>
        </w:rPr>
        <w:t>.</w:t>
      </w:r>
    </w:p>
    <w:p w14:paraId="2B6FF600" w14:textId="77777777" w:rsidR="009136B7" w:rsidRPr="00BF1D08" w:rsidRDefault="009136B7" w:rsidP="00BF1D0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8BB9A98" w14:textId="77777777" w:rsidR="00BF1D08" w:rsidRPr="00BF1D08" w:rsidRDefault="00BF1D08" w:rsidP="00BF1D0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1948DB1" w14:textId="77777777" w:rsidR="00341E2A" w:rsidRPr="00341E2A" w:rsidRDefault="00341E2A" w:rsidP="00341E2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47AF46A" w14:textId="6177DBF8" w:rsidR="00C54BCC" w:rsidRPr="00C54BCC" w:rsidRDefault="00C54BCC" w:rsidP="00C54BCC">
      <w:pPr>
        <w:spacing w:after="0"/>
        <w:jc w:val="both"/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</w:pPr>
      <w:r w:rsidRPr="00C54BC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6BFF44EC" w14:textId="77777777" w:rsidR="00C54BCC" w:rsidRPr="00C54BCC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C215E"/>
    <w:rsid w:val="00140B4A"/>
    <w:rsid w:val="001B0F16"/>
    <w:rsid w:val="0021270A"/>
    <w:rsid w:val="00341566"/>
    <w:rsid w:val="00341E2A"/>
    <w:rsid w:val="00344C11"/>
    <w:rsid w:val="003D6A36"/>
    <w:rsid w:val="003E6254"/>
    <w:rsid w:val="00687BB8"/>
    <w:rsid w:val="007B7CDC"/>
    <w:rsid w:val="009136B7"/>
    <w:rsid w:val="00A46832"/>
    <w:rsid w:val="00AB541D"/>
    <w:rsid w:val="00B75F14"/>
    <w:rsid w:val="00B90A1C"/>
    <w:rsid w:val="00BD4F45"/>
    <w:rsid w:val="00BF1D08"/>
    <w:rsid w:val="00C54BCC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2021-12-10T21:40:00Z</dcterms:modified>
</cp:coreProperties>
</file>