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A0F196" w:rsidR="00CC32B6" w:rsidRDefault="009D3D9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BF071E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934B4">
        <w:rPr>
          <w:rFonts w:ascii="Times New Roman" w:hAnsi="Times New Roman" w:cs="Times New Roman"/>
          <w:b/>
          <w:bCs/>
          <w:sz w:val="24"/>
          <w:szCs w:val="24"/>
        </w:rPr>
        <w:t>офья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B934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D3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4B4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52D5CE" w:rsidR="00CC32B6" w:rsidRPr="00756583" w:rsidRDefault="009D3D9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2C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C07C7" w14:textId="77777777" w:rsidR="009D3D9E" w:rsidRPr="00171710" w:rsidRDefault="0076561F" w:rsidP="009D3D9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9D3D9E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D3D9E" w:rsidRPr="009D3D9E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9D3D9E" w:rsidRPr="009D3D9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D3D9E" w:rsidRPr="009D3D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5339F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4201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8800C6" wp14:editId="7492908E">
            <wp:extent cx="5940425" cy="858967"/>
            <wp:effectExtent l="0" t="0" r="3175" b="0"/>
            <wp:docPr id="2904" name="Рисунок 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86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39C6F8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января 1796 года. Метрическая запись о крещении.</w:t>
      </w:r>
    </w:p>
    <w:p w14:paraId="3A92F77A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CE5E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D906F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Andrzey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1ADC46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Nastazya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3D21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Łukjan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12CA59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E96405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CE24F" w14:textId="71AEC351" w:rsidR="00442C4B" w:rsidRPr="009D3D9E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76561F"/>
    <w:rsid w:val="007B7CDC"/>
    <w:rsid w:val="007E428D"/>
    <w:rsid w:val="00880F15"/>
    <w:rsid w:val="009D3D9E"/>
    <w:rsid w:val="00B75F14"/>
    <w:rsid w:val="00B934B4"/>
    <w:rsid w:val="00BD4F45"/>
    <w:rsid w:val="00BF071E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2021-11-10T16:39:00Z</dcterms:modified>
</cp:coreProperties>
</file>