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0A3903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301A49">
        <w:rPr>
          <w:rFonts w:ascii="Times New Roman" w:hAnsi="Times New Roman" w:cs="Times New Roman"/>
          <w:b/>
          <w:bCs/>
          <w:sz w:val="24"/>
          <w:szCs w:val="24"/>
        </w:rPr>
        <w:t>Пелагия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301A49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1A49">
        <w:rPr>
          <w:rFonts w:ascii="Times New Roman" w:hAnsi="Times New Roman" w:cs="Times New Roman"/>
          <w:b/>
          <w:bCs/>
          <w:sz w:val="24"/>
          <w:szCs w:val="24"/>
          <w:lang w:val="pl-PL"/>
        </w:rPr>
        <w:t>Pe</w:t>
      </w:r>
      <w:r w:rsidR="00301A49" w:rsidRPr="0098397D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301A49">
        <w:rPr>
          <w:rFonts w:ascii="Times New Roman" w:hAnsi="Times New Roman" w:cs="Times New Roman"/>
          <w:b/>
          <w:bCs/>
          <w:sz w:val="24"/>
          <w:szCs w:val="24"/>
          <w:lang w:val="pl-PL"/>
        </w:rPr>
        <w:t>ahija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379535" w14:textId="77777777" w:rsidR="0098397D" w:rsidRPr="00756583" w:rsidRDefault="0098397D" w:rsidP="009839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сентября 1795 г – крещение сына Яна (НИАБ 136-13-894, лист 25об,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253об,</w:t>
      </w:r>
      <w:r w:rsidRPr="000E74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E7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№31/1795-р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421332" w14:textId="77777777" w:rsidR="006E5150" w:rsidRPr="006E5150" w:rsidRDefault="00F80F6E" w:rsidP="006E5150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8977"/>
      <w:bookmarkStart w:id="1" w:name="_Hlk71010039"/>
      <w:bookmarkStart w:id="2" w:name="_Hlk70270059"/>
      <w:r w:rsidR="006E5150" w:rsidRPr="006E5150">
        <w:rPr>
          <w:rFonts w:ascii="Times New Roman" w:eastAsia="Calibri" w:hAnsi="Times New Roman" w:cs="Times New Roman"/>
          <w:sz w:val="24"/>
          <w:szCs w:val="24"/>
        </w:rPr>
        <w:t xml:space="preserve">Лист 25об. </w:t>
      </w:r>
      <w:r w:rsidR="006E5150" w:rsidRPr="006E515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№38</w:t>
      </w:r>
      <w:r w:rsidR="006E5150" w:rsidRPr="006E5150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6E5150" w:rsidRPr="006E515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E5150" w:rsidRPr="006E515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9E71365" w14:textId="77777777" w:rsidR="006E5150" w:rsidRPr="006E5150" w:rsidRDefault="006E5150" w:rsidP="006E51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DFE64D" w14:textId="77777777" w:rsidR="006E5150" w:rsidRPr="006E5150" w:rsidRDefault="006E5150" w:rsidP="006E51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E515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2A93BDC" wp14:editId="416A57D7">
            <wp:extent cx="5940425" cy="838735"/>
            <wp:effectExtent l="0" t="0" r="3175" b="0"/>
            <wp:docPr id="2861" name="Рисунок 2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054B" w14:textId="77777777" w:rsidR="006E5150" w:rsidRPr="006E5150" w:rsidRDefault="006E5150" w:rsidP="006E51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3EE8B0" w14:textId="77777777" w:rsidR="006E5150" w:rsidRPr="006E5150" w:rsidRDefault="006E5150" w:rsidP="006E51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E515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E515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23 сентября 1795 года. Метрическая запись о крещении.</w:t>
      </w:r>
    </w:p>
    <w:p w14:paraId="577164A1" w14:textId="77777777" w:rsidR="006E5150" w:rsidRPr="006E5150" w:rsidRDefault="006E5150" w:rsidP="006E51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2E5346" w14:textId="77777777" w:rsidR="006E5150" w:rsidRPr="006E5150" w:rsidRDefault="006E5150" w:rsidP="006E51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 xml:space="preserve"> – сын </w:t>
      </w:r>
      <w:r w:rsidRPr="006E5150">
        <w:rPr>
          <w:rFonts w:ascii="Times New Roman" w:eastAsia="Calibri" w:hAnsi="Times New Roman" w:cs="Times New Roman"/>
          <w:bCs/>
          <w:sz w:val="24"/>
          <w:szCs w:val="24"/>
          <w:lang w:val="be-BY"/>
        </w:rPr>
        <w:t>родителей с деревни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6E5150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03D75A6" w14:textId="77777777" w:rsidR="006E5150" w:rsidRPr="006E5150" w:rsidRDefault="006E5150" w:rsidP="006E51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Jhnat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 xml:space="preserve">  – отец.</w:t>
      </w:r>
    </w:p>
    <w:p w14:paraId="00D75D9D" w14:textId="77777777" w:rsidR="006E5150" w:rsidRPr="006E5150" w:rsidRDefault="006E5150" w:rsidP="006E51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Pe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ahija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612F10B2" w14:textId="77777777" w:rsidR="006E5150" w:rsidRPr="006E5150" w:rsidRDefault="006E5150" w:rsidP="006E51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Klemens - 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A07380" w14:textId="77777777" w:rsidR="006E5150" w:rsidRPr="006E5150" w:rsidRDefault="006E5150" w:rsidP="006E51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Kawalowa Ahafija - 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7BDDF3" w14:textId="77777777" w:rsidR="006E5150" w:rsidRPr="006E5150" w:rsidRDefault="006E5150" w:rsidP="006E51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bookmarkEnd w:id="1"/>
    <w:bookmarkEnd w:id="2"/>
    <w:p w14:paraId="38D1B7F8" w14:textId="6761BCDD" w:rsidR="00A444FF" w:rsidRDefault="00A444FF" w:rsidP="00A444FF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676D76A7" w14:textId="77777777" w:rsidR="0098397D" w:rsidRPr="000E74F0" w:rsidRDefault="0098397D" w:rsidP="0098397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253об.</w:t>
      </w:r>
      <w:r w:rsidRPr="000E74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№31/1795-р (коп).</w:t>
      </w:r>
      <w:r w:rsidRPr="000E74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D6DDF79" w14:textId="77777777" w:rsidR="0098397D" w:rsidRPr="000E74F0" w:rsidRDefault="0098397D" w:rsidP="009839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2319FF" w14:textId="77777777" w:rsidR="0098397D" w:rsidRPr="000E74F0" w:rsidRDefault="0098397D" w:rsidP="009839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74F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B458B0" wp14:editId="0EBB438A">
            <wp:extent cx="5940425" cy="11779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1AFB" w14:textId="77777777" w:rsidR="0098397D" w:rsidRPr="000E74F0" w:rsidRDefault="0098397D" w:rsidP="009839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7D1D18" w14:textId="77777777" w:rsidR="0098397D" w:rsidRPr="000E74F0" w:rsidRDefault="0098397D" w:rsidP="009839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сентября 1795 года. Метрическая запись о крещении.</w:t>
      </w:r>
    </w:p>
    <w:p w14:paraId="20D2231F" w14:textId="77777777" w:rsidR="0098397D" w:rsidRPr="000E74F0" w:rsidRDefault="0098397D" w:rsidP="009839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9A2A6A" w14:textId="77777777" w:rsidR="0098397D" w:rsidRPr="000E74F0" w:rsidRDefault="0098397D" w:rsidP="009839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0D59E94C" w14:textId="77777777" w:rsidR="0098397D" w:rsidRPr="000E74F0" w:rsidRDefault="0098397D" w:rsidP="009839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Jhnat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D57B258" w14:textId="77777777" w:rsidR="0098397D" w:rsidRPr="000E74F0" w:rsidRDefault="0098397D" w:rsidP="009839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Pe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ahia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861BA7A" w14:textId="77777777" w:rsidR="0098397D" w:rsidRPr="000E74F0" w:rsidRDefault="0098397D" w:rsidP="009839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Klemens – 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3BB25D" w14:textId="77777777" w:rsidR="0098397D" w:rsidRPr="000E74F0" w:rsidRDefault="0098397D" w:rsidP="009839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Ahafia – 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365DAC" w14:textId="77777777" w:rsidR="0098397D" w:rsidRPr="000E74F0" w:rsidRDefault="0098397D" w:rsidP="009839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975390" w14:textId="77777777" w:rsidR="0098397D" w:rsidRPr="00A444FF" w:rsidRDefault="0098397D" w:rsidP="00A444FF">
      <w:pPr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98397D" w:rsidRPr="00A44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01A49"/>
    <w:rsid w:val="00341E2A"/>
    <w:rsid w:val="003D6A36"/>
    <w:rsid w:val="006E5150"/>
    <w:rsid w:val="007B7CDC"/>
    <w:rsid w:val="007E428D"/>
    <w:rsid w:val="009254C7"/>
    <w:rsid w:val="0098397D"/>
    <w:rsid w:val="00A444FF"/>
    <w:rsid w:val="00A8209F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2022-04-06T14:09:00Z</dcterms:modified>
</cp:coreProperties>
</file>