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F8EBAA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F30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B9A83" w14:textId="7DDD3193" w:rsidR="001D6FF7" w:rsidRPr="00756583" w:rsidRDefault="00BD6418" w:rsidP="001D6F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r>
        <w:rPr>
          <w:rFonts w:ascii="Times New Roman" w:hAnsi="Times New Roman" w:cs="Times New Roman"/>
          <w:sz w:val="24"/>
          <w:szCs w:val="24"/>
        </w:rPr>
        <w:t>2 марта 1813</w:t>
      </w:r>
      <w:r w:rsidR="001D6FF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40 лет (родился около 1773 г)</w:t>
      </w:r>
      <w:r w:rsidR="001D6FF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1D6FF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3B40A2">
        <w:rPr>
          <w:rFonts w:ascii="Times New Roman" w:hAnsi="Times New Roman" w:cs="Times New Roman"/>
          <w:sz w:val="24"/>
          <w:szCs w:val="24"/>
        </w:rPr>
        <w:t>об</w:t>
      </w:r>
      <w:r w:rsidR="001D6FF7">
        <w:rPr>
          <w:rFonts w:ascii="Times New Roman" w:hAnsi="Times New Roman" w:cs="Times New Roman"/>
          <w:sz w:val="24"/>
          <w:szCs w:val="24"/>
        </w:rPr>
        <w:t xml:space="preserve">, 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B4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B4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D6F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D6F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D6F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7C2EDC" w14:textId="53CAF2DB" w:rsidR="00BD6418" w:rsidRPr="00BD6418" w:rsidRDefault="00F80F6E" w:rsidP="00BD64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D64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685"/>
      <w:bookmarkStart w:id="2" w:name="_Hlk71010039"/>
      <w:bookmarkStart w:id="3" w:name="_Hlk70270059"/>
      <w:r w:rsidR="00BD6418" w:rsidRPr="00BD64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BD6418" w:rsidRPr="00BD64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BD6418" w:rsidRPr="00BD6418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BD6418" w:rsidRPr="00BD641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D6418" w:rsidRPr="00BD64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1E7FD3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1A6339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D641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6AD7B3" wp14:editId="11E193DF">
            <wp:extent cx="5940425" cy="1037590"/>
            <wp:effectExtent l="0" t="0" r="3175" b="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393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F604EA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4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марта 1813 года. Метрическая запись об отпевании.</w:t>
      </w:r>
    </w:p>
    <w:p w14:paraId="29276CC9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852486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6418">
        <w:rPr>
          <w:rFonts w:ascii="Times New Roman" w:eastAsia="Calibri" w:hAnsi="Times New Roman" w:cs="Times New Roman"/>
          <w:sz w:val="24"/>
          <w:szCs w:val="24"/>
          <w:lang w:val="pl-PL"/>
        </w:rPr>
        <w:t>Czaplay</w:t>
      </w:r>
      <w:r w:rsidRPr="00BD64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6418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BD6418">
        <w:rPr>
          <w:rFonts w:ascii="Times New Roman" w:eastAsia="Calibri" w:hAnsi="Times New Roman" w:cs="Times New Roman"/>
          <w:sz w:val="24"/>
          <w:szCs w:val="24"/>
        </w:rPr>
        <w:t xml:space="preserve"> – умерший, 40 лет, с деревни </w:t>
      </w:r>
      <w:proofErr w:type="spellStart"/>
      <w:r w:rsidRPr="00BD641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D6418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BD641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D641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D709C9" w14:textId="77777777" w:rsidR="00BD6418" w:rsidRPr="00BD6418" w:rsidRDefault="00BD6418" w:rsidP="00BD64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641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D64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641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D641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B9BEC52" w14:textId="129F4D72" w:rsidR="00671B93" w:rsidRPr="00671B93" w:rsidRDefault="00671B93" w:rsidP="00BD641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004F4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B40A2"/>
    <w:rsid w:val="003D6A36"/>
    <w:rsid w:val="00671B93"/>
    <w:rsid w:val="007B7CDC"/>
    <w:rsid w:val="007E428D"/>
    <w:rsid w:val="00B75F14"/>
    <w:rsid w:val="00BD4F45"/>
    <w:rsid w:val="00BD6418"/>
    <w:rsid w:val="00BD6F30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2022-09-25T06:53:00Z</dcterms:modified>
</cp:coreProperties>
</file>