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D132CF" w:rsidR="00CC32B6" w:rsidRPr="00CE6F42" w:rsidRDefault="00CE6F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</w:t>
      </w:r>
      <w:r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DDB">
        <w:rPr>
          <w:rFonts w:ascii="Times New Roman" w:hAnsi="Times New Roman" w:cs="Times New Roman"/>
          <w:b/>
          <w:bCs/>
          <w:sz w:val="24"/>
          <w:szCs w:val="24"/>
        </w:rPr>
        <w:t>Марцияна Кондратова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Szmat</w:t>
      </w:r>
      <w:r w:rsidR="009C5DD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DD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Marcijana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6F4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0AAEA" w14:textId="04971C39" w:rsidR="00290330" w:rsidRDefault="00CE6F42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1818</w:t>
      </w:r>
      <w:r w:rsidR="0029033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290330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290330">
        <w:rPr>
          <w:rFonts w:ascii="Times New Roman" w:hAnsi="Times New Roman" w:cs="Times New Roman"/>
          <w:sz w:val="24"/>
          <w:szCs w:val="24"/>
        </w:rPr>
        <w:t xml:space="preserve">, </w:t>
      </w:r>
      <w:r w:rsidR="002903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2903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2903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2903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290330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290330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BD31FE" w14:textId="77777777" w:rsidR="00CE6F42" w:rsidRPr="00CE6F42" w:rsidRDefault="00290330" w:rsidP="00CE6F4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CE6F42"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CE6F42" w:rsidRPr="00CE6F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E6F42" w:rsidRPr="00CE6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CE6F42" w:rsidRPr="00CE6F4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CE6F42" w:rsidRPr="00CE6F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E6F42" w:rsidRPr="00CE6F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339D09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1C5236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E6F4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20357D" wp14:editId="26B0C71E">
            <wp:extent cx="5940425" cy="734506"/>
            <wp:effectExtent l="0" t="0" r="3175" b="8890"/>
            <wp:docPr id="758" name="Рисунок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9D8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6E306D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октября 1818 года. Метрическая запись о крещении.</w:t>
      </w:r>
    </w:p>
    <w:p w14:paraId="4C44679D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7DDB4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Marcijana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B114345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</w:t>
      </w:r>
      <w:r w:rsidRPr="00CE6F42">
        <w:rPr>
          <w:rFonts w:ascii="Times New Roman" w:eastAsia="Calibri" w:hAnsi="Times New Roman" w:cs="Times New Roman"/>
          <w:noProof/>
          <w:color w:val="C00000"/>
          <w:sz w:val="24"/>
          <w:szCs w:val="24"/>
          <w:lang w:val="pl-PL"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Kondrat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4E71BB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CE6F42">
        <w:rPr>
          <w:rFonts w:ascii="Times New Roman" w:eastAsia="Calibri" w:hAnsi="Times New Roman" w:cs="Times New Roman"/>
          <w:noProof/>
          <w:color w:val="C00000"/>
          <w:sz w:val="24"/>
          <w:szCs w:val="24"/>
          <w:lang w:val="pl-PL"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Anna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6DC73B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811A64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Tomkowiczowa Anastazija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DE7580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E6F4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E6F4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E6F4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F54BB8" w14:textId="024E7D0E" w:rsidR="00290330" w:rsidRPr="00CE6F42" w:rsidRDefault="00290330" w:rsidP="00CE6F42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95B05"/>
    <w:rsid w:val="00996C5E"/>
    <w:rsid w:val="009C5DDB"/>
    <w:rsid w:val="00A87E8A"/>
    <w:rsid w:val="00AF581D"/>
    <w:rsid w:val="00B75F14"/>
    <w:rsid w:val="00BD4F45"/>
    <w:rsid w:val="00CC32B6"/>
    <w:rsid w:val="00CE6F4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2022-08-13T05:16:00Z</dcterms:modified>
</cp:coreProperties>
</file>