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750865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56290">
        <w:rPr>
          <w:rFonts w:ascii="Times New Roman" w:hAnsi="Times New Roman" w:cs="Times New Roman"/>
          <w:b/>
          <w:bCs/>
          <w:sz w:val="24"/>
          <w:szCs w:val="24"/>
        </w:rPr>
        <w:t>Тодор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56290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 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04198" w14:textId="2CB3C083" w:rsidR="00B70798" w:rsidRPr="00756583" w:rsidRDefault="00D56290" w:rsidP="00B7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октября 1819</w:t>
      </w:r>
      <w:r w:rsidR="00B7079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Евой Шапелевич</w:t>
      </w:r>
      <w:r w:rsidR="00B7079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B7079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B70798">
        <w:rPr>
          <w:rFonts w:ascii="Times New Roman" w:hAnsi="Times New Roman" w:cs="Times New Roman"/>
          <w:sz w:val="24"/>
          <w:szCs w:val="24"/>
        </w:rPr>
        <w:t xml:space="preserve">, </w:t>
      </w:r>
      <w:r w:rsidR="00B707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B707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(об)</w:t>
      </w:r>
      <w:r w:rsidR="00B70798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18831" w14:textId="77777777" w:rsidR="00D56290" w:rsidRPr="00D56290" w:rsidRDefault="00B70798" w:rsidP="00D5629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D56290" w:rsidRPr="00D5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D56290" w:rsidRPr="00D5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№6/1819</w:t>
      </w:r>
      <w:r w:rsidR="00D56290" w:rsidRPr="00D5629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56290" w:rsidRPr="00D5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92CE65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049F48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9FA0BB" wp14:editId="67E60863">
            <wp:extent cx="5940425" cy="1434065"/>
            <wp:effectExtent l="0" t="0" r="3175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558A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615471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октября 1819 года. Запись о венчании.</w:t>
      </w:r>
    </w:p>
    <w:p w14:paraId="7BF14D90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397755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629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D5629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5629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Teodor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Отруб.</w:t>
      </w:r>
    </w:p>
    <w:p w14:paraId="7EA3F8FA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Szapielewiczowna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73938DD2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Haponowicz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B4ACFE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45D8847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CC7270" w14:textId="4341FD4F" w:rsidR="00B70798" w:rsidRPr="00DD0721" w:rsidRDefault="00B70798" w:rsidP="00D562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B7781"/>
    <w:rsid w:val="00502F78"/>
    <w:rsid w:val="006133BA"/>
    <w:rsid w:val="00721BFC"/>
    <w:rsid w:val="007B7CDC"/>
    <w:rsid w:val="00892F02"/>
    <w:rsid w:val="00A87E8A"/>
    <w:rsid w:val="00B70798"/>
    <w:rsid w:val="00B75F14"/>
    <w:rsid w:val="00BD4F45"/>
    <w:rsid w:val="00CC32B6"/>
    <w:rsid w:val="00D10616"/>
    <w:rsid w:val="00D44E91"/>
    <w:rsid w:val="00D56290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2022-09-11T13:46:00Z</dcterms:modified>
</cp:coreProperties>
</file>