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3AB09A" w:rsidR="00CC32B6" w:rsidRDefault="00BF78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Зыз </w:t>
      </w:r>
      <w:r w:rsidR="00935F4F">
        <w:rPr>
          <w:rFonts w:ascii="Times New Roman" w:hAnsi="Times New Roman" w:cs="Times New Roman"/>
          <w:b/>
          <w:bCs/>
          <w:sz w:val="24"/>
          <w:szCs w:val="24"/>
        </w:rPr>
        <w:t>Петронеля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</w:t>
      </w:r>
      <w:r w:rsidR="00FD6C8A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35F4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3205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F7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F4F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Petronilla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91121" w14:textId="4F95F47D" w:rsidR="00992B0B" w:rsidRPr="00756583" w:rsidRDefault="00992B0B" w:rsidP="00992B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мая 1808 г – крещение (НИАБ 937-4-32,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7C8443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532BE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Pr="003532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№14/1808</w:t>
      </w:r>
      <w:r w:rsidRPr="003532BE">
        <w:rPr>
          <w:rFonts w:ascii="Times New Roman" w:hAnsi="Times New Roman" w:cs="Times New Roman"/>
          <w:b/>
          <w:sz w:val="24"/>
          <w:szCs w:val="24"/>
        </w:rPr>
        <w:t>-р</w:t>
      </w:r>
      <w:r w:rsidRPr="003532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EAD7F5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6B8EC5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2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45C5C" wp14:editId="31481508">
            <wp:extent cx="5940425" cy="1170940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0152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C73E4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24 мая</w:t>
      </w:r>
      <w:r w:rsidRPr="003532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28E6C826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9916DF" w14:textId="77777777" w:rsidR="00992B0B" w:rsidRPr="003532BE" w:rsidRDefault="00992B0B" w:rsidP="00992B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40F4446" w14:textId="77777777" w:rsidR="00992B0B" w:rsidRPr="003532BE" w:rsidRDefault="00992B0B" w:rsidP="00992B0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8BB1469" w14:textId="77777777" w:rsidR="00992B0B" w:rsidRPr="003532BE" w:rsidRDefault="00992B0B" w:rsidP="00992B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C0AD7F5" w14:textId="77777777" w:rsidR="00992B0B" w:rsidRPr="003532BE" w:rsidRDefault="00992B0B" w:rsidP="00992B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70BCDB6" w14:textId="77777777" w:rsidR="00992B0B" w:rsidRPr="003532BE" w:rsidRDefault="00992B0B" w:rsidP="00992B0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532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ADF94C3" w14:textId="77777777" w:rsidR="00992B0B" w:rsidRPr="003532BE" w:rsidRDefault="00992B0B" w:rsidP="00992B0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532BE">
        <w:rPr>
          <w:rFonts w:ascii="Times New Roman" w:hAnsi="Times New Roman" w:cs="Times New Roman"/>
          <w:bCs/>
          <w:sz w:val="24"/>
          <w:szCs w:val="24"/>
          <w:lang w:val="pl-PL"/>
        </w:rPr>
        <w:t>Scindzelewski</w:t>
      </w:r>
      <w:r w:rsidRPr="003532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32BE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532BE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5E5AC7EB" w14:textId="77777777" w:rsidR="00992B0B" w:rsidRPr="00F33C0E" w:rsidRDefault="00992B0B" w:rsidP="00992B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D1AD99" w14:textId="77777777" w:rsidR="00992B0B" w:rsidRPr="00F33C0E" w:rsidRDefault="00992B0B" w:rsidP="00FD6C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92B0B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3205E"/>
    <w:rsid w:val="00935F4F"/>
    <w:rsid w:val="00992B0B"/>
    <w:rsid w:val="0099460C"/>
    <w:rsid w:val="00A87E8A"/>
    <w:rsid w:val="00B21C3C"/>
    <w:rsid w:val="00B75F14"/>
    <w:rsid w:val="00BD4F45"/>
    <w:rsid w:val="00BF7859"/>
    <w:rsid w:val="00CC32B6"/>
    <w:rsid w:val="00D44E91"/>
    <w:rsid w:val="00F33C0E"/>
    <w:rsid w:val="00FD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2023-01-21T11:52:00Z</dcterms:modified>
</cp:coreProperties>
</file>