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70A9D6" w:rsidR="00CC32B6" w:rsidRDefault="00995F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</w:t>
      </w:r>
      <w:r w:rsidR="00BB655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553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</w:t>
      </w:r>
      <w:r w:rsidR="00BB655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436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55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D3C84D" w:rsidR="00CC32B6" w:rsidRPr="00756583" w:rsidRDefault="009436E3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83289"/>
      <w:bookmarkStart w:id="1" w:name="_Hlk100251638"/>
      <w:r>
        <w:rPr>
          <w:rFonts w:ascii="Times New Roman" w:hAnsi="Times New Roman" w:cs="Times New Roman"/>
          <w:sz w:val="24"/>
          <w:szCs w:val="24"/>
        </w:rPr>
        <w:t>9 ноября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B6553">
        <w:rPr>
          <w:rFonts w:ascii="Times New Roman" w:hAnsi="Times New Roman" w:cs="Times New Roman"/>
          <w:sz w:val="24"/>
          <w:szCs w:val="24"/>
        </w:rPr>
        <w:t>молодым Дмитрием Лисичёнком с деревни Недаль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995FC1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95F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FE022E" w14:textId="77777777" w:rsidR="009436E3" w:rsidRPr="009436E3" w:rsidRDefault="00281F8F" w:rsidP="009436E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0251624"/>
      <w:bookmarkEnd w:id="2"/>
      <w:r w:rsidR="009436E3" w:rsidRPr="009436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9436E3" w:rsidRPr="00943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№23/1813</w:t>
      </w:r>
      <w:r w:rsidR="009436E3" w:rsidRPr="009436E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436E3" w:rsidRPr="00943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A6A2E2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C3A1D2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436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53C0C" wp14:editId="339D53A1">
            <wp:extent cx="5940425" cy="1765757"/>
            <wp:effectExtent l="0" t="0" r="3175" b="635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00E1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42A0DC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36E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ноября 1813 года. Запись о венчании.</w:t>
      </w:r>
    </w:p>
    <w:p w14:paraId="5422120E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1B7FC6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Lisowski</w:t>
      </w:r>
      <w:r w:rsidRPr="009436E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Dymitr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Недаль.</w:t>
      </w:r>
    </w:p>
    <w:p w14:paraId="4C019CDB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74EB53CC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Jakubowicz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2FABBF0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8089F5B" w14:textId="77777777" w:rsidR="009436E3" w:rsidRPr="009436E3" w:rsidRDefault="009436E3" w:rsidP="009436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43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436E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386BDFF" w14:textId="2DD6569B" w:rsidR="0039245E" w:rsidRPr="00995FC1" w:rsidRDefault="0039245E" w:rsidP="009436E3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9245E"/>
    <w:rsid w:val="003D6A36"/>
    <w:rsid w:val="004E09E8"/>
    <w:rsid w:val="00610175"/>
    <w:rsid w:val="007B7CDC"/>
    <w:rsid w:val="009436E3"/>
    <w:rsid w:val="00995FC1"/>
    <w:rsid w:val="00B75F14"/>
    <w:rsid w:val="00BB6553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2022-09-08T05:01:00Z</dcterms:modified>
</cp:coreProperties>
</file>