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DFEDB8" w:rsidR="00CC32B6" w:rsidRDefault="00471B90" w:rsidP="00471B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Стрельчёнок </w:t>
      </w:r>
      <w:r w:rsidR="0084637D">
        <w:rPr>
          <w:rFonts w:ascii="Times New Roman" w:hAnsi="Times New Roman" w:cs="Times New Roman"/>
          <w:b/>
          <w:bCs/>
          <w:sz w:val="24"/>
          <w:szCs w:val="24"/>
        </w:rPr>
        <w:t>(Сушко) 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Stralczon</w:t>
      </w:r>
      <w:r w:rsidR="0084637D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471B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637D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 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43F4207" w:rsidR="00CC32B6" w:rsidRPr="00756583" w:rsidRDefault="00C52BD2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января 1803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84637D">
        <w:rPr>
          <w:rFonts w:ascii="Times New Roman" w:hAnsi="Times New Roman" w:cs="Times New Roman"/>
          <w:sz w:val="24"/>
          <w:szCs w:val="24"/>
        </w:rPr>
        <w:t>молодым Грыгором Стрельчёнком с деревни Маковье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71B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DB2C7B" w14:textId="0BFB26E5" w:rsidR="00C52BD2" w:rsidRPr="00C52BD2" w:rsidRDefault="00C364C8" w:rsidP="00C52BD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C52B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351803"/>
      <w:r w:rsidR="00C52BD2" w:rsidRPr="00C52B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="00C52BD2" w:rsidRPr="00C52B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№1/1803</w:t>
      </w:r>
      <w:r w:rsidR="00C52BD2" w:rsidRPr="00C52BD2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C52BD2" w:rsidRPr="00C52B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1466139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0C88D1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52B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1FCF82" wp14:editId="14688106">
            <wp:extent cx="5940425" cy="1543812"/>
            <wp:effectExtent l="0" t="0" r="317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B436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B33FE0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2B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января 1803 года. Метрическая запись о венчании.</w:t>
      </w:r>
    </w:p>
    <w:p w14:paraId="6EA6606B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CDE639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BD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Stralczonek</w:t>
      </w:r>
      <w:r w:rsidRPr="00C52BD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52BD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Hryhor</w:t>
      </w:r>
      <w:r w:rsidRPr="00C52BD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Маковье.</w:t>
      </w:r>
    </w:p>
    <w:p w14:paraId="19061491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C52BD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2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C52BD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Разлитье.</w:t>
      </w:r>
    </w:p>
    <w:p w14:paraId="194FBBE5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BD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Stralczonek</w:t>
      </w:r>
      <w:r w:rsidRPr="00C52BD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52BD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Kondrat</w:t>
      </w:r>
      <w:r w:rsidRPr="00C52BD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Маковье.</w:t>
      </w:r>
    </w:p>
    <w:p w14:paraId="22E80308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C52BD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2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Jakow</w:t>
      </w:r>
      <w:r w:rsidRPr="00C52BD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Разлитье.</w:t>
      </w:r>
    </w:p>
    <w:p w14:paraId="39C8FE48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52BD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2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52BD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6AE6493" w14:textId="6ECFE8B8" w:rsidR="004566B7" w:rsidRPr="004566B7" w:rsidRDefault="004566B7" w:rsidP="00C52BD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0"/>
    <w:p w14:paraId="223483C6" w14:textId="77777777" w:rsidR="00C54BCC" w:rsidRPr="00C364C8" w:rsidRDefault="00C54BCC" w:rsidP="00471B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566B7"/>
    <w:rsid w:val="00471B90"/>
    <w:rsid w:val="00592B37"/>
    <w:rsid w:val="007B7CDC"/>
    <w:rsid w:val="0084637D"/>
    <w:rsid w:val="00B75F14"/>
    <w:rsid w:val="00BD4F45"/>
    <w:rsid w:val="00C364C8"/>
    <w:rsid w:val="00C52BD2"/>
    <w:rsid w:val="00C54BCC"/>
    <w:rsid w:val="00CC32B6"/>
    <w:rsid w:val="00CD060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2022-08-29T10:07:00Z</dcterms:modified>
</cp:coreProperties>
</file>