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865F37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20AE5">
        <w:rPr>
          <w:rFonts w:ascii="Times New Roman" w:hAnsi="Times New Roman" w:cs="Times New Roman"/>
          <w:b/>
          <w:bCs/>
          <w:sz w:val="24"/>
          <w:szCs w:val="24"/>
        </w:rPr>
        <w:t>Винценты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0AE5">
        <w:rPr>
          <w:rFonts w:ascii="Times New Roman" w:hAnsi="Times New Roman" w:cs="Times New Roman"/>
          <w:b/>
          <w:bCs/>
          <w:sz w:val="24"/>
          <w:szCs w:val="24"/>
          <w:lang w:val="pl-PL"/>
        </w:rPr>
        <w:t>Wincenty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AFFB9FD" w:rsidR="00CC32B6" w:rsidRPr="00756583" w:rsidRDefault="0096716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июня 1816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20A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5DFDF" w14:textId="77777777" w:rsidR="0096716E" w:rsidRPr="0096716E" w:rsidRDefault="002D2C3F" w:rsidP="0096716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96716E"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93об. </w:t>
      </w:r>
      <w:r w:rsidR="0096716E" w:rsidRPr="009671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6716E" w:rsidRPr="009671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15</w:t>
      </w:r>
      <w:r w:rsidR="0096716E" w:rsidRPr="0096716E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96716E" w:rsidRPr="009671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6716E" w:rsidRPr="009671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3A45D4" w14:textId="77777777" w:rsidR="0096716E" w:rsidRPr="0096716E" w:rsidRDefault="0096716E" w:rsidP="0096716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95AB5C" w14:textId="77777777" w:rsidR="0096716E" w:rsidRPr="0096716E" w:rsidRDefault="0096716E" w:rsidP="0096716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6716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A84BFF8" wp14:editId="41C554F3">
            <wp:extent cx="5940425" cy="767614"/>
            <wp:effectExtent l="0" t="0" r="3175" b="0"/>
            <wp:docPr id="618" name="Рисунок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BDFE" w14:textId="77777777" w:rsidR="0096716E" w:rsidRPr="0096716E" w:rsidRDefault="0096716E" w:rsidP="0096716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147D62" w14:textId="77777777" w:rsidR="0096716E" w:rsidRPr="0096716E" w:rsidRDefault="0096716E" w:rsidP="0096716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июня 1816 года. Метрическая запись о крещении.</w:t>
      </w:r>
    </w:p>
    <w:p w14:paraId="4A1AF6B6" w14:textId="77777777" w:rsidR="0096716E" w:rsidRPr="0096716E" w:rsidRDefault="0096716E" w:rsidP="0096716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77835B" w14:textId="77777777" w:rsidR="0096716E" w:rsidRPr="0096716E" w:rsidRDefault="0096716E" w:rsidP="00967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Wincenty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0EF6E85E" w14:textId="77777777" w:rsidR="0096716E" w:rsidRPr="0096716E" w:rsidRDefault="0096716E" w:rsidP="00967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13D1B5E" w14:textId="77777777" w:rsidR="0096716E" w:rsidRPr="0096716E" w:rsidRDefault="0096716E" w:rsidP="00967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04FA7FD" w14:textId="77777777" w:rsidR="0096716E" w:rsidRPr="0096716E" w:rsidRDefault="0096716E" w:rsidP="00967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Marcin – 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EC4949" w14:textId="77777777" w:rsidR="0096716E" w:rsidRPr="0096716E" w:rsidRDefault="0096716E" w:rsidP="00967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Ullana – 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67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C44E16" w14:textId="77777777" w:rsidR="0096716E" w:rsidRPr="0096716E" w:rsidRDefault="0096716E" w:rsidP="009671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6716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6716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6716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9175926" w14:textId="46F4704B" w:rsidR="005739D1" w:rsidRPr="005739D1" w:rsidRDefault="005739D1" w:rsidP="0096716E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85ED3"/>
    <w:rsid w:val="002D2C3F"/>
    <w:rsid w:val="002F6A07"/>
    <w:rsid w:val="005739D1"/>
    <w:rsid w:val="00620AE5"/>
    <w:rsid w:val="007B7CDC"/>
    <w:rsid w:val="0096716E"/>
    <w:rsid w:val="00A26785"/>
    <w:rsid w:val="00B75F14"/>
    <w:rsid w:val="00BD4F45"/>
    <w:rsid w:val="00CC32B6"/>
    <w:rsid w:val="00D44E91"/>
    <w:rsid w:val="00E7202F"/>
    <w:rsid w:val="00F2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2022-08-07T10:03:00Z</dcterms:modified>
</cp:coreProperties>
</file>