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071A6C4" w:rsidR="00CC32B6" w:rsidRDefault="002F45F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982DE7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982DE7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2F45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2DE7">
        <w:rPr>
          <w:rFonts w:ascii="Times New Roman" w:hAnsi="Times New Roman" w:cs="Times New Roman"/>
          <w:b/>
          <w:bCs/>
          <w:sz w:val="24"/>
          <w:szCs w:val="24"/>
          <w:lang w:val="pl-PL"/>
        </w:rPr>
        <w:t>Audacya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F98257" w14:textId="79CA4324" w:rsidR="00721AB8" w:rsidRPr="00756583" w:rsidRDefault="002F45FA" w:rsidP="00721A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865591"/>
      <w:r>
        <w:rPr>
          <w:rFonts w:ascii="Times New Roman" w:hAnsi="Times New Roman" w:cs="Times New Roman"/>
          <w:sz w:val="24"/>
          <w:szCs w:val="24"/>
          <w:lang w:val="be-BY"/>
        </w:rPr>
        <w:t>9 ноября 1798</w:t>
      </w:r>
      <w:r w:rsidR="00721AB8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  <w:lang w:val="be-BY"/>
        </w:rPr>
        <w:t>сына Николая</w:t>
      </w:r>
      <w:r w:rsidR="00721AB8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721AB8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123</w:t>
      </w:r>
      <w:r w:rsidR="00721AB8">
        <w:rPr>
          <w:rFonts w:ascii="Times New Roman" w:hAnsi="Times New Roman" w:cs="Times New Roman"/>
          <w:sz w:val="24"/>
          <w:szCs w:val="24"/>
        </w:rPr>
        <w:t xml:space="preserve">, </w:t>
      </w:r>
      <w:r w:rsidR="00721AB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721AB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721A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721A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7F4565" w:rsidRPr="007F45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721AB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BD9198" w14:textId="54258BA8" w:rsidR="002F45FA" w:rsidRPr="002F45FA" w:rsidRDefault="002276A9" w:rsidP="002F45F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2F45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608"/>
      <w:r w:rsidR="002F45FA" w:rsidRPr="002F45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123.</w:t>
      </w:r>
      <w:r w:rsidR="002F45FA" w:rsidRPr="002F45F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№16/1798</w:t>
      </w:r>
      <w:r w:rsidR="002F45FA" w:rsidRPr="002F45FA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2F45FA" w:rsidRPr="002F45F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3874AB0" w14:textId="77777777" w:rsidR="002F45FA" w:rsidRPr="002F45FA" w:rsidRDefault="002F45FA" w:rsidP="002F45F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490CF1" w14:textId="77777777" w:rsidR="002F45FA" w:rsidRPr="002F45FA" w:rsidRDefault="002F45FA" w:rsidP="002F45F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F45F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FD2785" wp14:editId="7CE1C752">
            <wp:extent cx="5940425" cy="487680"/>
            <wp:effectExtent l="0" t="0" r="317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4C93" w14:textId="77777777" w:rsidR="002F45FA" w:rsidRPr="002F45FA" w:rsidRDefault="002F45FA" w:rsidP="002F45F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2C060C4" w14:textId="77777777" w:rsidR="002F45FA" w:rsidRPr="002F45FA" w:rsidRDefault="002F45FA" w:rsidP="002F45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F45FA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2F45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9 ноября 1798 года. Метрическая запись о крещении.</w:t>
      </w:r>
    </w:p>
    <w:p w14:paraId="094D3658" w14:textId="77777777" w:rsidR="002F45FA" w:rsidRPr="002F45FA" w:rsidRDefault="002F45FA" w:rsidP="002F45F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22A7A19" w14:textId="77777777" w:rsidR="002F45FA" w:rsidRPr="002F45FA" w:rsidRDefault="002F45FA" w:rsidP="002F45F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Niko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Шилы.</w:t>
      </w:r>
    </w:p>
    <w:p w14:paraId="629B10C2" w14:textId="224D2C06" w:rsidR="002F45FA" w:rsidRPr="002F45FA" w:rsidRDefault="002F45FA" w:rsidP="002F45F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Alexi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1DED018" w14:textId="77777777" w:rsidR="002F45FA" w:rsidRPr="002F45FA" w:rsidRDefault="002F45FA" w:rsidP="002F45F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Audacya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BE21EF6" w14:textId="77777777" w:rsidR="002F45FA" w:rsidRPr="002F45FA" w:rsidRDefault="002F45FA" w:rsidP="002F45F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Kychiw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Jasko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7CCA68C1" w14:textId="77777777" w:rsidR="002F45FA" w:rsidRPr="002F45FA" w:rsidRDefault="002F45FA" w:rsidP="002F45F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Arendakowa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Darya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7C21A673" w14:textId="77777777" w:rsidR="002F45FA" w:rsidRPr="002F45FA" w:rsidRDefault="002F45FA" w:rsidP="002F45FA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2F45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2F45F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F45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2F45F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A9988C1" w14:textId="31FB912D" w:rsidR="00C613B5" w:rsidRPr="00C613B5" w:rsidRDefault="00C613B5" w:rsidP="002F45FA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51F7B402" w14:textId="77777777" w:rsidR="002276A9" w:rsidRPr="00C613B5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2276A9" w:rsidRPr="00C6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2F45FA"/>
    <w:rsid w:val="005739D1"/>
    <w:rsid w:val="006B58F0"/>
    <w:rsid w:val="006E3C30"/>
    <w:rsid w:val="00721AB8"/>
    <w:rsid w:val="007A1308"/>
    <w:rsid w:val="007B7CDC"/>
    <w:rsid w:val="007F4565"/>
    <w:rsid w:val="00982DE7"/>
    <w:rsid w:val="00A41BA0"/>
    <w:rsid w:val="00B75F14"/>
    <w:rsid w:val="00BD4F45"/>
    <w:rsid w:val="00C613B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2022-11-04T16:59:00Z</dcterms:modified>
</cp:coreProperties>
</file>