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9C2067" w:rsidR="00CC32B6" w:rsidRPr="003C5A04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3C5A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EE1">
        <w:rPr>
          <w:rFonts w:ascii="Times New Roman" w:hAnsi="Times New Roman" w:cs="Times New Roman"/>
          <w:b/>
          <w:bCs/>
          <w:sz w:val="24"/>
          <w:szCs w:val="24"/>
        </w:rPr>
        <w:t>Марта Степанова младшая</w:t>
      </w:r>
      <w:r w:rsidR="00CC32B6" w:rsidRPr="003C5A0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3C5A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7075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06EE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7075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C5A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EE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3C5A0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C5A0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1E773" w14:textId="328909D5" w:rsidR="003C5A04" w:rsidRPr="00756583" w:rsidRDefault="003C5A04" w:rsidP="003C5A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8804"/>
      <w:r>
        <w:rPr>
          <w:rFonts w:ascii="Times New Roman" w:hAnsi="Times New Roman" w:cs="Times New Roman"/>
          <w:sz w:val="24"/>
          <w:szCs w:val="24"/>
        </w:rPr>
        <w:t xml:space="preserve">8 июня 1796 года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5F1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1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61D53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6E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D30B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06EE1">
        <w:rPr>
          <w:rFonts w:ascii="Times New Roman" w:eastAsia="Calibri" w:hAnsi="Times New Roman" w:cs="Times New Roman"/>
          <w:sz w:val="24"/>
          <w:szCs w:val="24"/>
        </w:rPr>
        <w:t xml:space="preserve"> 29-</w:t>
      </w:r>
      <w:r w:rsidRPr="00ED30B4">
        <w:rPr>
          <w:rFonts w:ascii="Times New Roman" w:eastAsia="Calibri" w:hAnsi="Times New Roman" w:cs="Times New Roman"/>
          <w:sz w:val="24"/>
          <w:szCs w:val="24"/>
        </w:rPr>
        <w:t>об</w:t>
      </w:r>
      <w:r w:rsidRPr="00606EE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D30B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№61</w:t>
      </w:r>
      <w:r w:rsidRPr="00ED30B4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ED30B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D30B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7AFE49A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E1AD8F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30B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DCAE861" wp14:editId="4C41C394">
            <wp:extent cx="5940425" cy="592878"/>
            <wp:effectExtent l="0" t="0" r="3175" b="0"/>
            <wp:docPr id="2959" name="Рисунок 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F09C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DA6A37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D30B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D30B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июня 1796 года. Метрическая запись о крещении.</w:t>
      </w:r>
    </w:p>
    <w:p w14:paraId="69298CC8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0AB576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D30B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D30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ED30B4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ED30B4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ED30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7E063C9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– </w:t>
      </w:r>
      <w:r w:rsidRPr="00ED30B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60C97F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Fruzyna – </w:t>
      </w:r>
      <w:r w:rsidRPr="00ED30B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1EDED0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Dubowski Jzydor - </w:t>
      </w:r>
      <w:r w:rsidRPr="00ED30B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568496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Agata - </w:t>
      </w:r>
      <w:r w:rsidRPr="00ED30B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296314" w14:textId="77777777" w:rsidR="004341B1" w:rsidRPr="00ED30B4" w:rsidRDefault="004341B1" w:rsidP="004341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D30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D30B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D30B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BC1E0B6" w14:textId="77777777" w:rsidR="004341B1" w:rsidRPr="003C5A04" w:rsidRDefault="004341B1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AA5E579" w14:textId="77777777" w:rsidR="003C5A04" w:rsidRPr="005F1DD9" w:rsidRDefault="003C5A04" w:rsidP="003C5A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32909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C5A0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F1D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F1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№33/1796-р (коп).</w:t>
      </w:r>
      <w:r w:rsidRPr="005F1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612980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81E57A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1D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4AB9EF" wp14:editId="22CBF8B1">
            <wp:extent cx="5940425" cy="104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1DC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18B2A9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июня 1796 года. Метрическая запись о крещении.</w:t>
      </w:r>
    </w:p>
    <w:p w14:paraId="7D8AF101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4CBE0E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59240151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535F49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Fruzyna – 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B4BB5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Dubowski Jzydor – 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1456F0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Szydłowska Agata – 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581C84" w14:textId="77777777" w:rsidR="003C5A04" w:rsidRPr="005F1DD9" w:rsidRDefault="003C5A04" w:rsidP="003C5A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F1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D7400"/>
    <w:rsid w:val="00241850"/>
    <w:rsid w:val="002442A9"/>
    <w:rsid w:val="003C5A04"/>
    <w:rsid w:val="004341B1"/>
    <w:rsid w:val="004A4B96"/>
    <w:rsid w:val="00552DF2"/>
    <w:rsid w:val="005739D1"/>
    <w:rsid w:val="00606EE1"/>
    <w:rsid w:val="007B7CDC"/>
    <w:rsid w:val="008D4E23"/>
    <w:rsid w:val="00930713"/>
    <w:rsid w:val="00A41BA0"/>
    <w:rsid w:val="00A81308"/>
    <w:rsid w:val="00B75F14"/>
    <w:rsid w:val="00BD4F45"/>
    <w:rsid w:val="00CC32B6"/>
    <w:rsid w:val="00D44E91"/>
    <w:rsid w:val="00E7202F"/>
    <w:rsid w:val="00F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2022-04-08T13:52:00Z</dcterms:modified>
</cp:coreProperties>
</file>