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4F43EB" w:rsidR="00CC32B6" w:rsidRDefault="000171D6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051BB3">
        <w:rPr>
          <w:rFonts w:ascii="Times New Roman" w:hAnsi="Times New Roman" w:cs="Times New Roman"/>
          <w:b/>
          <w:bCs/>
          <w:sz w:val="24"/>
          <w:szCs w:val="24"/>
        </w:rPr>
        <w:t>Матей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1BB3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64A6E4" w14:textId="23069CB5" w:rsidR="00051BB3" w:rsidRPr="00756583" w:rsidRDefault="00051BB3" w:rsidP="00051B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158800"/>
      <w:r>
        <w:rPr>
          <w:rFonts w:ascii="Times New Roman" w:hAnsi="Times New Roman" w:cs="Times New Roman"/>
          <w:sz w:val="24"/>
          <w:szCs w:val="24"/>
        </w:rPr>
        <w:t xml:space="preserve">4 марта 1800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Казимира, сына Хомы и Магдалены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Васильковка</w:t>
      </w:r>
      <w:r>
        <w:rPr>
          <w:rFonts w:ascii="Times New Roman" w:hAnsi="Times New Roman" w:cs="Times New Roman"/>
          <w:sz w:val="24"/>
          <w:szCs w:val="24"/>
        </w:rPr>
        <w:t xml:space="preserve"> (НИАБ 937-4-32, лист 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66368DA" w14:textId="77777777" w:rsidR="00051BB3" w:rsidRDefault="00051BB3" w:rsidP="00051B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BA1584" w14:textId="77777777" w:rsidR="00051BB3" w:rsidRPr="0047301F" w:rsidRDefault="00051BB3" w:rsidP="00051BB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15882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37C1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47301F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037C1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1.</w:t>
      </w:r>
      <w:r w:rsidRPr="00037C1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7301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№4/1800</w:t>
      </w:r>
      <w:r w:rsidRPr="0047301F">
        <w:rPr>
          <w:rFonts w:ascii="Times New Roman" w:hAnsi="Times New Roman" w:cs="Times New Roman"/>
          <w:b/>
          <w:sz w:val="24"/>
          <w:szCs w:val="24"/>
        </w:rPr>
        <w:t>-р</w:t>
      </w:r>
      <w:r w:rsidRPr="0047301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3D823C6" w14:textId="77777777" w:rsidR="00051BB3" w:rsidRPr="0047301F" w:rsidRDefault="00051BB3" w:rsidP="00051BB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5E12CF6" w14:textId="77777777" w:rsidR="00051BB3" w:rsidRPr="0047301F" w:rsidRDefault="00051BB3" w:rsidP="00051BB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7301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59DA58" wp14:editId="311A24E2">
            <wp:extent cx="5940425" cy="754380"/>
            <wp:effectExtent l="0" t="0" r="3175" b="762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9E87" w14:textId="77777777" w:rsidR="00051BB3" w:rsidRPr="0047301F" w:rsidRDefault="00051BB3" w:rsidP="00051BB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97C6DA0" w14:textId="77777777" w:rsidR="00051BB3" w:rsidRPr="0047301F" w:rsidRDefault="00051BB3" w:rsidP="00051BB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301F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47301F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47301F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47301F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47301F">
        <w:rPr>
          <w:rFonts w:ascii="Times New Roman" w:hAnsi="Times New Roman" w:cs="Times New Roman"/>
          <w:noProof/>
          <w:sz w:val="24"/>
          <w:szCs w:val="24"/>
          <w:lang w:eastAsia="ru-RU"/>
        </w:rPr>
        <w:t>4 марта 1800 года. Метрическая запись о крещении.</w:t>
      </w:r>
    </w:p>
    <w:p w14:paraId="058638AB" w14:textId="77777777" w:rsidR="00051BB3" w:rsidRPr="0047301F" w:rsidRDefault="00051BB3" w:rsidP="00051BB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938ABAD" w14:textId="77777777" w:rsidR="00051BB3" w:rsidRPr="0047301F" w:rsidRDefault="00051BB3" w:rsidP="00051BB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30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Rozinko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Casimir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5E1EBE1F" w14:textId="77777777" w:rsidR="00051BB3" w:rsidRPr="0047301F" w:rsidRDefault="00051BB3" w:rsidP="00051BB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30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Rozinko Thoma – 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70A6E4" w14:textId="77777777" w:rsidR="00051BB3" w:rsidRPr="0047301F" w:rsidRDefault="00051BB3" w:rsidP="00051BB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30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Rozinkowa Magdalena  – 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BF6DCA" w14:textId="77777777" w:rsidR="00051BB3" w:rsidRPr="0047301F" w:rsidRDefault="00051BB3" w:rsidP="00051BB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30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Шилы.</w:t>
      </w:r>
    </w:p>
    <w:p w14:paraId="12E3CCFB" w14:textId="77777777" w:rsidR="00051BB3" w:rsidRPr="0047301F" w:rsidRDefault="00051BB3" w:rsidP="00051BB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30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Auchinia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Шилы.</w:t>
      </w:r>
    </w:p>
    <w:p w14:paraId="483B708E" w14:textId="77777777" w:rsidR="00051BB3" w:rsidRPr="0047301F" w:rsidRDefault="00051BB3" w:rsidP="00051BB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7301F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4730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301F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47301F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2053C5D5" w14:textId="77777777" w:rsidR="006F0924" w:rsidRPr="0023122F" w:rsidRDefault="006F0924" w:rsidP="00051BB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1BB3"/>
    <w:rsid w:val="0023122F"/>
    <w:rsid w:val="00366C94"/>
    <w:rsid w:val="00433173"/>
    <w:rsid w:val="00471DF5"/>
    <w:rsid w:val="005A32EA"/>
    <w:rsid w:val="006F0924"/>
    <w:rsid w:val="00765C58"/>
    <w:rsid w:val="007B7CDC"/>
    <w:rsid w:val="00B24971"/>
    <w:rsid w:val="00B75F14"/>
    <w:rsid w:val="00B8111D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2022-12-17T05:44:00Z</dcterms:modified>
</cp:coreProperties>
</file>