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05A6F2F" wp14:textId="77777777"/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9468C"/>
  <w15:chartTrackingRefBased/>
  <w15:docId w15:val="{CF5DE218-F639-42C9-87C9-65C71E92BE03}"/>
  <w:rsids>
    <w:rsidRoot w:val="7B0D4625"/>
    <w:rsid w:val="7B0D462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a-DK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8EA039246D73142ABA0244E0E46C5B0" ma:contentTypeVersion="3" ma:contentTypeDescription="Opret et nyt dokument." ma:contentTypeScope="" ma:versionID="7fae28f016ada52b968b81d7d3c6161d">
  <xsd:schema xmlns:xsd="http://www.w3.org/2001/XMLSchema" xmlns:xs="http://www.w3.org/2001/XMLSchema" xmlns:p="http://schemas.microsoft.com/office/2006/metadata/properties" xmlns:ns2="253d996b-175e-4a12-81f6-c2afa33da693" targetNamespace="http://schemas.microsoft.com/office/2006/metadata/properties" ma:root="true" ma:fieldsID="385696a142e562b519cdd5eba3879cf4" ns2:_="">
    <xsd:import namespace="253d996b-175e-4a12-81f6-c2afa33da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3d996b-175e-4a12-81f6-c2afa33da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AA9C968-AEC6-4168-81C5-1E09A65455D9}"/>
</file>

<file path=customXml/itemProps2.xml><?xml version="1.0" encoding="utf-8"?>
<ds:datastoreItem xmlns:ds="http://schemas.openxmlformats.org/officeDocument/2006/customXml" ds:itemID="{91E374D2-572C-46F5-B3CC-C025C2FD68A3}"/>
</file>

<file path=customXml/itemProps3.xml><?xml version="1.0" encoding="utf-8"?>
<ds:datastoreItem xmlns:ds="http://schemas.openxmlformats.org/officeDocument/2006/customXml" ds:itemID="{8F4A9F62-504F-4C2F-B638-25438190677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Kirkeby Førrisdahl</dc:creator>
  <cp:keywords/>
  <dc:description/>
  <dcterms:created xsi:type="dcterms:W3CDTF">2026-09-01T11:16:27Z</dcterms:created>
  <dcterms:modified xsi:type="dcterms:W3CDTF">2012-08-07T03:31:00Z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0x010100D8EA039246D73142ABA0244E0E46C5B0</vt:lpwstr>
  </property>
</Properties>
</file>