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841A5" w14:textId="77777777" w:rsidR="00081398" w:rsidRPr="00081398" w:rsidRDefault="00081398" w:rsidP="00081398">
      <w:pPr>
        <w:spacing w:after="0"/>
        <w:jc w:val="both"/>
        <w:rPr>
          <w:b/>
          <w:bCs/>
        </w:rPr>
      </w:pPr>
      <w:r w:rsidRPr="00081398">
        <w:rPr>
          <w:b/>
          <w:bCs/>
        </w:rPr>
        <w:t>Задача</w:t>
      </w:r>
    </w:p>
    <w:p w14:paraId="503B5EC9" w14:textId="77777777" w:rsidR="00081398" w:rsidRDefault="00081398" w:rsidP="00081398">
      <w:pPr>
        <w:spacing w:after="0"/>
        <w:jc w:val="both"/>
      </w:pPr>
      <w:r>
        <w:t>Модифицировать условие задачи учитывая свои пожелания</w:t>
      </w:r>
    </w:p>
    <w:p w14:paraId="10B02B00" w14:textId="77777777" w:rsidR="00081398" w:rsidRDefault="00081398" w:rsidP="00081398">
      <w:pPr>
        <w:spacing w:after="0"/>
        <w:jc w:val="both"/>
      </w:pPr>
      <w:proofErr w:type="gramStart"/>
      <w:r>
        <w:t>Возможно  авторское</w:t>
      </w:r>
      <w:proofErr w:type="gramEnd"/>
      <w:r>
        <w:t xml:space="preserve"> условие задачи</w:t>
      </w:r>
    </w:p>
    <w:p w14:paraId="516E5AA4" w14:textId="77777777" w:rsidR="00081398" w:rsidRDefault="00081398" w:rsidP="00081398">
      <w:pPr>
        <w:spacing w:after="0"/>
        <w:jc w:val="both"/>
      </w:pPr>
      <w:r>
        <w:t xml:space="preserve">Использовать контейнеры: </w:t>
      </w:r>
    </w:p>
    <w:p w14:paraId="119835E6" w14:textId="77777777" w:rsidR="00081398" w:rsidRPr="00081398" w:rsidRDefault="00081398" w:rsidP="00081398">
      <w:pPr>
        <w:spacing w:after="0"/>
        <w:jc w:val="both"/>
        <w:rPr>
          <w:lang w:val="en-US"/>
        </w:rPr>
      </w:pPr>
      <w:r>
        <w:t xml:space="preserve"> </w:t>
      </w:r>
      <w:r w:rsidRPr="00081398">
        <w:rPr>
          <w:lang w:val="en-US"/>
        </w:rPr>
        <w:t>Vector, ArrayList, LinkedList, HashSet, TreeSet, HashMap, TreeMap.)</w:t>
      </w:r>
    </w:p>
    <w:p w14:paraId="175876BF" w14:textId="77777777" w:rsidR="00081398" w:rsidRPr="00081398" w:rsidRDefault="00081398" w:rsidP="00081398">
      <w:pPr>
        <w:spacing w:after="0"/>
        <w:jc w:val="both"/>
        <w:rPr>
          <w:lang w:val="en-US"/>
        </w:rPr>
      </w:pPr>
    </w:p>
    <w:p w14:paraId="37D04E16" w14:textId="77777777" w:rsidR="00081398" w:rsidRDefault="00081398" w:rsidP="00081398">
      <w:pPr>
        <w:spacing w:after="0"/>
        <w:jc w:val="both"/>
      </w:pPr>
      <w:r>
        <w:t>1) Задача "контакты"</w:t>
      </w:r>
    </w:p>
    <w:p w14:paraId="4D506D85" w14:textId="77777777" w:rsidR="00081398" w:rsidRDefault="00081398" w:rsidP="00081398">
      <w:pPr>
        <w:spacing w:after="0"/>
        <w:jc w:val="both"/>
      </w:pPr>
      <w:r>
        <w:t>а) разработать класс Контакт, определяющий запись в электронной книге мобильного</w:t>
      </w:r>
    </w:p>
    <w:p w14:paraId="218664C1" w14:textId="77777777" w:rsidR="00081398" w:rsidRDefault="00081398" w:rsidP="00081398">
      <w:pPr>
        <w:spacing w:after="0"/>
        <w:jc w:val="both"/>
      </w:pPr>
      <w:r>
        <w:t>телефона и содержащий по меньшей мере следующие поля:</w:t>
      </w:r>
    </w:p>
    <w:p w14:paraId="3BD406FF" w14:textId="77777777" w:rsidR="00081398" w:rsidRDefault="00081398" w:rsidP="00081398">
      <w:pPr>
        <w:spacing w:after="0"/>
        <w:jc w:val="both"/>
      </w:pPr>
      <w:r>
        <w:t>- *Наименование (имя человека или организации)</w:t>
      </w:r>
    </w:p>
    <w:p w14:paraId="501D3808" w14:textId="77777777" w:rsidR="00081398" w:rsidRDefault="00081398" w:rsidP="00081398">
      <w:pPr>
        <w:spacing w:after="0"/>
        <w:jc w:val="both"/>
      </w:pPr>
      <w:r>
        <w:t>- *Номер телефона мобильного</w:t>
      </w:r>
    </w:p>
    <w:p w14:paraId="0BFB6B1E" w14:textId="77777777" w:rsidR="00081398" w:rsidRDefault="00081398" w:rsidP="00081398">
      <w:pPr>
        <w:spacing w:after="0"/>
        <w:jc w:val="both"/>
      </w:pPr>
      <w:r>
        <w:t>- Номер телефона рабочего</w:t>
      </w:r>
    </w:p>
    <w:p w14:paraId="47491A11" w14:textId="77777777" w:rsidR="00081398" w:rsidRDefault="00081398" w:rsidP="00081398">
      <w:pPr>
        <w:spacing w:after="0"/>
        <w:jc w:val="both"/>
      </w:pPr>
      <w:r>
        <w:t>- Номер телефона (домашнего)</w:t>
      </w:r>
    </w:p>
    <w:p w14:paraId="5A79D28B" w14:textId="77777777" w:rsidR="00081398" w:rsidRDefault="00081398" w:rsidP="00081398">
      <w:pPr>
        <w:spacing w:after="0"/>
        <w:jc w:val="both"/>
      </w:pPr>
      <w:r>
        <w:t>- Адрес электронной почты</w:t>
      </w:r>
    </w:p>
    <w:p w14:paraId="0E8F0C92" w14:textId="77777777" w:rsidR="00081398" w:rsidRDefault="00081398" w:rsidP="00081398">
      <w:pPr>
        <w:spacing w:after="0"/>
        <w:jc w:val="both"/>
      </w:pPr>
      <w:r>
        <w:t>- Адрес веб-страницы</w:t>
      </w:r>
    </w:p>
    <w:p w14:paraId="20E1EA00" w14:textId="77777777" w:rsidR="00081398" w:rsidRDefault="00081398" w:rsidP="00081398">
      <w:pPr>
        <w:spacing w:after="0"/>
        <w:jc w:val="both"/>
      </w:pPr>
      <w:r>
        <w:t>- Адрес</w:t>
      </w:r>
    </w:p>
    <w:p w14:paraId="15DAB4E1" w14:textId="77777777" w:rsidR="00081398" w:rsidRDefault="00081398" w:rsidP="00081398">
      <w:pPr>
        <w:spacing w:after="0"/>
        <w:jc w:val="both"/>
      </w:pPr>
    </w:p>
    <w:p w14:paraId="0259DC08" w14:textId="77777777" w:rsidR="00081398" w:rsidRDefault="00081398" w:rsidP="00081398">
      <w:pPr>
        <w:spacing w:after="0"/>
        <w:jc w:val="both"/>
      </w:pPr>
      <w:r>
        <w:t>Обязательными является поля помеченные *, остальные поля могут быть пустыми</w:t>
      </w:r>
    </w:p>
    <w:p w14:paraId="4C5ACC8A" w14:textId="77777777" w:rsidR="00081398" w:rsidRDefault="00081398" w:rsidP="00081398">
      <w:pPr>
        <w:spacing w:after="0"/>
        <w:jc w:val="both"/>
      </w:pPr>
    </w:p>
    <w:p w14:paraId="5265955D" w14:textId="77777777" w:rsidR="00081398" w:rsidRDefault="00081398" w:rsidP="00081398">
      <w:pPr>
        <w:spacing w:after="0"/>
        <w:jc w:val="both"/>
      </w:pPr>
      <w:r>
        <w:t>б) класс Контакт должен реализовать:</w:t>
      </w:r>
    </w:p>
    <w:p w14:paraId="1E1FE95A" w14:textId="77777777" w:rsidR="00081398" w:rsidRDefault="00081398" w:rsidP="00081398">
      <w:pPr>
        <w:spacing w:after="0"/>
        <w:jc w:val="both"/>
      </w:pPr>
      <w:r>
        <w:t xml:space="preserve">-интерфейс </w:t>
      </w:r>
      <w:proofErr w:type="spellStart"/>
      <w:r>
        <w:t>Comparable</w:t>
      </w:r>
      <w:proofErr w:type="spellEnd"/>
      <w:r>
        <w:t xml:space="preserve"> и </w:t>
      </w:r>
      <w:proofErr w:type="spellStart"/>
      <w:r>
        <w:t>Comparator</w:t>
      </w:r>
      <w:proofErr w:type="spellEnd"/>
      <w:r>
        <w:t xml:space="preserve"> с возможностью выбора одного из полей для сравнения</w:t>
      </w:r>
    </w:p>
    <w:p w14:paraId="4947EFFF" w14:textId="77777777" w:rsidR="00081398" w:rsidRDefault="00081398" w:rsidP="00081398">
      <w:pPr>
        <w:spacing w:after="0"/>
        <w:jc w:val="both"/>
      </w:pPr>
      <w:r>
        <w:t xml:space="preserve">-интерфейс </w:t>
      </w:r>
      <w:proofErr w:type="spellStart"/>
      <w:r>
        <w:t>Iterator</w:t>
      </w:r>
      <w:proofErr w:type="spellEnd"/>
      <w:r>
        <w:t xml:space="preserve"> - индексатор по всем полям объекта Контакт</w:t>
      </w:r>
    </w:p>
    <w:p w14:paraId="67CEDC5B" w14:textId="77777777" w:rsidR="00081398" w:rsidRDefault="00081398" w:rsidP="00081398">
      <w:pPr>
        <w:spacing w:after="0"/>
        <w:jc w:val="both"/>
      </w:pPr>
      <w:r>
        <w:t xml:space="preserve">-метод для сохранения значений всех полей в строке текста (переопределить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))</w:t>
      </w:r>
    </w:p>
    <w:p w14:paraId="05E87D48" w14:textId="77777777" w:rsidR="00081398" w:rsidRDefault="00081398" w:rsidP="00081398">
      <w:pPr>
        <w:spacing w:after="0"/>
        <w:jc w:val="both"/>
      </w:pPr>
      <w:r>
        <w:t>-конструктор или метод для инициализации объекта из строки текста</w:t>
      </w:r>
    </w:p>
    <w:p w14:paraId="431AEE0D" w14:textId="77777777" w:rsidR="00081398" w:rsidRDefault="00081398" w:rsidP="00081398">
      <w:pPr>
        <w:spacing w:after="0"/>
        <w:jc w:val="both"/>
      </w:pPr>
    </w:p>
    <w:p w14:paraId="7B2B39B8" w14:textId="77777777" w:rsidR="00081398" w:rsidRDefault="00081398" w:rsidP="00081398">
      <w:pPr>
        <w:spacing w:after="0"/>
        <w:jc w:val="both"/>
      </w:pPr>
      <w:r>
        <w:t>в) Для тестирования класса Контакт, создать консольное приложение позволяющее</w:t>
      </w:r>
    </w:p>
    <w:p w14:paraId="44522F3F" w14:textId="77777777" w:rsidR="00081398" w:rsidRDefault="00081398" w:rsidP="00081398">
      <w:pPr>
        <w:spacing w:after="0"/>
        <w:jc w:val="both"/>
      </w:pPr>
      <w:r>
        <w:t xml:space="preserve">создать небольшой массив контактов и напечатать отсортированными по </w:t>
      </w:r>
    </w:p>
    <w:p w14:paraId="198DBAD8" w14:textId="1FEB50D7" w:rsidR="002E7E2C" w:rsidRPr="0014716D" w:rsidRDefault="00081398" w:rsidP="00081398">
      <w:pPr>
        <w:spacing w:after="0"/>
        <w:jc w:val="both"/>
      </w:pPr>
      <w:r>
        <w:t>выбранному полю.</w:t>
      </w:r>
    </w:p>
    <w:sectPr w:rsidR="002E7E2C" w:rsidRPr="0014716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65"/>
    <w:rsid w:val="00081398"/>
    <w:rsid w:val="0014716D"/>
    <w:rsid w:val="002E7E2C"/>
    <w:rsid w:val="005814D4"/>
    <w:rsid w:val="00633B62"/>
    <w:rsid w:val="006C0B77"/>
    <w:rsid w:val="007E3FF6"/>
    <w:rsid w:val="008242FF"/>
    <w:rsid w:val="00870751"/>
    <w:rsid w:val="00922C48"/>
    <w:rsid w:val="00A07065"/>
    <w:rsid w:val="00B915B7"/>
    <w:rsid w:val="00E7682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4F50"/>
  <w15:chartTrackingRefBased/>
  <w15:docId w15:val="{9F48C0A8-83E6-4BBC-9288-DE60CFB4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2024-11-24T14:22:00Z</dcterms:created>
  <dcterms:modified xsi:type="dcterms:W3CDTF">2024-11-24T14:22:00Z</dcterms:modified>
</cp:coreProperties>
</file>