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4484" w14:textId="77777777" w:rsidR="00201EA4" w:rsidRPr="00201EA4" w:rsidRDefault="00201EA4" w:rsidP="00201EA4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201EA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Что вы узнали</w:t>
      </w:r>
    </w:p>
    <w:p w14:paraId="3FEC4DED" w14:textId="77777777" w:rsidR="00201EA4" w:rsidRPr="00201EA4" w:rsidRDefault="00201EA4" w:rsidP="00201EA4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Описание</w:t>
      </w:r>
    </w:p>
    <w:p w14:paraId="67764BFF" w14:textId="77777777" w:rsidR="00201EA4" w:rsidRPr="00201EA4" w:rsidRDefault="00201EA4" w:rsidP="00201EA4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 этом модуле вы научились анализировать товар и нишу по критериям и с помощью систем аналитики. Также вы научились анализировать конкурентов и отстраиваться от них. Это важно для принятия решения о выходе на </w:t>
      </w:r>
      <w:proofErr w:type="spellStart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с конкретным товаром. </w:t>
      </w:r>
    </w:p>
    <w:p w14:paraId="404E59BE" w14:textId="77777777" w:rsidR="00201EA4" w:rsidRPr="00201EA4" w:rsidRDefault="00201EA4" w:rsidP="00201EA4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модуле мы рассказали об основных сервисах аналитики, которые помогут вам собрать все данные для оценки товара и конкурентов:</w:t>
      </w:r>
    </w:p>
    <w:p w14:paraId="18D59B47" w14:textId="77777777" w:rsidR="00201EA4" w:rsidRPr="00201EA4" w:rsidRDefault="00201EA4" w:rsidP="00201EA4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proofErr w:type="spellStart"/>
      <w:r w:rsidRPr="00201EA4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Shopstat</w:t>
      </w:r>
      <w:proofErr w:type="spellEnd"/>
      <w:r w:rsidRPr="00201EA4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 xml:space="preserve"> (бесплатный)</w:t>
      </w: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 — отличный сервис для использования на старте. С помощью данного сервиса можно анализировать различные динамические параметры товаров, смотреть детальную аналитику по продавцам. Внутри сервиса есть плагин для </w:t>
      </w:r>
      <w:proofErr w:type="spellStart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Chrome</w:t>
      </w:r>
      <w:proofErr w:type="spellEnd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, который рекомендуется установить для отображения статистики в самом маркетплейсе </w:t>
      </w:r>
      <w:proofErr w:type="spellStart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55B2B0AF" w14:textId="77777777" w:rsidR="00201EA4" w:rsidRPr="00201EA4" w:rsidRDefault="00201EA4" w:rsidP="00201EA4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MPSTATS (платный)</w:t>
      </w: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 — мощный сервис по анализу и сбору статистики по товарам и продавцам, но он дорогой. С помощью данного сервиса можно просматривать аналитику, детальную статистику по категориям и подкатегориям товаров на </w:t>
      </w:r>
      <w:proofErr w:type="spellStart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, просматривать статистику по брендам и продавцам, искать товары. Внутри сервиса также есть плагин, который рекомендуется установить для отображения статистики в самом маркетплейсе </w:t>
      </w:r>
      <w:proofErr w:type="spellStart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433104C3" w14:textId="77777777" w:rsidR="00201EA4" w:rsidRPr="00201EA4" w:rsidRDefault="00201EA4" w:rsidP="00201EA4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Перед началом торговли</w:t>
      </w: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вам нужно:</w:t>
      </w:r>
    </w:p>
    <w:p w14:paraId="4A9088DA" w14:textId="77777777" w:rsidR="00201EA4" w:rsidRPr="00201EA4" w:rsidRDefault="00201EA4" w:rsidP="00201EA4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оценить нишу и товар по основным критериям;</w:t>
      </w:r>
    </w:p>
    <w:p w14:paraId="25DEEF22" w14:textId="77777777" w:rsidR="00201EA4" w:rsidRPr="00201EA4" w:rsidRDefault="00201EA4" w:rsidP="00201EA4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проанализировать конкурентов;</w:t>
      </w:r>
    </w:p>
    <w:p w14:paraId="7488C051" w14:textId="77777777" w:rsidR="00201EA4" w:rsidRPr="00201EA4" w:rsidRDefault="00201EA4" w:rsidP="00201EA4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спрогнозировать, как вы можете отстроиться от конкурентов.</w:t>
      </w:r>
    </w:p>
    <w:p w14:paraId="3D46E2E1" w14:textId="77777777" w:rsidR="00201EA4" w:rsidRPr="00201EA4" w:rsidRDefault="00201EA4" w:rsidP="00201EA4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Оценка товара и ниши</w:t>
      </w:r>
    </w:p>
    <w:p w14:paraId="637AAA87" w14:textId="77777777" w:rsidR="00201EA4" w:rsidRPr="00201EA4" w:rsidRDefault="00201EA4" w:rsidP="00201EA4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Для оценки ниши и товара вам нужно найти </w:t>
      </w:r>
      <w:r w:rsidRPr="00201EA4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ключевые запросы по товару</w:t>
      </w: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Это можно сделать с помощью:</w:t>
      </w:r>
    </w:p>
    <w:p w14:paraId="73ECE03F" w14:textId="77777777" w:rsidR="00201EA4" w:rsidRPr="00201EA4" w:rsidRDefault="00201EA4" w:rsidP="00201EA4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выбора из тегов;</w:t>
      </w:r>
    </w:p>
    <w:p w14:paraId="6163BD9B" w14:textId="77777777" w:rsidR="00201EA4" w:rsidRPr="00201EA4" w:rsidRDefault="00201EA4" w:rsidP="00201EA4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выбора из заголовков.</w:t>
      </w:r>
    </w:p>
    <w:p w14:paraId="4A6DD2BA" w14:textId="77777777" w:rsidR="00201EA4" w:rsidRPr="00201EA4" w:rsidRDefault="00201EA4" w:rsidP="00201EA4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После того, как вы подобрали ключевые слова, вам нужно </w:t>
      </w:r>
      <w:r w:rsidRPr="00201EA4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проверить их частотность</w:t>
      </w: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с помощью сервиса </w:t>
      </w:r>
      <w:proofErr w:type="spellStart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fldChar w:fldCharType="begin"/>
      </w: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instrText>HYPERLINK "https://wordstat.yandex.ru/" \t "_blank"</w:instrText>
      </w: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fldChar w:fldCharType="separate"/>
      </w:r>
      <w:r w:rsidRPr="00201EA4"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:lang w:eastAsia="ru-RU"/>
          <w14:ligatures w14:val="none"/>
        </w:rPr>
        <w:t>Wordstat.yandex</w:t>
      </w:r>
      <w:proofErr w:type="spellEnd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fldChar w:fldCharType="end"/>
      </w: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Выберите из всех ключевых слов самое частотное, это и будет вашим ключевым запросом. Чтобы закрепить знания, рекомендуем изучить материал </w:t>
      </w:r>
      <w:hyperlink r:id="rId7" w:tgtFrame="_blank" w:history="1">
        <w:r w:rsidRPr="00201EA4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«Как понять, что продавать на </w:t>
        </w:r>
        <w:proofErr w:type="spellStart"/>
        <w:r w:rsidRPr="00201EA4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Wildberries</w:t>
        </w:r>
        <w:proofErr w:type="spellEnd"/>
        <w:r w:rsidRPr="00201EA4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? Понятная инструкция по анализу ниши»</w:t>
        </w:r>
      </w:hyperlink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723A073A" w14:textId="77777777" w:rsidR="00201EA4" w:rsidRPr="00201EA4" w:rsidRDefault="00201EA4" w:rsidP="00201EA4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br/>
        <w:t>Анализ конкурентов</w:t>
      </w:r>
    </w:p>
    <w:p w14:paraId="37343E39" w14:textId="77777777" w:rsidR="00201EA4" w:rsidRPr="00201EA4" w:rsidRDefault="00201EA4" w:rsidP="00201EA4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Дальше необходимо собрать все данные </w:t>
      </w:r>
      <w:r w:rsidRPr="00201EA4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по базовым критериям</w:t>
      </w: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успешного товара:</w:t>
      </w:r>
    </w:p>
    <w:p w14:paraId="6A43D7D0" w14:textId="77777777" w:rsidR="00201EA4" w:rsidRPr="00201EA4" w:rsidRDefault="00201EA4" w:rsidP="00201EA4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количество конкурентов (лучше не больше 1000);</w:t>
      </w:r>
    </w:p>
    <w:p w14:paraId="47BB2EDD" w14:textId="77777777" w:rsidR="00201EA4" w:rsidRPr="00201EA4" w:rsidRDefault="00201EA4" w:rsidP="00201EA4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стоимость товара от 600 до 3500₽;</w:t>
      </w:r>
    </w:p>
    <w:p w14:paraId="7301A821" w14:textId="77777777" w:rsidR="00201EA4" w:rsidRPr="00201EA4" w:rsidRDefault="00201EA4" w:rsidP="00201EA4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есть продажи (лучше от 100 тыс. продаж — можно посмотреть в сервисах аналитики);</w:t>
      </w:r>
    </w:p>
    <w:p w14:paraId="219BDDA5" w14:textId="77777777" w:rsidR="00201EA4" w:rsidRPr="00201EA4" w:rsidRDefault="00201EA4" w:rsidP="00201EA4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уже есть продажи товаров в нише с менее, чем 50-ю отзывами (говорит об относительно невысокой конкурентности в нише);</w:t>
      </w:r>
    </w:p>
    <w:p w14:paraId="7392CCE5" w14:textId="77777777" w:rsidR="00201EA4" w:rsidRPr="00201EA4" w:rsidRDefault="00201EA4" w:rsidP="00201EA4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выручка равномерна по конкурентам (лучше, когда у всех конкурентов примерно одинаковые показатели продаж — можно посмотреть в сервисах аналитики);</w:t>
      </w:r>
    </w:p>
    <w:p w14:paraId="61CB51BE" w14:textId="77777777" w:rsidR="00201EA4" w:rsidRPr="00201EA4" w:rsidRDefault="00201EA4" w:rsidP="00201EA4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средний рейтинг выдачи товара в нише — от 4,5 звёзд (важно изучить, почему рейтинг товара низкий; если это связано с упаковкой или доставкой, то это можно исправить; если проблема в самом товаре, то стоит подумать о его выводе на площадку);</w:t>
      </w:r>
    </w:p>
    <w:p w14:paraId="500BDD3C" w14:textId="77777777" w:rsidR="00201EA4" w:rsidRPr="00201EA4" w:rsidRDefault="00201EA4" w:rsidP="00201EA4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нет бренд-монополиста (с таким конкурентом будет сложно соперничать и потребуется много ресурсов).</w:t>
      </w:r>
    </w:p>
    <w:p w14:paraId="72332042" w14:textId="77777777" w:rsidR="00201EA4" w:rsidRPr="00201EA4" w:rsidRDefault="00201EA4" w:rsidP="00201EA4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Дополнительно узнать про анализ товара с помощью сервисов аналитики вы можете в следующих материалах:</w:t>
      </w:r>
    </w:p>
    <w:p w14:paraId="2E697F89" w14:textId="77777777" w:rsidR="00201EA4" w:rsidRPr="00201EA4" w:rsidRDefault="00201EA4" w:rsidP="00201EA4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8" w:tgtFrame="_blank" w:history="1">
        <w:proofErr w:type="spellStart"/>
        <w:r w:rsidRPr="00201EA4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Shopstat</w:t>
        </w:r>
        <w:proofErr w:type="spellEnd"/>
        <w:r w:rsidRPr="00201EA4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обзор бесплатного сервиса аналитики для торговли на маркетплейсах</w:t>
        </w:r>
      </w:hyperlink>
    </w:p>
    <w:p w14:paraId="204E727A" w14:textId="77777777" w:rsidR="00201EA4" w:rsidRPr="00201EA4" w:rsidRDefault="00201EA4" w:rsidP="00201EA4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9" w:tgtFrame="_blank" w:history="1">
        <w:r w:rsidRPr="00201EA4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MPSTATS: обзор сервиса для анализа продаж на маркетплейсах</w:t>
        </w:r>
      </w:hyperlink>
    </w:p>
    <w:p w14:paraId="7C8A85A3" w14:textId="77777777" w:rsidR="00201EA4" w:rsidRPr="00201EA4" w:rsidRDefault="00201EA4" w:rsidP="00201EA4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После того, как мы оценили наш товар, необходимо провести более</w:t>
      </w:r>
      <w:r w:rsidRPr="00201EA4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 глубокий анализ конкурентов</w:t>
      </w: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Для этого проанализируйте минимум 10 первых конкурентов с помощью следующих критериев:</w:t>
      </w:r>
    </w:p>
    <w:p w14:paraId="6935BDD1" w14:textId="77777777" w:rsidR="00201EA4" w:rsidRPr="00201EA4" w:rsidRDefault="00201EA4" w:rsidP="00201EA4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качество </w:t>
      </w:r>
      <w:proofErr w:type="spellStart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фотоконтента</w:t>
      </w:r>
      <w:proofErr w:type="spellEnd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;</w:t>
      </w:r>
    </w:p>
    <w:p w14:paraId="4DBFE1A7" w14:textId="77777777" w:rsidR="00201EA4" w:rsidRPr="00201EA4" w:rsidRDefault="00201EA4" w:rsidP="00201EA4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наличие видео в карточке товара;</w:t>
      </w:r>
    </w:p>
    <w:p w14:paraId="55409EA1" w14:textId="77777777" w:rsidR="00201EA4" w:rsidRPr="00201EA4" w:rsidRDefault="00201EA4" w:rsidP="00201EA4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качество ответов на отзывы;</w:t>
      </w:r>
    </w:p>
    <w:p w14:paraId="2B1273F6" w14:textId="77777777" w:rsidR="00201EA4" w:rsidRPr="00201EA4" w:rsidRDefault="00201EA4" w:rsidP="00201EA4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стабильно ли держат склад;</w:t>
      </w:r>
    </w:p>
    <w:p w14:paraId="7DF7664D" w14:textId="77777777" w:rsidR="00201EA4" w:rsidRPr="00201EA4" w:rsidRDefault="00201EA4" w:rsidP="00201EA4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качество заполнения характеристик и описания;</w:t>
      </w:r>
    </w:p>
    <w:p w14:paraId="171C922F" w14:textId="77777777" w:rsidR="00201EA4" w:rsidRPr="00201EA4" w:rsidRDefault="00201EA4" w:rsidP="00201EA4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работают ли с ценой;</w:t>
      </w:r>
    </w:p>
    <w:p w14:paraId="3E20D271" w14:textId="77777777" w:rsidR="00201EA4" w:rsidRPr="00201EA4" w:rsidRDefault="00201EA4" w:rsidP="00201EA4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используют ли подарки;</w:t>
      </w:r>
    </w:p>
    <w:p w14:paraId="0C3609D4" w14:textId="77777777" w:rsidR="00201EA4" w:rsidRPr="00201EA4" w:rsidRDefault="00201EA4" w:rsidP="00201EA4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используют ли комплекты;</w:t>
      </w:r>
    </w:p>
    <w:p w14:paraId="1023B627" w14:textId="77777777" w:rsidR="00201EA4" w:rsidRPr="00201EA4" w:rsidRDefault="00201EA4" w:rsidP="00201EA4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используют ли праздничную упаковку;</w:t>
      </w:r>
    </w:p>
    <w:p w14:paraId="450FA91F" w14:textId="77777777" w:rsidR="00201EA4" w:rsidRPr="00201EA4" w:rsidRDefault="00201EA4" w:rsidP="00201EA4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изучить негативные отзывы и вопросы конкурентов.</w:t>
      </w:r>
    </w:p>
    <w:p w14:paraId="04D7D186" w14:textId="77777777" w:rsidR="00201EA4" w:rsidRPr="00201EA4" w:rsidRDefault="00201EA4" w:rsidP="00201EA4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br/>
        <w:t>Отстройка от конкурентов</w:t>
      </w:r>
    </w:p>
    <w:p w14:paraId="668DAB30" w14:textId="77777777" w:rsidR="00201EA4" w:rsidRPr="00201EA4" w:rsidRDefault="00201EA4" w:rsidP="00201EA4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Можно воспользоваться следующими способами, чтобы выделиться на </w:t>
      </w:r>
      <w:proofErr w:type="spellStart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 отстроиться от конкурентов:</w:t>
      </w:r>
    </w:p>
    <w:p w14:paraId="63ED4267" w14:textId="77777777" w:rsidR="00201EA4" w:rsidRPr="00201EA4" w:rsidRDefault="00201EA4" w:rsidP="00201EA4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добавить подарки в комплект;</w:t>
      </w:r>
    </w:p>
    <w:p w14:paraId="20194DD3" w14:textId="77777777" w:rsidR="00201EA4" w:rsidRPr="00201EA4" w:rsidRDefault="00201EA4" w:rsidP="00201EA4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сделать наборы и комплекты;</w:t>
      </w:r>
    </w:p>
    <w:p w14:paraId="05CB5A6B" w14:textId="77777777" w:rsidR="00201EA4" w:rsidRPr="00201EA4" w:rsidRDefault="00201EA4" w:rsidP="00201EA4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использовать подарочную упаковку;</w:t>
      </w:r>
    </w:p>
    <w:p w14:paraId="65586847" w14:textId="77777777" w:rsidR="00201EA4" w:rsidRPr="00201EA4" w:rsidRDefault="00201EA4" w:rsidP="00201EA4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сделать продающую инфографику;</w:t>
      </w:r>
    </w:p>
    <w:p w14:paraId="0BA5487C" w14:textId="77777777" w:rsidR="00201EA4" w:rsidRPr="00201EA4" w:rsidRDefault="00201EA4" w:rsidP="00201EA4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быть лучшим в </w:t>
      </w:r>
      <w:proofErr w:type="spellStart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поднишах</w:t>
      </w:r>
      <w:proofErr w:type="spellEnd"/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;</w:t>
      </w:r>
    </w:p>
    <w:p w14:paraId="5EDA649C" w14:textId="77777777" w:rsidR="00201EA4" w:rsidRPr="00201EA4" w:rsidRDefault="00201EA4" w:rsidP="00201EA4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заходить и закрепляться в нише на ранних стадиях.</w:t>
      </w:r>
    </w:p>
    <w:p w14:paraId="7B528AE9" w14:textId="77777777" w:rsidR="00201EA4" w:rsidRPr="00201EA4" w:rsidRDefault="00201EA4" w:rsidP="00201EA4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Что ещё было в модуле</w:t>
      </w:r>
    </w:p>
    <w:p w14:paraId="28A80F79" w14:textId="77777777" w:rsidR="00201EA4" w:rsidRPr="00201EA4" w:rsidRDefault="00201EA4" w:rsidP="00201EA4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Также мы поговорили </w:t>
      </w:r>
      <w:r w:rsidRPr="00201EA4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о характеристиках сложных ниш</w:t>
      </w: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в которых будет тяжело продвигать свой товар:</w:t>
      </w:r>
    </w:p>
    <w:p w14:paraId="52664E20" w14:textId="77777777" w:rsidR="00201EA4" w:rsidRPr="00201EA4" w:rsidRDefault="00201EA4" w:rsidP="00201EA4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ниши, в которых топ-10 выдачи имеет больше 1000 отзывов (для конкуренции могут потребоваться большие ресурсы);</w:t>
      </w:r>
    </w:p>
    <w:p w14:paraId="39D0122B" w14:textId="77777777" w:rsidR="00201EA4" w:rsidRPr="00201EA4" w:rsidRDefault="00201EA4" w:rsidP="00201EA4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ниши, где средний рейтинг товаров ниже 4,2 звёзд (есть риск падения рейтинга в течение полугода).</w:t>
      </w:r>
    </w:p>
    <w:p w14:paraId="7E55CEB7" w14:textId="77777777" w:rsidR="00201EA4" w:rsidRPr="00201EA4" w:rsidRDefault="00201EA4" w:rsidP="00201EA4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1EA4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Все собранные данные лучше анализировать в комплексе. Это поможет понять, стоит ли выходить с выбранным товаром на площадку.</w:t>
      </w:r>
    </w:p>
    <w:p w14:paraId="4C07D2A1" w14:textId="77777777" w:rsidR="00681A07" w:rsidRDefault="00681A07"/>
    <w:sectPr w:rsidR="00681A07" w:rsidSect="00201EA4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D6103" w14:textId="77777777" w:rsidR="00583DEB" w:rsidRDefault="00583DEB" w:rsidP="00201EA4">
      <w:pPr>
        <w:spacing w:after="0" w:line="240" w:lineRule="auto"/>
      </w:pPr>
      <w:r>
        <w:separator/>
      </w:r>
    </w:p>
  </w:endnote>
  <w:endnote w:type="continuationSeparator" w:id="0">
    <w:p w14:paraId="02F6FADC" w14:textId="77777777" w:rsidR="00583DEB" w:rsidRDefault="00583DEB" w:rsidP="00201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479A3" w14:textId="77777777" w:rsidR="00583DEB" w:rsidRDefault="00583DEB" w:rsidP="00201EA4">
      <w:pPr>
        <w:spacing w:after="0" w:line="240" w:lineRule="auto"/>
      </w:pPr>
      <w:r>
        <w:separator/>
      </w:r>
    </w:p>
  </w:footnote>
  <w:footnote w:type="continuationSeparator" w:id="0">
    <w:p w14:paraId="2F76AF76" w14:textId="77777777" w:rsidR="00583DEB" w:rsidRDefault="00583DEB" w:rsidP="00201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2394017"/>
      <w:docPartObj>
        <w:docPartGallery w:val="Page Numbers (Top of Page)"/>
        <w:docPartUnique/>
      </w:docPartObj>
    </w:sdtPr>
    <w:sdtContent>
      <w:p w14:paraId="0BDA18AF" w14:textId="7A82874B" w:rsidR="00201EA4" w:rsidRDefault="00201E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F57460" w14:textId="77777777" w:rsidR="00201EA4" w:rsidRDefault="00201E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942"/>
    <w:multiLevelType w:val="multilevel"/>
    <w:tmpl w:val="C2E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000BD"/>
    <w:multiLevelType w:val="multilevel"/>
    <w:tmpl w:val="E89C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9179E"/>
    <w:multiLevelType w:val="multilevel"/>
    <w:tmpl w:val="864A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E18FA"/>
    <w:multiLevelType w:val="multilevel"/>
    <w:tmpl w:val="DE3E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61E38"/>
    <w:multiLevelType w:val="multilevel"/>
    <w:tmpl w:val="DE0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01650"/>
    <w:multiLevelType w:val="multilevel"/>
    <w:tmpl w:val="5B4E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B05D6"/>
    <w:multiLevelType w:val="multilevel"/>
    <w:tmpl w:val="0B04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862F0"/>
    <w:multiLevelType w:val="multilevel"/>
    <w:tmpl w:val="DF5C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784601">
    <w:abstractNumId w:val="0"/>
  </w:num>
  <w:num w:numId="2" w16cid:durableId="739013245">
    <w:abstractNumId w:val="7"/>
  </w:num>
  <w:num w:numId="3" w16cid:durableId="1943300262">
    <w:abstractNumId w:val="6"/>
  </w:num>
  <w:num w:numId="4" w16cid:durableId="1901477249">
    <w:abstractNumId w:val="5"/>
  </w:num>
  <w:num w:numId="5" w16cid:durableId="844593866">
    <w:abstractNumId w:val="3"/>
  </w:num>
  <w:num w:numId="6" w16cid:durableId="1890996250">
    <w:abstractNumId w:val="2"/>
  </w:num>
  <w:num w:numId="7" w16cid:durableId="1234511216">
    <w:abstractNumId w:val="1"/>
  </w:num>
  <w:num w:numId="8" w16cid:durableId="2033720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FC"/>
    <w:rsid w:val="001952D9"/>
    <w:rsid w:val="00201EA4"/>
    <w:rsid w:val="00271DFC"/>
    <w:rsid w:val="00583DEB"/>
    <w:rsid w:val="0068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8386F-138F-45F0-B5D5-770A89B0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01E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01EA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201E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201EA4"/>
    <w:rPr>
      <w:b/>
      <w:bCs/>
    </w:rPr>
  </w:style>
  <w:style w:type="paragraph" w:styleId="a6">
    <w:name w:val="header"/>
    <w:basedOn w:val="a"/>
    <w:link w:val="a7"/>
    <w:uiPriority w:val="99"/>
    <w:unhideWhenUsed/>
    <w:rsid w:val="00201E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1EA4"/>
  </w:style>
  <w:style w:type="paragraph" w:styleId="a8">
    <w:name w:val="footer"/>
    <w:basedOn w:val="a"/>
    <w:link w:val="a9"/>
    <w:uiPriority w:val="99"/>
    <w:unhideWhenUsed/>
    <w:rsid w:val="00201E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marketing/shopstat-obzor-besplatnogo-servisa-analitiki-dlya-torgovli-na-marketpleysak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illbox.ru/media/marketing/kak-ponyat-chto-prodavat-na-wildberries-ponyatnaya-instruktsiya-po-analizu-nish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killbox.ru/media/marketing/mpstats-obzor-servisa-dlya-analiza-prodazh-na-marketpleysak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2023-09-07T11:13:00Z</dcterms:created>
  <dcterms:modified xsi:type="dcterms:W3CDTF">2023-09-07T11:14:00Z</dcterms:modified>
</cp:coreProperties>
</file>