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02.24.2021 Customer Meeting 5 </w:t>
      </w:r>
    </w:p>
    <w:p>
      <w:pPr>
        <w:pStyle w:val="Subject"/>
        <w:bidi w:val="0"/>
      </w:pPr>
      <w:r>
        <w:rPr>
          <w:rtl w:val="0"/>
        </w:rPr>
        <w:t>Team, Louise, and the marker present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Iteraction priority/risks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Lower priority on data things (feels like nice to have)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Focus on what you have already - no priority on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How it looks? What it does?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Prioritise generic functions - lower the priority of additives.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Marker feedback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Good things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Great to see an agenda (kudos to Orla)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Clear discussion on iterations, etc.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Good note about the MVP, and deployment! Clear progress towards delivering a product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Well-motivated demo, nice structure.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Keep in mind to get feedback on various parts of the meeting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Good discussion/engagement and dialogue when talking about next iteration goals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Might have showed less stuff - a bit too ambition.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will be sharing a live link to the customer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 may leverage this to get feedback on our working product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Customer seems very happy!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“</w:t>
      </w:r>
      <w:r>
        <w:rPr>
          <w:rtl w:val="0"/>
          <w:lang w:val="en-US"/>
        </w:rPr>
        <w:t>Well done, looks like the project is going well</w:t>
      </w:r>
      <w:r>
        <w:rPr>
          <w:rtl w:val="0"/>
          <w:lang w:val="en-US"/>
        </w:rPr>
        <w:t>”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They will be sharing these notes later on.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24 February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