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45444" w14:textId="7F4819AD" w:rsidR="00B3494C" w:rsidRDefault="00B3494C" w:rsidP="00B3494C">
      <w:pPr>
        <w:jc w:val="center"/>
      </w:pPr>
      <w:r>
        <w:t>Bootcamp Java 06/11/22</w:t>
      </w:r>
    </w:p>
    <w:p w14:paraId="0C0E0174" w14:textId="105A7F82" w:rsidR="00B3494C" w:rsidRDefault="00B3494C" w:rsidP="00B3494C"/>
    <w:p w14:paraId="7ADA52D3" w14:textId="6EE3A2C4" w:rsidR="00B3494C" w:rsidRDefault="00B3494C" w:rsidP="00B3494C">
      <w:pPr>
        <w:jc w:val="center"/>
      </w:pPr>
      <w:r>
        <w:t>Gerenciamento de dependências</w:t>
      </w:r>
    </w:p>
    <w:p w14:paraId="794741F0" w14:textId="72C9E390" w:rsidR="00141E22" w:rsidRDefault="00141E22" w:rsidP="00141E22">
      <w:pPr>
        <w:jc w:val="center"/>
      </w:pPr>
      <w:r>
        <w:t xml:space="preserve">Criando projeto </w:t>
      </w:r>
      <w:proofErr w:type="spellStart"/>
      <w:r>
        <w:t>maven</w:t>
      </w:r>
      <w:proofErr w:type="spellEnd"/>
      <w:r>
        <w:t xml:space="preserve"> com arquétipos</w:t>
      </w:r>
    </w:p>
    <w:p w14:paraId="79B0FDFA" w14:textId="462C054C" w:rsidR="00141E22" w:rsidRDefault="00141E22" w:rsidP="00141E22"/>
    <w:p w14:paraId="21D4035C" w14:textId="7CB3C5B2" w:rsidR="00141E22" w:rsidRDefault="00141E22" w:rsidP="00141E22">
      <w:r>
        <w:t xml:space="preserve">Primeiro uso o </w:t>
      </w:r>
      <w:proofErr w:type="spellStart"/>
      <w:r>
        <w:t>mvn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: </w:t>
      </w:r>
      <w:proofErr w:type="spellStart"/>
      <w:r>
        <w:t>archetype</w:t>
      </w:r>
      <w:proofErr w:type="spellEnd"/>
    </w:p>
    <w:p w14:paraId="17B42C30" w14:textId="55DA8EB4" w:rsidR="00141E22" w:rsidRDefault="00141E22" w:rsidP="00141E22">
      <w:r>
        <w:t>Insiro as preferências</w:t>
      </w:r>
    </w:p>
    <w:p w14:paraId="3CA17811" w14:textId="3427CEF2" w:rsidR="00141E22" w:rsidRDefault="00141E22" w:rsidP="00141E22">
      <w:r>
        <w:t xml:space="preserve">Edito o </w:t>
      </w:r>
      <w:proofErr w:type="spellStart"/>
      <w:r>
        <w:t>xml</w:t>
      </w:r>
      <w:proofErr w:type="spellEnd"/>
    </w:p>
    <w:p w14:paraId="763ADA80" w14:textId="77777777" w:rsidR="00141E22" w:rsidRDefault="00141E22" w:rsidP="00141E22"/>
    <w:p w14:paraId="690CEC6C" w14:textId="77777777" w:rsidR="00141E22" w:rsidRDefault="00141E22" w:rsidP="00141E22"/>
    <w:p w14:paraId="0EFA3671" w14:textId="516AE86B" w:rsidR="00B3494C" w:rsidRDefault="00B3494C" w:rsidP="00B3494C">
      <w:pPr>
        <w:jc w:val="center"/>
      </w:pPr>
      <w:r>
        <w:t>Tipos de dependências</w:t>
      </w:r>
    </w:p>
    <w:p w14:paraId="0D633D4C" w14:textId="1D4E703B" w:rsidR="00B3494C" w:rsidRDefault="00B3494C" w:rsidP="00B3494C">
      <w:r>
        <w:t>Publicar localmente o componente ou projeto</w:t>
      </w:r>
    </w:p>
    <w:p w14:paraId="65343716" w14:textId="0722801A" w:rsidR="00B3494C" w:rsidRDefault="00B3494C" w:rsidP="00B3494C">
      <w:r>
        <w:t>Comado: mvn install</w:t>
      </w:r>
    </w:p>
    <w:p w14:paraId="5199072A" w14:textId="6744B900" w:rsidR="00B3494C" w:rsidRDefault="008067F0" w:rsidP="00B3494C">
      <w:r>
        <w:t>Arquivo básico</w:t>
      </w:r>
    </w:p>
    <w:p w14:paraId="15F1B6E4" w14:textId="3CD7BE92" w:rsidR="008067F0" w:rsidRDefault="008067F0" w:rsidP="00B3494C">
      <w:r w:rsidRPr="008067F0">
        <w:t>mvn archetype:generate -DarchetypeArtifactId=maven-archetype-quickstart</w:t>
      </w:r>
      <w:r>
        <w:t xml:space="preserve"> (criar arquivo maven)</w:t>
      </w:r>
    </w:p>
    <w:p w14:paraId="3BB6CBBE" w14:textId="6EB316A8" w:rsidR="008067F0" w:rsidRDefault="008067F0" w:rsidP="00B3494C"/>
    <w:p w14:paraId="677914AE" w14:textId="51DC0AE0" w:rsidR="008067F0" w:rsidRDefault="008067F0" w:rsidP="00B3494C">
      <w:r>
        <w:t>como transformar em componente</w:t>
      </w:r>
    </w:p>
    <w:p w14:paraId="019A14C9" w14:textId="4FEE50A3" w:rsidR="008067F0" w:rsidRDefault="00057262" w:rsidP="00B3494C">
      <w:proofErr w:type="spellStart"/>
      <w:r>
        <w:t>mvn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, fazendo ele se tornar uma dependência passível de uso</w:t>
      </w:r>
    </w:p>
    <w:p w14:paraId="049862F9" w14:textId="45487E5E" w:rsidR="00057262" w:rsidRDefault="00057262" w:rsidP="00B3494C">
      <w:r>
        <w:t>e fica na pasta m2</w:t>
      </w:r>
    </w:p>
    <w:p w14:paraId="0924BF35" w14:textId="6E05A25C" w:rsidR="00057262" w:rsidRDefault="00057262" w:rsidP="00B3494C">
      <w:r w:rsidRPr="00057262">
        <w:t>C:\Users\User\.m2\</w:t>
      </w:r>
    </w:p>
    <w:p w14:paraId="6932977C" w14:textId="54EA57D2" w:rsidR="00057262" w:rsidRDefault="00057262" w:rsidP="00B3494C"/>
    <w:p w14:paraId="3D380315" w14:textId="7E6F9293" w:rsidR="00057262" w:rsidRDefault="00057262" w:rsidP="00057262">
      <w:pPr>
        <w:jc w:val="center"/>
      </w:pPr>
      <w:proofErr w:type="spellStart"/>
      <w:r>
        <w:t>Dependencias</w:t>
      </w:r>
      <w:proofErr w:type="spellEnd"/>
    </w:p>
    <w:p w14:paraId="195714C1" w14:textId="3252EE4A" w:rsidR="00057262" w:rsidRDefault="00057262" w:rsidP="00057262">
      <w:r>
        <w:t>Direta: dependência que se declara no pom.xml</w:t>
      </w:r>
    </w:p>
    <w:p w14:paraId="328C5ABC" w14:textId="474CC8DF" w:rsidR="00057262" w:rsidRDefault="00057262" w:rsidP="00057262">
      <w:r>
        <w:t>Transitiva: dependências obrigatórias das dependências declaradas no pom.xml</w:t>
      </w:r>
    </w:p>
    <w:p w14:paraId="67C2F205" w14:textId="3CCB8FF2" w:rsidR="00057262" w:rsidRDefault="00057262" w:rsidP="00057262"/>
    <w:p w14:paraId="685E007E" w14:textId="6C7D5B5E" w:rsidR="00057262" w:rsidRDefault="00057262" w:rsidP="00057262"/>
    <w:p w14:paraId="20271432" w14:textId="7DB46407" w:rsidR="00057262" w:rsidRDefault="00057262" w:rsidP="00057262">
      <w:pPr>
        <w:jc w:val="center"/>
      </w:pPr>
      <w:r>
        <w:t>Transitividade e Escopos</w:t>
      </w:r>
    </w:p>
    <w:p w14:paraId="0C6E5463" w14:textId="7FCD9769" w:rsidR="00057262" w:rsidRDefault="00057262" w:rsidP="00057262">
      <w:r>
        <w:t>Problema de dependências transitivas</w:t>
      </w:r>
    </w:p>
    <w:p w14:paraId="0D36896A" w14:textId="6446F98B" w:rsidR="006203B2" w:rsidRDefault="006203B2" w:rsidP="00057262">
      <w:r>
        <w:t>O problema é buscar a referência e ter as outras dependências que o componente utiliza</w:t>
      </w:r>
    </w:p>
    <w:p w14:paraId="11E03F49" w14:textId="7C126019" w:rsidR="006203B2" w:rsidRDefault="006203B2" w:rsidP="006203B2">
      <w:pPr>
        <w:jc w:val="center"/>
      </w:pPr>
      <w:r>
        <w:t>Escopos</w:t>
      </w:r>
    </w:p>
    <w:p w14:paraId="67FD92FE" w14:textId="5AE31CF4" w:rsidR="006203B2" w:rsidRDefault="006203B2" w:rsidP="006203B2">
      <w:r>
        <w:lastRenderedPageBreak/>
        <w:t xml:space="preserve">Para lidar com esse problema, o </w:t>
      </w:r>
      <w:proofErr w:type="spellStart"/>
      <w:r>
        <w:t>Maven</w:t>
      </w:r>
      <w:proofErr w:type="spellEnd"/>
      <w:r>
        <w:t xml:space="preserve"> provê escopos para limitar a transitividade das dependências. Existem 6 tipos de escopos que podemos utilizar</w:t>
      </w:r>
    </w:p>
    <w:p w14:paraId="55DA913C" w14:textId="36C647EC" w:rsidR="006203B2" w:rsidRDefault="006203B2" w:rsidP="006203B2">
      <w:proofErr w:type="spellStart"/>
      <w:r>
        <w:t>Classpath</w:t>
      </w:r>
      <w:proofErr w:type="spellEnd"/>
      <w:r>
        <w:t>:</w:t>
      </w:r>
    </w:p>
    <w:p w14:paraId="6FC1E8A5" w14:textId="34692205" w:rsidR="006203B2" w:rsidRDefault="006203B2" w:rsidP="006203B2">
      <w:pPr>
        <w:pStyle w:val="PargrafodaLista"/>
        <w:numPr>
          <w:ilvl w:val="0"/>
          <w:numId w:val="1"/>
        </w:numPr>
      </w:pPr>
      <w:proofErr w:type="spellStart"/>
      <w:r>
        <w:t>Runtime</w:t>
      </w:r>
      <w:proofErr w:type="spellEnd"/>
    </w:p>
    <w:p w14:paraId="47EC2035" w14:textId="33A02096" w:rsidR="006203B2" w:rsidRDefault="006203B2" w:rsidP="006203B2">
      <w:pPr>
        <w:pStyle w:val="PargrafodaLista"/>
        <w:numPr>
          <w:ilvl w:val="0"/>
          <w:numId w:val="1"/>
        </w:numPr>
      </w:pPr>
      <w:r>
        <w:t xml:space="preserve">Test </w:t>
      </w:r>
    </w:p>
    <w:p w14:paraId="210EF89B" w14:textId="61F35D97" w:rsidR="006203B2" w:rsidRDefault="006203B2" w:rsidP="006203B2">
      <w:pPr>
        <w:pStyle w:val="PargrafodaLista"/>
        <w:numPr>
          <w:ilvl w:val="0"/>
          <w:numId w:val="1"/>
        </w:numPr>
      </w:pPr>
      <w:r>
        <w:t>Compile</w:t>
      </w:r>
    </w:p>
    <w:p w14:paraId="5BD5A147" w14:textId="6FE15CB3" w:rsidR="006203B2" w:rsidRDefault="006203B2" w:rsidP="006203B2">
      <w:pPr>
        <w:jc w:val="center"/>
      </w:pPr>
      <w:r>
        <w:t>Escopo Compile</w:t>
      </w:r>
    </w:p>
    <w:p w14:paraId="33AE2215" w14:textId="2830ECA5" w:rsidR="006203B2" w:rsidRDefault="006203B2" w:rsidP="006203B2">
      <w:r>
        <w:t>Escopo default</w:t>
      </w:r>
    </w:p>
    <w:p w14:paraId="77F335A1" w14:textId="4A4CA856" w:rsidR="006203B2" w:rsidRDefault="006203B2" w:rsidP="006203B2">
      <w:r>
        <w:t xml:space="preserve">Disponível em todos os </w:t>
      </w:r>
      <w:proofErr w:type="spellStart"/>
      <w:r>
        <w:t>classpaths</w:t>
      </w:r>
      <w:proofErr w:type="spellEnd"/>
    </w:p>
    <w:p w14:paraId="79E2DABB" w14:textId="459C8FCD" w:rsidR="006203B2" w:rsidRDefault="006203B2" w:rsidP="006203B2">
      <w:r>
        <w:t>É transitivo</w:t>
      </w:r>
    </w:p>
    <w:p w14:paraId="2245925A" w14:textId="574FE482" w:rsidR="006203B2" w:rsidRDefault="006203B2" w:rsidP="006203B2">
      <w:pPr>
        <w:jc w:val="center"/>
      </w:pPr>
      <w:r>
        <w:t xml:space="preserve">Escopo </w:t>
      </w:r>
      <w:proofErr w:type="spellStart"/>
      <w:r>
        <w:t>Provided</w:t>
      </w:r>
      <w:proofErr w:type="spellEnd"/>
    </w:p>
    <w:p w14:paraId="2EFE4025" w14:textId="70C29DFC" w:rsidR="006203B2" w:rsidRDefault="006203B2" w:rsidP="006203B2">
      <w:r>
        <w:t xml:space="preserve">Indica que a dependência será fornecida em tempo de execução por uma implementação na JDK ou via container </w:t>
      </w:r>
      <w:proofErr w:type="spellStart"/>
      <w:r>
        <w:t>ex</w:t>
      </w:r>
      <w:proofErr w:type="spellEnd"/>
      <w:r>
        <w:t xml:space="preserve">: </w:t>
      </w:r>
      <w:proofErr w:type="spellStart"/>
      <w:r>
        <w:t>Servlet</w:t>
      </w:r>
      <w:proofErr w:type="spellEnd"/>
      <w:r>
        <w:t xml:space="preserve"> API, Java EE APIS</w:t>
      </w:r>
    </w:p>
    <w:p w14:paraId="7533CE9F" w14:textId="14574CDD" w:rsidR="006203B2" w:rsidRDefault="006203B2" w:rsidP="006203B2">
      <w:r>
        <w:t xml:space="preserve">A dependência com esse escopo é </w:t>
      </w:r>
      <w:proofErr w:type="gramStart"/>
      <w:r>
        <w:t>adicionado</w:t>
      </w:r>
      <w:proofErr w:type="gramEnd"/>
      <w:r>
        <w:t xml:space="preserve"> no </w:t>
      </w:r>
      <w:proofErr w:type="spellStart"/>
      <w:r>
        <w:t>classpath</w:t>
      </w:r>
      <w:proofErr w:type="spellEnd"/>
      <w:r>
        <w:t xml:space="preserve"> usado para compilação (compile) e teste (</w:t>
      </w:r>
      <w:proofErr w:type="spellStart"/>
      <w:r>
        <w:t>test</w:t>
      </w:r>
      <w:proofErr w:type="spellEnd"/>
      <w:r>
        <w:t xml:space="preserve">) mas não em </w:t>
      </w:r>
      <w:proofErr w:type="spellStart"/>
      <w:r>
        <w:t>runtime</w:t>
      </w:r>
      <w:proofErr w:type="spellEnd"/>
    </w:p>
    <w:p w14:paraId="7FA163F5" w14:textId="76B6D9C9" w:rsidR="006203B2" w:rsidRDefault="006203B2" w:rsidP="006203B2">
      <w:r>
        <w:t>Não é transitiva</w:t>
      </w:r>
    </w:p>
    <w:p w14:paraId="5FCDFAF7" w14:textId="5C8566CD" w:rsidR="006203B2" w:rsidRDefault="006203B2" w:rsidP="006203B2">
      <w:r w:rsidRPr="006203B2">
        <w:drawing>
          <wp:inline distT="0" distB="0" distL="0" distR="0" wp14:anchorId="4C863518" wp14:editId="7DBD26C6">
            <wp:extent cx="5400040" cy="204470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9D78" w14:textId="191B9780" w:rsidR="006203B2" w:rsidRDefault="006203B2" w:rsidP="006203B2">
      <w:pPr>
        <w:jc w:val="center"/>
      </w:pPr>
      <w:r>
        <w:t xml:space="preserve">Escopo </w:t>
      </w:r>
      <w:proofErr w:type="spellStart"/>
      <w:r>
        <w:t>Runtime</w:t>
      </w:r>
      <w:proofErr w:type="spellEnd"/>
    </w:p>
    <w:p w14:paraId="528FCBE3" w14:textId="6E3D402C" w:rsidR="006203B2" w:rsidRDefault="006203B2" w:rsidP="006203B2">
      <w:r>
        <w:t>Indica que a dependência é necessária para a execução e não para compilação</w:t>
      </w:r>
    </w:p>
    <w:p w14:paraId="5EB82CFB" w14:textId="00BD0261" w:rsidR="006203B2" w:rsidRDefault="006203B2" w:rsidP="006203B2">
      <w:proofErr w:type="spellStart"/>
      <w:r>
        <w:t>Maven</w:t>
      </w:r>
      <w:proofErr w:type="spellEnd"/>
      <w:r>
        <w:t xml:space="preserve"> inclui no </w:t>
      </w:r>
      <w:proofErr w:type="spellStart"/>
      <w:r>
        <w:t>classpath</w:t>
      </w:r>
      <w:proofErr w:type="spellEnd"/>
      <w:r>
        <w:t xml:space="preserve"> dos escopos de </w:t>
      </w:r>
      <w:proofErr w:type="spellStart"/>
      <w:r>
        <w:t>runtime</w:t>
      </w:r>
      <w:proofErr w:type="spellEnd"/>
      <w:r>
        <w:t xml:space="preserve"> e </w:t>
      </w:r>
      <w:proofErr w:type="spellStart"/>
      <w:r>
        <w:t>test</w:t>
      </w:r>
      <w:proofErr w:type="spellEnd"/>
    </w:p>
    <w:p w14:paraId="6E10FF07" w14:textId="2D2F7DBF" w:rsidR="006203B2" w:rsidRDefault="006203B2" w:rsidP="006203B2">
      <w:r w:rsidRPr="006203B2">
        <w:drawing>
          <wp:inline distT="0" distB="0" distL="0" distR="0" wp14:anchorId="28F2EB3E" wp14:editId="545071ED">
            <wp:extent cx="5400040" cy="1788795"/>
            <wp:effectExtent l="0" t="0" r="0" b="190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7154" w14:textId="099F7BFF" w:rsidR="006203B2" w:rsidRDefault="006203B2" w:rsidP="006203B2">
      <w:pPr>
        <w:jc w:val="center"/>
      </w:pPr>
      <w:r>
        <w:lastRenderedPageBreak/>
        <w:t xml:space="preserve">Escopo </w:t>
      </w:r>
      <w:proofErr w:type="spellStart"/>
      <w:r>
        <w:t>test</w:t>
      </w:r>
      <w:proofErr w:type="spellEnd"/>
    </w:p>
    <w:p w14:paraId="4664979D" w14:textId="44FDDF5C" w:rsidR="006203B2" w:rsidRDefault="006203B2" w:rsidP="006203B2">
      <w:r>
        <w:t xml:space="preserve">Disponível somente para compilação e execução de testes </w:t>
      </w:r>
    </w:p>
    <w:p w14:paraId="5A6EB146" w14:textId="265BD200" w:rsidR="006203B2" w:rsidRDefault="006203B2" w:rsidP="006203B2">
      <w:r>
        <w:t>Não é transitivo</w:t>
      </w:r>
    </w:p>
    <w:p w14:paraId="2B9402B9" w14:textId="61CF7CDE" w:rsidR="006203B2" w:rsidRDefault="0013764B" w:rsidP="006203B2">
      <w:r w:rsidRPr="0013764B">
        <w:drawing>
          <wp:inline distT="0" distB="0" distL="0" distR="0" wp14:anchorId="2ABF63DA" wp14:editId="7B5AB49A">
            <wp:extent cx="5400040" cy="1786890"/>
            <wp:effectExtent l="0" t="0" r="0" b="381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337A" w14:textId="555253AE" w:rsidR="0013764B" w:rsidRDefault="0013764B" w:rsidP="0013764B">
      <w:pPr>
        <w:jc w:val="center"/>
      </w:pPr>
      <w:r>
        <w:t>Escopo system</w:t>
      </w:r>
    </w:p>
    <w:p w14:paraId="526111F3" w14:textId="6A48B1A4" w:rsidR="0013764B" w:rsidRDefault="0013764B" w:rsidP="0013764B">
      <w:r>
        <w:t xml:space="preserve">Similar ao escopo </w:t>
      </w:r>
      <w:proofErr w:type="spellStart"/>
      <w:r>
        <w:t>provided</w:t>
      </w:r>
      <w:proofErr w:type="spellEnd"/>
      <w:r>
        <w:t xml:space="preserve"> exceto por ser necessário prover o JAR explicitamente</w:t>
      </w:r>
    </w:p>
    <w:p w14:paraId="14943E03" w14:textId="27137B2B" w:rsidR="0013764B" w:rsidRDefault="0013764B" w:rsidP="0013764B">
      <w:r>
        <w:t xml:space="preserve">A dependência com esse escopo é adicionada no </w:t>
      </w:r>
      <w:proofErr w:type="spellStart"/>
      <w:r>
        <w:t>classpath</w:t>
      </w:r>
      <w:proofErr w:type="spellEnd"/>
      <w:r>
        <w:t xml:space="preserve"> usado para compilação e </w:t>
      </w:r>
      <w:proofErr w:type="gramStart"/>
      <w:r>
        <w:t>testa</w:t>
      </w:r>
      <w:proofErr w:type="gramEnd"/>
      <w:r>
        <w:t xml:space="preserve"> mas não em </w:t>
      </w:r>
      <w:proofErr w:type="spellStart"/>
      <w:r>
        <w:t>runtime</w:t>
      </w:r>
      <w:proofErr w:type="spellEnd"/>
    </w:p>
    <w:p w14:paraId="3168EABA" w14:textId="3CB7201F" w:rsidR="0013764B" w:rsidRDefault="0013764B" w:rsidP="0013764B">
      <w:r>
        <w:t>Não é transitiva</w:t>
      </w:r>
    </w:p>
    <w:p w14:paraId="58580E3E" w14:textId="19DC8DCD" w:rsidR="0013764B" w:rsidRDefault="0013764B" w:rsidP="0013764B">
      <w:r w:rsidRPr="0013764B">
        <w:drawing>
          <wp:inline distT="0" distB="0" distL="0" distR="0" wp14:anchorId="579C801E" wp14:editId="7C81C7D7">
            <wp:extent cx="5400040" cy="1172845"/>
            <wp:effectExtent l="0" t="0" r="0" b="825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AD57" w14:textId="63BFC94C" w:rsidR="0013764B" w:rsidRDefault="0013764B" w:rsidP="0013764B">
      <w:pPr>
        <w:jc w:val="center"/>
      </w:pPr>
      <w:r>
        <w:t xml:space="preserve">Escopo </w:t>
      </w:r>
      <w:proofErr w:type="spellStart"/>
      <w:r>
        <w:t>import</w:t>
      </w:r>
      <w:proofErr w:type="spellEnd"/>
    </w:p>
    <w:p w14:paraId="4F9A5674" w14:textId="7F5AAF89" w:rsidR="0013764B" w:rsidRDefault="0013764B" w:rsidP="0013764B">
      <w:r>
        <w:t xml:space="preserve">Este escopo é disponível apenas com dependência do tipo </w:t>
      </w:r>
      <w:proofErr w:type="spellStart"/>
      <w:r>
        <w:t>pom</w:t>
      </w:r>
      <w:proofErr w:type="spellEnd"/>
      <w:r>
        <w:t xml:space="preserve"> e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dependenyManangement</w:t>
      </w:r>
      <w:proofErr w:type="spellEnd"/>
      <w:r>
        <w:t>&gt;</w:t>
      </w:r>
    </w:p>
    <w:p w14:paraId="550D0A7D" w14:textId="2FEB6E2B" w:rsidR="0013764B" w:rsidRDefault="0013764B" w:rsidP="0013764B">
      <w:r>
        <w:t>Indica um processo de reutilizar dependências de um projeto</w:t>
      </w:r>
    </w:p>
    <w:p w14:paraId="75EE31A6" w14:textId="382E2445" w:rsidR="0013764B" w:rsidRDefault="0013764B" w:rsidP="0013764B">
      <w:r w:rsidRPr="0013764B">
        <w:lastRenderedPageBreak/>
        <w:drawing>
          <wp:inline distT="0" distB="0" distL="0" distR="0" wp14:anchorId="25CA7FE8" wp14:editId="0F728A3E">
            <wp:extent cx="5400040" cy="306959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A4C" w14:textId="6D5940A4" w:rsidR="0013764B" w:rsidRDefault="0013764B" w:rsidP="0013764B"/>
    <w:p w14:paraId="1411B729" w14:textId="2E0F709A" w:rsidR="0013764B" w:rsidRDefault="0013764B" w:rsidP="0013764B">
      <w:pPr>
        <w:jc w:val="center"/>
      </w:pPr>
      <w:r>
        <w:t>Dicas Sobre escopos, dependências opcionais e exclusões</w:t>
      </w:r>
    </w:p>
    <w:p w14:paraId="215F959F" w14:textId="6AFBA7C9" w:rsidR="0013764B" w:rsidRDefault="0013764B" w:rsidP="0013764B">
      <w:pPr>
        <w:jc w:val="center"/>
      </w:pPr>
    </w:p>
    <w:p w14:paraId="5360BE9B" w14:textId="6521DF0B" w:rsidR="0013764B" w:rsidRDefault="0013764B" w:rsidP="0013764B">
      <w:pPr>
        <w:jc w:val="center"/>
      </w:pPr>
      <w:r>
        <w:t xml:space="preserve">Como ver o </w:t>
      </w:r>
      <w:proofErr w:type="spellStart"/>
      <w:r>
        <w:t>classpath</w:t>
      </w:r>
      <w:proofErr w:type="spellEnd"/>
    </w:p>
    <w:p w14:paraId="5F768A2D" w14:textId="7A8F323F" w:rsidR="0013764B" w:rsidRDefault="0013764B" w:rsidP="0013764B">
      <w:pPr>
        <w:jc w:val="center"/>
      </w:pPr>
      <w:r w:rsidRPr="0013764B">
        <w:drawing>
          <wp:inline distT="0" distB="0" distL="0" distR="0" wp14:anchorId="4F226520" wp14:editId="66C04E78">
            <wp:extent cx="5400040" cy="71374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A73A" w14:textId="09273E28" w:rsidR="0013764B" w:rsidRDefault="0013764B" w:rsidP="0013764B"/>
    <w:p w14:paraId="41882F17" w14:textId="457429C6" w:rsidR="0013764B" w:rsidRDefault="0013764B" w:rsidP="0013764B">
      <w:pPr>
        <w:jc w:val="center"/>
      </w:pPr>
      <w:r>
        <w:t>Dependências opcionais</w:t>
      </w:r>
    </w:p>
    <w:p w14:paraId="1473739D" w14:textId="46AA7412" w:rsidR="0013764B" w:rsidRDefault="0013764B" w:rsidP="0013764B">
      <w:r>
        <w:t>Utilizado quando uma dependência não é necessária para os projetos que irão reutilizar seu componente</w:t>
      </w:r>
    </w:p>
    <w:p w14:paraId="69812123" w14:textId="1433C044" w:rsidR="0013764B" w:rsidRDefault="0013764B" w:rsidP="0013764B">
      <w:r w:rsidRPr="0013764B">
        <w:drawing>
          <wp:inline distT="0" distB="0" distL="0" distR="0" wp14:anchorId="53EDA657" wp14:editId="24DCD0C0">
            <wp:extent cx="5400040" cy="2357120"/>
            <wp:effectExtent l="0" t="0" r="0" b="508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AF7F" w14:textId="2B5056DB" w:rsidR="0013764B" w:rsidRDefault="0013764B" w:rsidP="0013764B"/>
    <w:p w14:paraId="4420E07B" w14:textId="430AA16A" w:rsidR="0013764B" w:rsidRDefault="0013764B" w:rsidP="0013764B">
      <w:pPr>
        <w:jc w:val="center"/>
      </w:pPr>
      <w:proofErr w:type="spellStart"/>
      <w:r>
        <w:lastRenderedPageBreak/>
        <w:t>Exclusions</w:t>
      </w:r>
      <w:proofErr w:type="spellEnd"/>
    </w:p>
    <w:p w14:paraId="09DF475D" w14:textId="2517564E" w:rsidR="0013764B" w:rsidRDefault="0013764B" w:rsidP="0013764B">
      <w:r>
        <w:t>Utilizado quando o componente que você usa compartilha uma biblioteca que você já tem ou não quer ter disponível</w:t>
      </w:r>
    </w:p>
    <w:p w14:paraId="0B56C136" w14:textId="4E4129A1" w:rsidR="0013764B" w:rsidRDefault="00A52C71" w:rsidP="0013764B">
      <w:r w:rsidRPr="00A52C71">
        <w:drawing>
          <wp:inline distT="0" distB="0" distL="0" distR="0" wp14:anchorId="510BE2AF" wp14:editId="7979BC7E">
            <wp:extent cx="5400040" cy="3169285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912" w14:textId="19881A61" w:rsidR="00A52C71" w:rsidRDefault="00A52C71" w:rsidP="0013764B"/>
    <w:p w14:paraId="1568AF9E" w14:textId="6F550EF3" w:rsidR="00A52C71" w:rsidRDefault="00A52C71" w:rsidP="00A52C71">
      <w:pPr>
        <w:jc w:val="center"/>
      </w:pPr>
      <w:proofErr w:type="spellStart"/>
      <w:r>
        <w:t>Maven</w:t>
      </w:r>
      <w:proofErr w:type="spellEnd"/>
      <w:r>
        <w:t xml:space="preserve"> Build </w:t>
      </w:r>
      <w:proofErr w:type="spellStart"/>
      <w:r>
        <w:t>Lifecycle</w:t>
      </w:r>
      <w:proofErr w:type="spellEnd"/>
    </w:p>
    <w:p w14:paraId="2D2B7192" w14:textId="672E51F0" w:rsidR="00A52C71" w:rsidRDefault="00A52C71" w:rsidP="00A52C71">
      <w:pPr>
        <w:pStyle w:val="PargrafodaLista"/>
        <w:numPr>
          <w:ilvl w:val="0"/>
          <w:numId w:val="2"/>
        </w:numPr>
      </w:pPr>
      <w:r>
        <w:t>Conceito de ciclo de vida de construção</w:t>
      </w:r>
    </w:p>
    <w:p w14:paraId="770A4AB0" w14:textId="6800E2C2" w:rsidR="00A52C71" w:rsidRDefault="00A52C71" w:rsidP="00A52C71">
      <w:pPr>
        <w:pStyle w:val="PargrafodaLista"/>
        <w:numPr>
          <w:ilvl w:val="0"/>
          <w:numId w:val="2"/>
        </w:numPr>
      </w:pPr>
      <w:r>
        <w:t>Conceito e os comandos da ferramenta</w:t>
      </w:r>
    </w:p>
    <w:p w14:paraId="05080FD6" w14:textId="192B9BC9" w:rsidR="00A52C71" w:rsidRDefault="00A52C71" w:rsidP="00A52C71">
      <w:pPr>
        <w:pStyle w:val="PargrafodaLista"/>
        <w:numPr>
          <w:ilvl w:val="0"/>
          <w:numId w:val="2"/>
        </w:numPr>
      </w:pPr>
      <w:r>
        <w:t>Composto por 3 ciclos de vida</w:t>
      </w:r>
    </w:p>
    <w:p w14:paraId="39042372" w14:textId="7B60A6FB" w:rsidR="00A52C71" w:rsidRDefault="00A52C71" w:rsidP="00A52C71">
      <w:pPr>
        <w:pStyle w:val="PargrafodaLista"/>
        <w:numPr>
          <w:ilvl w:val="0"/>
          <w:numId w:val="2"/>
        </w:numPr>
      </w:pPr>
      <w:r>
        <w:t>Cada ciclo possui fases (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phases</w:t>
      </w:r>
      <w:proofErr w:type="spellEnd"/>
      <w:r>
        <w:t>)</w:t>
      </w:r>
    </w:p>
    <w:p w14:paraId="45F2D86E" w14:textId="108AA25E" w:rsidR="00A52C71" w:rsidRDefault="00A52C71" w:rsidP="00A52C71">
      <w:pPr>
        <w:pStyle w:val="PargrafodaLista"/>
        <w:numPr>
          <w:ilvl w:val="0"/>
          <w:numId w:val="2"/>
        </w:numPr>
      </w:pPr>
      <w:r>
        <w:t>Cada fase possui objetivos (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Goals</w:t>
      </w:r>
      <w:proofErr w:type="spellEnd"/>
      <w:r>
        <w:t>)</w:t>
      </w:r>
    </w:p>
    <w:p w14:paraId="31839C6F" w14:textId="77777777" w:rsidR="00A52C71" w:rsidRDefault="00A52C71" w:rsidP="00A52C71"/>
    <w:p w14:paraId="20FB6628" w14:textId="77777777" w:rsidR="0013764B" w:rsidRDefault="0013764B" w:rsidP="0013764B"/>
    <w:p w14:paraId="41D11555" w14:textId="55301000" w:rsidR="00A52C71" w:rsidRDefault="00A52C71" w:rsidP="00A52C71">
      <w:pPr>
        <w:jc w:val="center"/>
      </w:pPr>
      <w:r>
        <w:t>Como é</w:t>
      </w:r>
    </w:p>
    <w:p w14:paraId="2FE2A74B" w14:textId="3F16AF46" w:rsidR="00A52C71" w:rsidRDefault="00A52C71" w:rsidP="00A52C71">
      <w:pPr>
        <w:jc w:val="center"/>
      </w:pPr>
      <w:r>
        <w:t xml:space="preserve">Default </w:t>
      </w:r>
      <w:proofErr w:type="spellStart"/>
      <w:r>
        <w:t>lifecycle</w:t>
      </w:r>
      <w:proofErr w:type="spellEnd"/>
    </w:p>
    <w:p w14:paraId="2134A029" w14:textId="0B71EF4C" w:rsidR="00A52C71" w:rsidRDefault="00A52C71" w:rsidP="00A52C71">
      <w:r>
        <w:t>Principal ciclo</w:t>
      </w:r>
    </w:p>
    <w:p w14:paraId="2CF5E930" w14:textId="59C2569E" w:rsidR="00A52C71" w:rsidRDefault="00A52C71" w:rsidP="00A52C71">
      <w:r>
        <w:t xml:space="preserve">Responsável pelo </w:t>
      </w:r>
      <w:proofErr w:type="spellStart"/>
      <w:r>
        <w:t>deploy</w:t>
      </w:r>
      <w:proofErr w:type="spellEnd"/>
      <w:r>
        <w:t xml:space="preserve"> local</w:t>
      </w:r>
    </w:p>
    <w:p w14:paraId="0E06303A" w14:textId="0F81D786" w:rsidR="00A52C71" w:rsidRDefault="00A52C71" w:rsidP="00A52C71">
      <w:r>
        <w:t>Composto por 23 fases</w:t>
      </w:r>
    </w:p>
    <w:p w14:paraId="0335E748" w14:textId="24BFEC84" w:rsidR="00A52C71" w:rsidRDefault="00A52C71" w:rsidP="00A52C71">
      <w:r w:rsidRPr="00A52C71">
        <w:lastRenderedPageBreak/>
        <w:drawing>
          <wp:inline distT="0" distB="0" distL="0" distR="0" wp14:anchorId="15215CC7" wp14:editId="3BF0ECF9">
            <wp:extent cx="2934109" cy="4163006"/>
            <wp:effectExtent l="0" t="0" r="0" b="9525"/>
            <wp:docPr id="9" name="Imagem 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588B" w14:textId="6D0ECF78" w:rsidR="00A52C71" w:rsidRDefault="00A52C71" w:rsidP="00A52C71"/>
    <w:p w14:paraId="6C3A1BE9" w14:textId="0A1D4D86" w:rsidR="00A52C71" w:rsidRDefault="00A52C71" w:rsidP="00A52C71">
      <w:pPr>
        <w:jc w:val="center"/>
      </w:pPr>
      <w:r>
        <w:t>Clean</w:t>
      </w:r>
    </w:p>
    <w:p w14:paraId="2133C295" w14:textId="7BB48860" w:rsidR="00A52C71" w:rsidRDefault="00A52C71" w:rsidP="00A52C71">
      <w:r>
        <w:t>Ciclo intermediário</w:t>
      </w:r>
    </w:p>
    <w:p w14:paraId="799942A7" w14:textId="682D7E23" w:rsidR="00A52C71" w:rsidRDefault="00A52C71" w:rsidP="00A52C71">
      <w:r>
        <w:t>Limpeza do projeto</w:t>
      </w:r>
    </w:p>
    <w:p w14:paraId="344D0465" w14:textId="5246B93C" w:rsidR="00A52C71" w:rsidRDefault="00A52C71" w:rsidP="00A52C71">
      <w:r>
        <w:t>3 fases</w:t>
      </w:r>
    </w:p>
    <w:p w14:paraId="3D102A63" w14:textId="62D3C2E0" w:rsidR="00A52C71" w:rsidRDefault="00A52C71" w:rsidP="00A52C71">
      <w:r w:rsidRPr="00A52C71">
        <w:drawing>
          <wp:inline distT="0" distB="0" distL="0" distR="0" wp14:anchorId="333C79C4" wp14:editId="321821C1">
            <wp:extent cx="2419688" cy="1629002"/>
            <wp:effectExtent l="0" t="0" r="0" b="0"/>
            <wp:docPr id="10" name="Imagem 10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FC70" w14:textId="0ECC5891" w:rsidR="00A52C71" w:rsidRDefault="00A52C71" w:rsidP="00A52C71"/>
    <w:p w14:paraId="506E5A2A" w14:textId="5FD75E10" w:rsidR="00A52C71" w:rsidRDefault="00A52C71" w:rsidP="00A52C71">
      <w:pPr>
        <w:jc w:val="center"/>
      </w:pPr>
      <w:r>
        <w:t xml:space="preserve">Site </w:t>
      </w:r>
      <w:proofErr w:type="spellStart"/>
      <w:r>
        <w:t>lifecycle</w:t>
      </w:r>
      <w:proofErr w:type="spellEnd"/>
    </w:p>
    <w:p w14:paraId="64406846" w14:textId="517FE801" w:rsidR="00A52C71" w:rsidRDefault="00A52C71" w:rsidP="00A52C71">
      <w:r>
        <w:t>Ciclo final</w:t>
      </w:r>
    </w:p>
    <w:p w14:paraId="32F45CBC" w14:textId="10D11CAF" w:rsidR="00A52C71" w:rsidRDefault="00A52C71" w:rsidP="00A52C71">
      <w:r>
        <w:t>Responsável pela criação do site de documentação de projeto</w:t>
      </w:r>
    </w:p>
    <w:p w14:paraId="414612E8" w14:textId="284890EB" w:rsidR="00A52C71" w:rsidRDefault="00A52C71" w:rsidP="00A52C71">
      <w:r>
        <w:t>4 fases</w:t>
      </w:r>
    </w:p>
    <w:p w14:paraId="02EC4EEF" w14:textId="68C8F5E1" w:rsidR="00A52C71" w:rsidRDefault="00A52C71" w:rsidP="00A52C71">
      <w:r w:rsidRPr="00A52C71">
        <w:lastRenderedPageBreak/>
        <w:drawing>
          <wp:inline distT="0" distB="0" distL="0" distR="0" wp14:anchorId="2696ACFF" wp14:editId="7D776775">
            <wp:extent cx="2343477" cy="2000529"/>
            <wp:effectExtent l="0" t="0" r="0" b="0"/>
            <wp:docPr id="11" name="Imagem 1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94AE" w14:textId="528D85D1" w:rsidR="00A52C71" w:rsidRDefault="00A52C71" w:rsidP="00A52C71"/>
    <w:p w14:paraId="1A537C05" w14:textId="0FC989A3" w:rsidR="00A52C71" w:rsidRDefault="00A52C71" w:rsidP="00A52C71"/>
    <w:p w14:paraId="41B1E012" w14:textId="055ED888" w:rsidR="00A52C71" w:rsidRDefault="00A52C71" w:rsidP="00A52C71">
      <w:pPr>
        <w:jc w:val="center"/>
      </w:pPr>
      <w:r>
        <w:t xml:space="preserve">Projeto </w:t>
      </w:r>
      <w:proofErr w:type="spellStart"/>
      <w:r>
        <w:t>Multi</w:t>
      </w:r>
      <w:proofErr w:type="spellEnd"/>
      <w:r>
        <w:t xml:space="preserve"> Módulos</w:t>
      </w:r>
    </w:p>
    <w:p w14:paraId="22A58DC9" w14:textId="33350DB0" w:rsidR="00A52C71" w:rsidRDefault="00A52C71" w:rsidP="00A52C71">
      <w:r>
        <w:t>Projeto agregador</w:t>
      </w:r>
    </w:p>
    <w:p w14:paraId="155ADB41" w14:textId="60D44E00" w:rsidR="00A52C71" w:rsidRDefault="00A52C71" w:rsidP="00A52C71">
      <w:r>
        <w:t xml:space="preserve">Gerando projeto normalmente </w:t>
      </w:r>
    </w:p>
    <w:p w14:paraId="4BC13156" w14:textId="387BCE48" w:rsidR="00A52C71" w:rsidRDefault="00A52C71" w:rsidP="00A52C71">
      <w:proofErr w:type="spellStart"/>
      <w:r>
        <w:t>Mvn</w:t>
      </w:r>
      <w:proofErr w:type="spellEnd"/>
      <w:r>
        <w:t xml:space="preserve">: </w:t>
      </w:r>
      <w:proofErr w:type="spellStart"/>
      <w:r>
        <w:t>generate</w:t>
      </w:r>
      <w:proofErr w:type="spellEnd"/>
    </w:p>
    <w:p w14:paraId="00A5829E" w14:textId="4D640063" w:rsidR="00A52C71" w:rsidRDefault="00D3768A" w:rsidP="00A52C71">
      <w:r>
        <w:t xml:space="preserve">Alteração feita é o </w:t>
      </w:r>
      <w:proofErr w:type="spellStart"/>
      <w:r>
        <w:t>packagin</w:t>
      </w:r>
      <w:proofErr w:type="spellEnd"/>
    </w:p>
    <w:p w14:paraId="106FBAD2" w14:textId="4F0C33E1" w:rsidR="00D3768A" w:rsidRDefault="00D3768A" w:rsidP="00A52C71">
      <w:r w:rsidRPr="00D3768A">
        <w:drawing>
          <wp:inline distT="0" distB="0" distL="0" distR="0" wp14:anchorId="7CDD6305" wp14:editId="542CA03D">
            <wp:extent cx="3848637" cy="990738"/>
            <wp:effectExtent l="0" t="0" r="0" b="0"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1E9" w14:textId="02CEE2F4" w:rsidR="00D3768A" w:rsidRDefault="00D3768A" w:rsidP="00A52C71"/>
    <w:p w14:paraId="55E54CCF" w14:textId="411A95FF" w:rsidR="00D3768A" w:rsidRDefault="00D3768A" w:rsidP="00D3768A">
      <w:pPr>
        <w:jc w:val="center"/>
      </w:pPr>
      <w:r>
        <w:t>Projeto do tipo core</w:t>
      </w:r>
    </w:p>
    <w:p w14:paraId="33F933BA" w14:textId="1D2F92A3" w:rsidR="00D3768A" w:rsidRDefault="00D3768A" w:rsidP="00D3768A">
      <w:r>
        <w:t>Só mudou o id para core</w:t>
      </w:r>
    </w:p>
    <w:p w14:paraId="45193ABA" w14:textId="7EB07445" w:rsidR="00D3768A" w:rsidRDefault="00D3768A" w:rsidP="00D3768A"/>
    <w:p w14:paraId="52697E6A" w14:textId="7238C297" w:rsidR="00D3768A" w:rsidRDefault="00D3768A" w:rsidP="00D3768A">
      <w:pPr>
        <w:jc w:val="center"/>
      </w:pPr>
      <w:r>
        <w:t xml:space="preserve">Projeto </w:t>
      </w:r>
      <w:proofErr w:type="spellStart"/>
      <w:r>
        <w:t>service</w:t>
      </w:r>
      <w:proofErr w:type="spellEnd"/>
    </w:p>
    <w:p w14:paraId="1E3C1534" w14:textId="2CA8DDBF" w:rsidR="00D3768A" w:rsidRDefault="00D3768A" w:rsidP="00D3768A">
      <w:r>
        <w:t xml:space="preserve">Mudou id para </w:t>
      </w:r>
      <w:proofErr w:type="spellStart"/>
      <w:r>
        <w:t>service</w:t>
      </w:r>
      <w:proofErr w:type="spellEnd"/>
    </w:p>
    <w:p w14:paraId="2A3BDD72" w14:textId="77777777" w:rsidR="00A52C71" w:rsidRDefault="00A52C71" w:rsidP="00A52C71"/>
    <w:sectPr w:rsidR="00A52C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7791A"/>
    <w:multiLevelType w:val="hybridMultilevel"/>
    <w:tmpl w:val="460A8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D55B7B"/>
    <w:multiLevelType w:val="hybridMultilevel"/>
    <w:tmpl w:val="972CEC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649280">
    <w:abstractNumId w:val="1"/>
  </w:num>
  <w:num w:numId="2" w16cid:durableId="1299459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94C"/>
    <w:rsid w:val="00057262"/>
    <w:rsid w:val="0013764B"/>
    <w:rsid w:val="00141E22"/>
    <w:rsid w:val="006203B2"/>
    <w:rsid w:val="008067F0"/>
    <w:rsid w:val="00960DB5"/>
    <w:rsid w:val="00A45E48"/>
    <w:rsid w:val="00A52C71"/>
    <w:rsid w:val="00B3494C"/>
    <w:rsid w:val="00D3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C9992"/>
  <w15:docId w15:val="{9C0BB1A5-A8C4-4819-81C7-2B142E84E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203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464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2</cp:revision>
  <dcterms:created xsi:type="dcterms:W3CDTF">2022-11-06T15:57:00Z</dcterms:created>
  <dcterms:modified xsi:type="dcterms:W3CDTF">2022-11-06T17:57:00Z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2022-11-06T16:37:39Z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00e51b71-91da-4094-a937-a88d46cc4bdd</vt:lpwstr>
  </property>
  <property fmtid="{D5CDD505-2E9C-101B-9397-08002B2CF9AE}" pid="8" name="MSIP_Label_defa4170-0d19-0005-0004-bc88714345d2_ContentBits">
    <vt:lpwstr>0</vt:lpwstr>
  </property>
</Properties>
</file>