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38CA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&lt;!DOCTYPE html&gt;</w:t>
      </w:r>
    </w:p>
    <w:p w14:paraId="76F66563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&lt;html&gt;</w:t>
      </w:r>
    </w:p>
    <w:p w14:paraId="659C7628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&lt;head&gt;</w:t>
      </w:r>
    </w:p>
    <w:p w14:paraId="3E6DCBA6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&lt;meta charset=</w:t>
      </w:r>
      <w:r>
        <w:rPr>
          <w:rFonts w:ascii="Consolas" w:hAnsi="Consolas"/>
          <w:color w:val="2A00FF"/>
          <w:sz w:val="20"/>
          <w:szCs w:val="20"/>
          <w:u w:val="single"/>
        </w:rPr>
        <w:t>"UTF-8"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152A8775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&lt;title&gt;JDBC Statements and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Resultsets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&lt;/title&gt;</w:t>
      </w:r>
    </w:p>
    <w:p w14:paraId="1B9B596A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&lt;/head&gt;</w:t>
      </w:r>
    </w:p>
    <w:p w14:paraId="31C1FD0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&lt;body&gt;</w:t>
      </w:r>
    </w:p>
    <w:p w14:paraId="7A15580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&lt;a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&gt;Product Info&lt;/a&gt;&lt;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1FDFC863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&lt;/body&gt;</w:t>
      </w:r>
    </w:p>
    <w:p w14:paraId="67173389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&lt;/html&gt;</w:t>
      </w:r>
    </w:p>
    <w:p w14:paraId="00210A1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E8D608A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0BD407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575FBFA6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F483739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7B391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24AB1DF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String user, 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{</w:t>
      </w:r>
    </w:p>
    <w:p w14:paraId="3696BBE3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  <w:u w:val="single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4FB2C15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user,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17AF0FB4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31FA269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){</w:t>
      </w:r>
    </w:p>
    <w:p w14:paraId="64A80DAE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E21B257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0DC37D30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closeConnection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1FA65C27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14:paraId="4C2A031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();</w:t>
      </w:r>
    </w:p>
    <w:p w14:paraId="02C612D5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03CD17B3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}</w:t>
      </w:r>
    </w:p>
    <w:p w14:paraId="6E12E8D9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67BADDA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java.io.InputStream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1C97DCE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9EC1A1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1B26896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java.sql.CallableStatement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462EFC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294677F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2536FAA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5EFC89E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.Properties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5AF0129D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706FA3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1BAAA88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12D2256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5B8B0BB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04C65F6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.DBConnection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DF04DF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56EC783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ProductDetails</w:t>
      </w:r>
    </w:p>
    <w:p w14:paraId="48CBC81F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CC934E3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FECA52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ProductDetails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A48E2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4DEEF46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63237CD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637856D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AA91635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ProductDetails(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3C5B263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2597694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2D26D3D9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99FBA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F573A7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106B8F93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96FBCC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EAA68AD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A7E7FC8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F8C159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F1E34D2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DD2CB0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/>
          <w:color w:val="000000"/>
          <w:sz w:val="20"/>
          <w:szCs w:val="20"/>
        </w:rPr>
        <w:t>).getResourceAsStream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0831F5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Properties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714B8F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6C98B2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32AC625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().createStatement(ResultSet.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CONCUR_READ_ONLY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B005F58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(name, price, </w:t>
      </w:r>
      <w:proofErr w:type="spellStart"/>
      <w:r>
        <w:rPr>
          <w:rFonts w:ascii="Consolas" w:hAnsi="Consolas"/>
          <w:color w:val="2A00FF"/>
          <w:sz w:val="20"/>
          <w:szCs w:val="20"/>
        </w:rPr>
        <w:t>date_added</w:t>
      </w:r>
      <w:proofErr w:type="spellEnd"/>
      <w:r>
        <w:rPr>
          <w:rFonts w:ascii="Consolas" w:hAnsi="Consolas"/>
          <w:color w:val="2A00FF"/>
          <w:sz w:val="20"/>
          <w:szCs w:val="20"/>
        </w:rPr>
        <w:t>) values ('New Product', 17800.00, now())"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568E0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92B0CD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25958CA7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41B6E2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120298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FA8338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88DAE0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C41B3E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A0119F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AD0ACA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7D06E6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17E52D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3BC45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E71E3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67FB03A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3B985F09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5F82BE6D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5D0337D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F541EBA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2B70A8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8DA185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0E7A1F8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&lt;?</w:t>
      </w:r>
      <w:r>
        <w:rPr>
          <w:rFonts w:ascii="Consolas" w:hAnsi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E18E220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&lt;web-</w:t>
      </w:r>
      <w:r>
        <w:rPr>
          <w:rFonts w:ascii="Consolas" w:hAnsi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>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xsi:</w:t>
      </w:r>
      <w:r>
        <w:rPr>
          <w:rFonts w:ascii="Consolas" w:hAnsi="Consolas"/>
          <w:color w:val="000000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"4.0"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A7D32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display-name&gt;</w:t>
      </w:r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Statements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Resultsets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/display-name&gt;</w:t>
      </w:r>
    </w:p>
    <w:p w14:paraId="105D080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welcome-file-list&gt;</w:t>
      </w:r>
    </w:p>
    <w:p w14:paraId="5C0A454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11112A09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5A86624D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7076054D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7AB6594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408CC267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&lt;/welcome-file&gt;</w:t>
      </w:r>
    </w:p>
    <w:p w14:paraId="730AC4C1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&lt;/welcome-file-list&gt;</w:t>
      </w:r>
    </w:p>
    <w:p w14:paraId="7F2B0A0F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312DDBA9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&lt;servlet-name&gt;ProductDetails&lt;/servlet-name&gt;</w:t>
      </w:r>
    </w:p>
    <w:p w14:paraId="47509FC3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&gt;ProductDetails&lt;/servlet-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0DCC9C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5B6F7588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5DFCBBCB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&lt;servlet-name&gt;ProductDetails&lt;/servlet-name&gt;</w:t>
      </w:r>
    </w:p>
    <w:p w14:paraId="43BD4F56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-pattern&gt;/list&lt;/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</w:t>
      </w:r>
    </w:p>
    <w:p w14:paraId="509961FE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27513F9E" w14:textId="77777777" w:rsidR="00501078" w:rsidRDefault="00501078" w:rsidP="0050107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&lt;/web-app&gt;</w:t>
      </w:r>
    </w:p>
    <w:p w14:paraId="791590B6" w14:textId="77777777" w:rsidR="005C6064" w:rsidRDefault="005C6064"/>
    <w:sectPr w:rsidR="005C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64"/>
    <w:rsid w:val="00501078"/>
    <w:rsid w:val="005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CA441-3EAD-4150-8577-63E41B1A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2023-10-04T09:12:00Z</dcterms:created>
  <dcterms:modified xsi:type="dcterms:W3CDTF">2023-10-04T09:12:00Z</dcterms:modified>
</cp:coreProperties>
</file>