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Disciplina: Lógica de Programação e Algoritmos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0.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Professora: Patrícia Dourado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630615234375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Lista de Pseudocódigo (Tipos de dados e Variáveis)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9.013671875" w:line="240" w:lineRule="auto"/>
        <w:ind w:left="12.95989990234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1. Classificação de Dados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53271484375" w:line="264.3717384338379" w:lineRule="auto"/>
        <w:ind w:left="1.920013427734375" w:right="285.06591796875" w:firstLine="12.53997802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Identifique o tipo de dado mais adequado (Inteiro, Real, Cadeia, Caracter ou Lógico) para armazenar as seguintes informações: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1.844482421875" w:line="240" w:lineRule="auto"/>
        <w:ind w:left="361.920013427734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O nome de uma rua: CADEIA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8271484375" w:line="240" w:lineRule="auto"/>
        <w:ind w:left="368.299865722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O preço de um quilo de feijão: REAL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8271484375" w:line="240" w:lineRule="auto"/>
        <w:ind w:left="362.5799560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c. A quantidade de páginas de um livro: INTEIRO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8271484375" w:line="344.8327159881592" w:lineRule="auto"/>
        <w:ind w:left="362.139892578125" w:right="1767.484130859375" w:hanging="0.6599426269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d. A resposta para "Você gosta de café?" (Sim/Não): LÓG</w:t>
      </w:r>
      <w:r w:rsidDel="00000000" w:rsidR="00000000" w:rsidRPr="00000000">
        <w:rPr>
          <w:rtl w:val="0"/>
        </w:rPr>
        <w:t xml:space="preserve">ICO</w:t>
        <w:br w:type="textWrapping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e. Apenas a letra inicial do seu nome:</w:t>
      </w:r>
      <w:r w:rsidDel="00000000" w:rsidR="00000000" w:rsidRPr="00000000">
        <w:rPr>
          <w:rtl w:val="0"/>
        </w:rPr>
        <w:t xml:space="preserve"> CARACTER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630859375" w:line="240" w:lineRule="auto"/>
        <w:ind w:left="355.97991943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f. O nome completo de um aluno:</w:t>
      </w:r>
      <w:r w:rsidDel="00000000" w:rsidR="00000000" w:rsidRPr="00000000">
        <w:rPr>
          <w:rtl w:val="0"/>
        </w:rPr>
        <w:t xml:space="preserve"> CADEIA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76611328125" w:line="240" w:lineRule="auto"/>
        <w:ind w:left="361.0398864746094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g. A temperatura de um paciente (ex: 36.5): </w:t>
      </w:r>
      <w:r w:rsidDel="00000000" w:rsidR="00000000" w:rsidRPr="00000000">
        <w:rPr>
          <w:rtl w:val="0"/>
        </w:rPr>
        <w:t xml:space="preserve">REAL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76611328125" w:line="240" w:lineRule="auto"/>
        <w:ind w:left="368.519897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h. A quantidade de filhos de uma pessoa:</w:t>
      </w:r>
      <w:r w:rsidDel="00000000" w:rsidR="00000000" w:rsidRPr="00000000">
        <w:rPr>
          <w:rtl w:val="0"/>
        </w:rPr>
        <w:t xml:space="preserve"> INTEIRO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76611328125" w:line="240" w:lineRule="auto"/>
        <w:ind w:left="368.519897460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i. O gênero de uma pessoa (M/F): </w:t>
      </w:r>
      <w:r w:rsidDel="00000000" w:rsidR="00000000" w:rsidRPr="00000000">
        <w:rPr>
          <w:rtl w:val="0"/>
        </w:rPr>
        <w:t xml:space="preserve">CARACTER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.7276611328125" w:line="240" w:lineRule="auto"/>
        <w:ind w:left="344.099884033203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j. Se uma lâmpada está acesa ou apagada (Verdadeiro/Falso):</w:t>
      </w:r>
      <w:r w:rsidDel="00000000" w:rsidR="00000000" w:rsidRPr="00000000">
        <w:rPr>
          <w:rtl w:val="0"/>
        </w:rPr>
        <w:t xml:space="preserve"> LÓGICO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2.4127197265625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 Nomenclatura de Variáveis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5333251953125" w:line="275.3536891937256" w:lineRule="auto"/>
        <w:ind w:left="428.5198974609375" w:right="0" w:hanging="366.59988403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Na programação, não podemos dar qualquer nome às variáveis. Analise a lista abaixo e identifique apenas os nomes que estão corretos de acordo com as regras do Portugol: </w:t>
      </w: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idade_aluno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5220947265625" w:line="240" w:lineRule="auto"/>
        <w:ind w:left="699.9967956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2ano_medio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81005859375" w:line="240" w:lineRule="auto"/>
        <w:ind w:left="568.069000244140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iii)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valor total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68798828125" w:line="240" w:lineRule="auto"/>
        <w:ind w:left="699.9967956542969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nome-pai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81005859375" w:line="240" w:lineRule="auto"/>
        <w:ind w:left="820.7044982910156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salario2024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9293212890625" w:line="240" w:lineRule="auto"/>
        <w:ind w:left="688.7768554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@usuario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0.1190185546875" w:line="240" w:lineRule="auto"/>
        <w:ind w:left="8.600006103515625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Resposta: I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V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Disciplina: Lógica de Programação e Algoritmos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0.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Professora: Patrícia Dourado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7.3974609375" w:line="264.3717384338379" w:lineRule="auto"/>
        <w:ind w:left="425" w:right="1023.116455078125" w:hanging="356.7001342773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Transforme os nomes das variáveis aceitáveis em Portugol para a convenção CamelCase.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.280029296875" w:line="240" w:lineRule="auto"/>
        <w:ind w:left="8.600006103515625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Resposta: idadeAluno, segundoAnoMedio, valorTo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tal, nomePai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36.650390625" w:line="240" w:lineRule="auto"/>
        <w:ind w:left="3.1199645996093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Leitura e Interpretação de código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53515625" w:line="264.3717384338379" w:lineRule="auto"/>
        <w:ind w:left="422.139892578125" w:right="561.739501953125" w:hanging="360.2198791503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a. O código abaixo apresenta um erro que impede sua execução. Identifique o erro e explique por que ele acontece: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057373046875" w:line="240" w:lineRule="auto"/>
        <w:ind w:left="10.7998657226562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programa {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3668212890625" w:line="240" w:lineRule="auto"/>
        <w:ind w:left="248.7454223632812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funcao inicio() {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3717041015625" w:line="240" w:lineRule="auto"/>
        <w:ind w:left="493.6909484863281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inteiro idade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3692626953125" w:line="240" w:lineRule="auto"/>
        <w:ind w:left="493.6909484863281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idade = "Dezoito anos"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3668212890625" w:line="240" w:lineRule="auto"/>
        <w:ind w:left="487.09106445312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escreva(idade)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3717041015625" w:line="240" w:lineRule="auto"/>
        <w:ind w:left="265.5455017089844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3692626953125" w:line="240" w:lineRule="auto"/>
        <w:ind w:left="25.599975585937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3.5894775390625" w:line="240" w:lineRule="auto"/>
        <w:ind w:left="8.600006103515625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Resposta: A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variável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idade 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tem tipo definido como inteiro, porém, seu valor foi definido como cadeia, resultando em erro.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.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Disciplina: Lógica de Programação e Algoritmos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10.93994140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Professora: Patrícia Dourado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6.036376953125" w:line="264.3717384338379" w:lineRule="auto"/>
        <w:ind w:left="427.4198913574219" w:right="328.9068603515625" w:hanging="359.12002563476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b. Analise o trecho de código abaixo e diga o que será exibido na tela após a execução (Tente responder primeiro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sem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screver o código no Portugol Studio):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5.057373046875" w:line="240" w:lineRule="auto"/>
        <w:ind w:left="10.7998657226562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programa {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369873046875" w:line="240" w:lineRule="auto"/>
        <w:ind w:left="248.7454223632812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funcao inicio() {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369873046875" w:line="240" w:lineRule="auto"/>
        <w:ind w:left="493.6909484863281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inteiro a = 10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369873046875" w:line="240" w:lineRule="auto"/>
        <w:ind w:left="493.6909484863281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inteiro b = 20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369873046875" w:line="240" w:lineRule="auto"/>
        <w:ind w:left="489.0910339355469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a = 5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369873046875" w:line="240" w:lineRule="auto"/>
        <w:ind w:left="490.8909606933594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b = b+1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.369873046875" w:line="503.56801986694336" w:lineRule="auto"/>
        <w:ind w:left="265.5455017089844" w:right="1813.514404296875" w:firstLine="221.54556274414062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escreva("O valor final de A é: ", a, " e o de B é: ", b) }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7293701171875" w:line="240" w:lineRule="auto"/>
        <w:ind w:left="25.5999755859375" w:right="0" w:firstLine="0"/>
        <w:jc w:val="left"/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Roboto Mono" w:cs="Roboto Mono" w:eastAsia="Roboto Mono" w:hAnsi="Roboto Mono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}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7.3614501953125" w:line="240" w:lineRule="auto"/>
        <w:ind w:left="8.600006103515625" w:right="0" w:firstLine="0"/>
        <w:jc w:val="left"/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rebuchet MS" w:cs="Trebuchet MS" w:eastAsia="Trebuchet MS" w:hAnsi="Trebuchet M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Resposta:</w:t>
      </w:r>
      <w:r w:rsidDel="00000000" w:rsidR="00000000" w:rsidRPr="00000000">
        <w:rPr>
          <w:rFonts w:ascii="Trebuchet MS" w:cs="Trebuchet MS" w:eastAsia="Trebuchet MS" w:hAnsi="Trebuchet MS"/>
          <w:b w:val="1"/>
          <w:bCs w:val="1"/>
          <w:sz w:val="20"/>
          <w:szCs w:val="20"/>
          <w:rtl w:val="0"/>
        </w:rPr>
        <w:t xml:space="preserve"> Será exibido: “O valor final de A é: 5 e o de B é: 21”</w:t>
      </w:r>
      <w:r w:rsidDel="00000000" w:rsidR="00000000" w:rsidRPr="00000000">
        <w:rPr>
          <w:rtl w:val="0"/>
        </w:rPr>
      </w:r>
    </w:p>
    <w:sectPr>
      <w:pgSz w:h="16840" w:w="11920" w:orient="portrait"/>
      <w:pgMar w:bottom="3586.251220703125" w:top="706.357421875" w:left="1446.0000610351562" w:right="1428.09204101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rebuchet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