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DE03" w14:textId="538F2441" w:rsidR="00C05CE6" w:rsidRDefault="00C05CE6" w:rsidP="00C05CE6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C05CE6">
        <w:rPr>
          <w:rFonts w:ascii="Times New Roman" w:hAnsi="Times New Roman" w:cs="Times New Roman"/>
          <w:b/>
          <w:bCs/>
          <w:u w:val="single"/>
        </w:rPr>
        <w:t>Updated Schema</w:t>
      </w:r>
    </w:p>
    <w:p w14:paraId="356EB3EC" w14:textId="77777777" w:rsidR="00C05CE6" w:rsidRPr="00C05CE6" w:rsidRDefault="00C05CE6" w:rsidP="00C05CE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624DBE" w14:textId="4F81B6B0" w:rsidR="00C05CE6" w:rsidRDefault="00C05CE6">
      <w:r w:rsidRPr="00C05CE6">
        <w:drawing>
          <wp:inline distT="0" distB="0" distL="0" distR="0" wp14:anchorId="3E4A6BC8" wp14:editId="5277A8AF">
            <wp:extent cx="5943600" cy="3764915"/>
            <wp:effectExtent l="0" t="0" r="0" b="6985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E6"/>
    <w:rsid w:val="00C0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29F5"/>
  <w15:chartTrackingRefBased/>
  <w15:docId w15:val="{C7D11A69-8161-4377-AF91-7A49A164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Coppola</dc:creator>
  <cp:keywords/>
  <dc:description/>
  <cp:lastModifiedBy>Vincenzo Coppola</cp:lastModifiedBy>
  <cp:revision>1</cp:revision>
  <dcterms:created xsi:type="dcterms:W3CDTF">2022-12-06T04:17:00Z</dcterms:created>
  <dcterms:modified xsi:type="dcterms:W3CDTF">2022-12-06T04:18:00Z</dcterms:modified>
</cp:coreProperties>
</file>