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25C46" w14:textId="0A0F5BE4" w:rsidR="00004F7F" w:rsidRDefault="00B50F00" w:rsidP="00B50F00">
      <w:pPr>
        <w:jc w:val="center"/>
        <w:rPr>
          <w:b/>
          <w:bCs/>
        </w:rPr>
      </w:pPr>
      <w:r w:rsidRPr="00B50F00">
        <w:rPr>
          <w:b/>
          <w:bCs/>
        </w:rPr>
        <w:t>PIZZA SALES SQL QUARIES</w:t>
      </w:r>
    </w:p>
    <w:p w14:paraId="11509B03" w14:textId="77777777" w:rsidR="00B50F00" w:rsidRDefault="00B50F00" w:rsidP="00B50F00"/>
    <w:p w14:paraId="2234CE20" w14:textId="6B2B0ED9" w:rsidR="00B50F00" w:rsidRPr="00B50F00" w:rsidRDefault="00B50F00" w:rsidP="00B50F0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B50F00">
        <w:rPr>
          <w:b/>
          <w:bCs/>
          <w:u w:val="single"/>
        </w:rPr>
        <w:t>KPI’s</w:t>
      </w:r>
    </w:p>
    <w:p w14:paraId="1CCCD632" w14:textId="6BB13638" w:rsidR="00B50F00" w:rsidRDefault="00B50F00" w:rsidP="00B50F00">
      <w:pPr>
        <w:pStyle w:val="ListParagraph"/>
        <w:numPr>
          <w:ilvl w:val="0"/>
          <w:numId w:val="3"/>
        </w:numPr>
      </w:pPr>
      <w:r>
        <w:t>Total Revenue:</w:t>
      </w:r>
    </w:p>
    <w:p w14:paraId="64B30745" w14:textId="77777777" w:rsidR="00B50F00" w:rsidRPr="00B50F00" w:rsidRDefault="00B50F00" w:rsidP="00B50F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50F0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50F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50F0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50F0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50F00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B50F0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50F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50F0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50F00"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</w:p>
    <w:p w14:paraId="71424D5A" w14:textId="432ADEBF" w:rsidR="00B50F00" w:rsidRDefault="00B50F00" w:rsidP="00B50F00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50F0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50F00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69A55DF" w14:textId="74331B35" w:rsidR="00B50F00" w:rsidRDefault="00B50F00" w:rsidP="00B50F00">
      <w:pPr>
        <w:ind w:left="360"/>
      </w:pPr>
      <w:r w:rsidRPr="00B50F00">
        <w:drawing>
          <wp:inline distT="0" distB="0" distL="0" distR="0" wp14:anchorId="67A7B2D1" wp14:editId="2783F1CA">
            <wp:extent cx="1295467" cy="552478"/>
            <wp:effectExtent l="0" t="0" r="0" b="0"/>
            <wp:docPr id="1906990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906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67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CAE0" w14:textId="4F0EC95C" w:rsidR="00B50F00" w:rsidRDefault="00C262A4" w:rsidP="00C262A4">
      <w:pPr>
        <w:pStyle w:val="ListParagraph"/>
        <w:numPr>
          <w:ilvl w:val="0"/>
          <w:numId w:val="3"/>
        </w:numPr>
      </w:pPr>
      <w:r>
        <w:t>Average Order Value:</w:t>
      </w:r>
    </w:p>
    <w:p w14:paraId="78440ED0" w14:textId="77777777" w:rsidR="00C262A4" w:rsidRPr="00C262A4" w:rsidRDefault="00C262A4" w:rsidP="00C262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262A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262A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262A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262A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262A4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C262A4"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 w:rsidRPr="00C262A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C262A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262A4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C262A4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C262A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262A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262A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262A4">
        <w:rPr>
          <w:rFonts w:ascii="Consolas" w:hAnsi="Consolas" w:cs="Consolas"/>
          <w:color w:val="000000"/>
          <w:kern w:val="0"/>
          <w:sz w:val="19"/>
          <w:szCs w:val="19"/>
        </w:rPr>
        <w:t xml:space="preserve"> Avg_Order_value</w:t>
      </w:r>
    </w:p>
    <w:p w14:paraId="4ECC2258" w14:textId="65F9291D" w:rsidR="00C262A4" w:rsidRDefault="00C262A4" w:rsidP="00C262A4">
      <w:pPr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262A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262A4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C74BD1A" w14:textId="0466C9C9" w:rsidR="00C262A4" w:rsidRDefault="00C262A4" w:rsidP="00C262A4">
      <w:pPr>
        <w:ind w:firstLine="360"/>
      </w:pPr>
      <w:r w:rsidRPr="00C262A4">
        <w:drawing>
          <wp:inline distT="0" distB="0" distL="0" distR="0" wp14:anchorId="7657CE34" wp14:editId="218E84D9">
            <wp:extent cx="1339919" cy="546128"/>
            <wp:effectExtent l="0" t="0" r="0" b="6350"/>
            <wp:docPr id="1529961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618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8FAE" w14:textId="078207E3" w:rsidR="00C262A4" w:rsidRDefault="00297755" w:rsidP="00297755">
      <w:pPr>
        <w:pStyle w:val="ListParagraph"/>
        <w:numPr>
          <w:ilvl w:val="0"/>
          <w:numId w:val="3"/>
        </w:numPr>
      </w:pPr>
      <w:r>
        <w:t>Total Pizza Sold:</w:t>
      </w:r>
    </w:p>
    <w:p w14:paraId="1D13DFD7" w14:textId="77777777" w:rsidR="00297755" w:rsidRPr="00297755" w:rsidRDefault="00297755" w:rsidP="002977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775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977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775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9775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97755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29775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977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775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97755"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</w:t>
      </w:r>
    </w:p>
    <w:p w14:paraId="09B250EA" w14:textId="1E7F0AD5" w:rsidR="00297755" w:rsidRDefault="00297755" w:rsidP="00297755">
      <w:pPr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775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97755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AA9B398" w14:textId="2E3DCA99" w:rsidR="00297755" w:rsidRDefault="00297755" w:rsidP="00297755">
      <w:pPr>
        <w:ind w:firstLine="360"/>
      </w:pPr>
      <w:r w:rsidRPr="00297755">
        <w:drawing>
          <wp:inline distT="0" distB="0" distL="0" distR="0" wp14:anchorId="13920DDA" wp14:editId="652A157F">
            <wp:extent cx="1251014" cy="552478"/>
            <wp:effectExtent l="0" t="0" r="6350" b="0"/>
            <wp:docPr id="347244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449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1014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2017" w14:textId="413DCB4C" w:rsidR="00297755" w:rsidRDefault="00A67068" w:rsidP="00A67068">
      <w:pPr>
        <w:pStyle w:val="ListParagraph"/>
        <w:numPr>
          <w:ilvl w:val="0"/>
          <w:numId w:val="3"/>
        </w:numPr>
      </w:pPr>
      <w:r>
        <w:t>Total Orders</w:t>
      </w:r>
    </w:p>
    <w:p w14:paraId="317B9114" w14:textId="77777777" w:rsidR="00A67068" w:rsidRPr="00A67068" w:rsidRDefault="00A67068" w:rsidP="00A670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6706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670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67068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A6706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67068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A67068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A6706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670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6706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67068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5694B985" w14:textId="6C797B50" w:rsidR="00A67068" w:rsidRDefault="00A67068" w:rsidP="00A67068">
      <w:pPr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6706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67068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239CF49" w14:textId="3855106D" w:rsidR="00A67068" w:rsidRDefault="00A67068" w:rsidP="00A67068">
      <w:pPr>
        <w:ind w:firstLine="360"/>
      </w:pPr>
      <w:r w:rsidRPr="00A67068">
        <w:drawing>
          <wp:inline distT="0" distB="0" distL="0" distR="0" wp14:anchorId="3263EEE1" wp14:editId="3ECFF9F1">
            <wp:extent cx="1219263" cy="577880"/>
            <wp:effectExtent l="0" t="0" r="0" b="0"/>
            <wp:docPr id="807162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622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63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6C9E" w14:textId="0BF598BB" w:rsidR="002D7867" w:rsidRDefault="002D7867" w:rsidP="002D7867">
      <w:pPr>
        <w:pStyle w:val="ListParagraph"/>
        <w:numPr>
          <w:ilvl w:val="0"/>
          <w:numId w:val="3"/>
        </w:numPr>
      </w:pPr>
      <w:r>
        <w:t>Average Pizzas Per Order</w:t>
      </w:r>
    </w:p>
    <w:p w14:paraId="77B79712" w14:textId="77777777" w:rsidR="002D7867" w:rsidRPr="002D7867" w:rsidRDefault="002D7867" w:rsidP="002D78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D786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D78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D7867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2D786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D7867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2D786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D786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D786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D7867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2D786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D78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D786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D78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D7867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2D786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D7867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2D786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D786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2D7867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2D78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D7867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2D78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2B7444" w14:textId="6BDBBC5B" w:rsidR="002D7867" w:rsidRPr="002D7867" w:rsidRDefault="002D7867" w:rsidP="002D7867">
      <w:pPr>
        <w:autoSpaceDE w:val="0"/>
        <w:autoSpaceDN w:val="0"/>
        <w:adjustRightInd w:val="0"/>
        <w:spacing w:after="0" w:line="240" w:lineRule="auto"/>
        <w:ind w:left="1440" w:firstLine="1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D7867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2D786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D786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2D786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D7867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2D7867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2D786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D78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D786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D78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D7867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2D786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D7867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2D786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D786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2D7867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2D78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D786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D78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D7867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2D786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D7867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2D786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D786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2D7867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2D78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D786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D7867">
        <w:rPr>
          <w:rFonts w:ascii="Consolas" w:hAnsi="Consolas" w:cs="Consolas"/>
          <w:color w:val="000000"/>
          <w:kern w:val="0"/>
          <w:sz w:val="19"/>
          <w:szCs w:val="19"/>
        </w:rPr>
        <w:t xml:space="preserve"> Avg_Pizza_Per_Order</w:t>
      </w:r>
    </w:p>
    <w:p w14:paraId="4DEE0FB3" w14:textId="73182FBD" w:rsidR="002D7867" w:rsidRDefault="002D7867" w:rsidP="002D7867">
      <w:pPr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D786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D7867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2A52D68" w14:textId="2B7AD313" w:rsidR="002D7867" w:rsidRDefault="002D7867" w:rsidP="002D7867">
      <w:pPr>
        <w:ind w:firstLine="360"/>
      </w:pPr>
      <w:r w:rsidRPr="002D7867">
        <w:drawing>
          <wp:inline distT="0" distB="0" distL="0" distR="0" wp14:anchorId="22003CAC" wp14:editId="7E2451DF">
            <wp:extent cx="1466925" cy="539778"/>
            <wp:effectExtent l="0" t="0" r="0" b="0"/>
            <wp:docPr id="545749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493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925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2A49" w14:textId="77777777" w:rsidR="004F120F" w:rsidRDefault="004F120F" w:rsidP="002D7867">
      <w:pPr>
        <w:ind w:firstLine="360"/>
      </w:pPr>
    </w:p>
    <w:p w14:paraId="14E738B6" w14:textId="6EFD602B" w:rsidR="004F120F" w:rsidRDefault="004F120F" w:rsidP="004F120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CHARTS </w:t>
      </w:r>
    </w:p>
    <w:p w14:paraId="4D2BC3BC" w14:textId="5906FFBF" w:rsidR="004F120F" w:rsidRDefault="004F120F" w:rsidP="004F120F">
      <w:pPr>
        <w:pStyle w:val="ListParagraph"/>
        <w:numPr>
          <w:ilvl w:val="0"/>
          <w:numId w:val="5"/>
        </w:numPr>
      </w:pPr>
      <w:r>
        <w:t>Daily Trend for Total Orders:</w:t>
      </w:r>
    </w:p>
    <w:p w14:paraId="088FAADF" w14:textId="77777777" w:rsidR="004F120F" w:rsidRPr="004F120F" w:rsidRDefault="004F120F" w:rsidP="004F12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F120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F12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F120F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4F120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F120F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4F120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F120F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 w:rsidRPr="004F120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F12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F120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F120F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 w:rsidRPr="004F120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F12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F120F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4F120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F120F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4F120F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4F120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F12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F120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F120F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0A9AD76D" w14:textId="77777777" w:rsidR="004F120F" w:rsidRPr="004F120F" w:rsidRDefault="004F120F" w:rsidP="004F120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F120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F120F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C3FE74D" w14:textId="3B5B11BA" w:rsidR="004F120F" w:rsidRDefault="004F120F" w:rsidP="004F120F">
      <w:pPr>
        <w:ind w:firstLine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4F120F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4F12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F120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F12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F120F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4F120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F120F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4F120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F120F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 w:rsidRPr="004F120F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781EE9E" w14:textId="2757D9B0" w:rsidR="004F120F" w:rsidRDefault="004F120F" w:rsidP="004F120F">
      <w:pPr>
        <w:ind w:firstLine="360"/>
      </w:pPr>
      <w:r w:rsidRPr="004F120F">
        <w:drawing>
          <wp:inline distT="0" distB="0" distL="0" distR="0" wp14:anchorId="70470F13" wp14:editId="711A3972">
            <wp:extent cx="1695537" cy="1511378"/>
            <wp:effectExtent l="0" t="0" r="0" b="0"/>
            <wp:docPr id="2050981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8148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FE1E" w14:textId="6F5FB357" w:rsidR="004F120F" w:rsidRDefault="00743CD3" w:rsidP="00743CD3">
      <w:pPr>
        <w:pStyle w:val="ListParagraph"/>
        <w:numPr>
          <w:ilvl w:val="0"/>
          <w:numId w:val="5"/>
        </w:numPr>
      </w:pPr>
      <w:r>
        <w:t>Monthly Trend for Total Orders</w:t>
      </w:r>
      <w:r>
        <w:t>:</w:t>
      </w:r>
    </w:p>
    <w:p w14:paraId="232EDCC5" w14:textId="3A464792" w:rsidR="00743CD3" w:rsidRPr="00743CD3" w:rsidRDefault="00743CD3" w:rsidP="00743C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43CD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43CD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3CD3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743CD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43CD3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743CD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43CD3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 w:rsidRPr="00743CD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43CD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3CD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43CD3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 w:rsidRPr="00743CD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43CD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3CD3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743CD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43CD3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743CD3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743CD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43CD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3CD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57D83D51" w14:textId="77777777" w:rsidR="00743CD3" w:rsidRPr="00743CD3" w:rsidRDefault="00743CD3" w:rsidP="00743CD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43CD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43CD3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DB53EC5" w14:textId="77777777" w:rsidR="00743CD3" w:rsidRPr="00743CD3" w:rsidRDefault="00743CD3" w:rsidP="00743CD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43CD3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43CD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3CD3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43CD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3CD3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743CD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43CD3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743CD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43CD3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 w:rsidRPr="00743CD3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298BC8A" w14:textId="4D35C616" w:rsidR="00743CD3" w:rsidRDefault="00743CD3" w:rsidP="00743CD3">
      <w:pPr>
        <w:ind w:firstLine="360"/>
        <w:rPr>
          <w:rFonts w:ascii="Consolas" w:hAnsi="Consolas" w:cs="Consolas"/>
          <w:color w:val="0000FF"/>
          <w:kern w:val="0"/>
          <w:sz w:val="19"/>
          <w:szCs w:val="19"/>
        </w:rPr>
      </w:pPr>
      <w:r w:rsidRPr="00743CD3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743CD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3CD3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43CD3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 w:rsidRPr="00743CD3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ACCA04F" w14:textId="413C7064" w:rsidR="00743CD3" w:rsidRDefault="00743CD3" w:rsidP="00743CD3">
      <w:pPr>
        <w:ind w:firstLine="360"/>
      </w:pPr>
      <w:r w:rsidRPr="00743CD3">
        <w:drawing>
          <wp:inline distT="0" distB="0" distL="0" distR="0" wp14:anchorId="46B07AB4" wp14:editId="7B602514">
            <wp:extent cx="1619333" cy="2286117"/>
            <wp:effectExtent l="0" t="0" r="0" b="0"/>
            <wp:docPr id="1786941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4128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836B" w14:textId="5754882B" w:rsidR="00743CD3" w:rsidRDefault="00C4659F" w:rsidP="00743CD3">
      <w:pPr>
        <w:pStyle w:val="ListParagraph"/>
        <w:numPr>
          <w:ilvl w:val="0"/>
          <w:numId w:val="5"/>
        </w:numPr>
      </w:pPr>
      <w:r>
        <w:t>Percentage of Sales by Pizza Category:</w:t>
      </w:r>
    </w:p>
    <w:p w14:paraId="11AACE95" w14:textId="77777777" w:rsidR="00C4659F" w:rsidRPr="00C4659F" w:rsidRDefault="00C4659F" w:rsidP="00C465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4659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4659F"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 w:rsidRPr="00C4659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4659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659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4659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4659F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C4659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4659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659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4659F"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 w:rsidRPr="00C4659F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C3E013" w14:textId="353B9F01" w:rsidR="00C4659F" w:rsidRPr="00C4659F" w:rsidRDefault="00C4659F" w:rsidP="00C4659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4659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4659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4659F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C4659F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C4659F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C4659F"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 w:rsidRPr="00C4659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4659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659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4659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4659F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C4659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4659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659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4659F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 w:rsidRPr="00C4659F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C4659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659F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C4659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4659F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 w:rsidRPr="00C4659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4659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659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C4659F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C4659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4659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659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4659F"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557830B6" w14:textId="77777777" w:rsidR="00C4659F" w:rsidRPr="00C4659F" w:rsidRDefault="00C4659F" w:rsidP="00C4659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4659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4659F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EF1A0F6" w14:textId="77777777" w:rsidR="00C4659F" w:rsidRPr="00C4659F" w:rsidRDefault="00C4659F" w:rsidP="00C4659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4659F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C4659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659F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C4659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4659F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 w:rsidRPr="00C4659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4659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659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C4659F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27C4A98F" w14:textId="33B95A9F" w:rsidR="004F120F" w:rsidRDefault="00C4659F" w:rsidP="00C4659F">
      <w:pPr>
        <w:ind w:firstLine="360"/>
      </w:pPr>
      <w:r w:rsidRPr="00C4659F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4659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659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4659F"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FF3CD15" w14:textId="3BA1F4F6" w:rsidR="00C4659F" w:rsidRDefault="00C4659F" w:rsidP="00C4659F">
      <w:pPr>
        <w:ind w:firstLine="360"/>
      </w:pPr>
      <w:r w:rsidRPr="00C4659F">
        <w:lastRenderedPageBreak/>
        <w:drawing>
          <wp:inline distT="0" distB="0" distL="0" distR="0" wp14:anchorId="4F3F5031" wp14:editId="4AF444F0">
            <wp:extent cx="3143412" cy="1022403"/>
            <wp:effectExtent l="0" t="0" r="0" b="6350"/>
            <wp:docPr id="556533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3323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F770" w14:textId="6CF0BFFD" w:rsidR="00C80C8A" w:rsidRDefault="00C80C8A" w:rsidP="00C80C8A">
      <w:pPr>
        <w:pStyle w:val="ListParagraph"/>
        <w:numPr>
          <w:ilvl w:val="0"/>
          <w:numId w:val="5"/>
        </w:numPr>
      </w:pPr>
      <w:r>
        <w:t>Percentage of Sales by Pizza Size:</w:t>
      </w:r>
    </w:p>
    <w:p w14:paraId="78593B4D" w14:textId="77777777" w:rsidR="00C80C8A" w:rsidRPr="00C80C8A" w:rsidRDefault="00C80C8A" w:rsidP="00C80C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0C8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80C8A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 w:rsidRPr="00C80C8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80C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0C8A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C80C8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80C8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80C8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80C8A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C80C8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80C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0C8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80C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0C8A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C80C8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80C8A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C80C8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80C8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C80C8A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C80C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0C8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80C8A"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 w:rsidRPr="00C80C8A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4502D8" w14:textId="6A22517F" w:rsidR="00C80C8A" w:rsidRPr="00C80C8A" w:rsidRDefault="00C80C8A" w:rsidP="00C80C8A">
      <w:pPr>
        <w:autoSpaceDE w:val="0"/>
        <w:autoSpaceDN w:val="0"/>
        <w:adjustRightInd w:val="0"/>
        <w:spacing w:after="0" w:line="240" w:lineRule="auto"/>
        <w:ind w:left="103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0C8A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C80C8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80C8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80C8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80C8A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C80C8A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C80C8A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C80C8A"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 w:rsidRPr="00C80C8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80C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0C8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80C8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80C8A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C80C8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80C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0C8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80C8A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 w:rsidRPr="00C80C8A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C80C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0C8A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C80C8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80C8A"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 w:rsidRPr="00C80C8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80C8A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 w:rsidRPr="00C80C8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80C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0C8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C80C8A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C80C8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80C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0C8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80C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0C8A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C80C8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80C8A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C80C8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80C8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C80C8A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C80C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0C8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80C8A"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7C8AD455" w14:textId="77777777" w:rsidR="00C80C8A" w:rsidRPr="00C80C8A" w:rsidRDefault="00C80C8A" w:rsidP="00C80C8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0C8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80C8A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500C619" w14:textId="77777777" w:rsidR="00C80C8A" w:rsidRPr="00C80C8A" w:rsidRDefault="00C80C8A" w:rsidP="00C80C8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0C8A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C80C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0C8A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C80C8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80C8A"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 w:rsidRPr="00C80C8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80C8A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 w:rsidRPr="00C80C8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80C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0C8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C80C8A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39BCABC9" w14:textId="77777777" w:rsidR="00C80C8A" w:rsidRPr="00C80C8A" w:rsidRDefault="00C80C8A" w:rsidP="00C80C8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0C8A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80C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0C8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80C8A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10E4AC44" w14:textId="16171DDB" w:rsidR="00C80C8A" w:rsidRDefault="00C80C8A" w:rsidP="00C80C8A">
      <w:pPr>
        <w:ind w:firstLine="360"/>
        <w:rPr>
          <w:rFonts w:ascii="Consolas" w:hAnsi="Consolas" w:cs="Consolas"/>
          <w:color w:val="0000FF"/>
          <w:kern w:val="0"/>
          <w:sz w:val="19"/>
          <w:szCs w:val="19"/>
        </w:rPr>
      </w:pPr>
      <w:r w:rsidRPr="00C80C8A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C80C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0C8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80C8A"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 w:rsidRPr="00C80C8A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7245493" w14:textId="6DB80E17" w:rsidR="00C80C8A" w:rsidRDefault="00C80C8A" w:rsidP="00C80C8A">
      <w:pPr>
        <w:ind w:firstLine="360"/>
      </w:pPr>
      <w:r w:rsidRPr="00C80C8A">
        <w:drawing>
          <wp:inline distT="0" distB="0" distL="0" distR="0" wp14:anchorId="4901724E" wp14:editId="578AEE2E">
            <wp:extent cx="1930499" cy="1136708"/>
            <wp:effectExtent l="0" t="0" r="0" b="6350"/>
            <wp:docPr id="1779785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8577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2D99" w14:textId="78E700C7" w:rsidR="006C1660" w:rsidRDefault="006C1660" w:rsidP="006C1660">
      <w:pPr>
        <w:pStyle w:val="ListParagraph"/>
        <w:numPr>
          <w:ilvl w:val="0"/>
          <w:numId w:val="5"/>
        </w:numPr>
      </w:pPr>
      <w:r>
        <w:t>Total Pizza Sold by Pizza Category:</w:t>
      </w:r>
    </w:p>
    <w:p w14:paraId="28B705CD" w14:textId="77777777" w:rsidR="006C1660" w:rsidRPr="006C1660" w:rsidRDefault="006C1660" w:rsidP="006C16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C166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C1660"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 w:rsidRPr="006C166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C166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C166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C166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C1660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6C1660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664E2F" w14:textId="77777777" w:rsidR="006C1660" w:rsidRPr="006C1660" w:rsidRDefault="006C1660" w:rsidP="006C166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C166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C1660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B871756" w14:textId="3FD22A34" w:rsidR="006C1660" w:rsidRDefault="006C1660" w:rsidP="006C1660">
      <w:pPr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C1660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6C166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C166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C1660"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44877F84" w14:textId="63C80498" w:rsidR="006C1660" w:rsidRDefault="006C1660" w:rsidP="006C1660">
      <w:pPr>
        <w:ind w:firstLine="360"/>
      </w:pPr>
      <w:r w:rsidRPr="006C1660">
        <w:drawing>
          <wp:inline distT="0" distB="0" distL="0" distR="0" wp14:anchorId="0B653308" wp14:editId="44637E64">
            <wp:extent cx="2013053" cy="997001"/>
            <wp:effectExtent l="0" t="0" r="6350" b="0"/>
            <wp:docPr id="1946417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1754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3053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65F4" w14:textId="1336B0A1" w:rsidR="00C80C8A" w:rsidRDefault="00EE661A" w:rsidP="00EE661A">
      <w:pPr>
        <w:pStyle w:val="ListParagraph"/>
        <w:numPr>
          <w:ilvl w:val="0"/>
          <w:numId w:val="5"/>
        </w:numPr>
      </w:pPr>
      <w:r>
        <w:t>Top 5 Pizza</w:t>
      </w:r>
    </w:p>
    <w:p w14:paraId="3434F2DF" w14:textId="1D07E21D" w:rsidR="00EE661A" w:rsidRDefault="00EE661A" w:rsidP="00EE661A">
      <w:pPr>
        <w:ind w:left="360"/>
      </w:pPr>
      <w:r>
        <w:t>By Revenue:</w:t>
      </w:r>
    </w:p>
    <w:p w14:paraId="61994074" w14:textId="77777777" w:rsidR="00EE661A" w:rsidRDefault="00EE661A" w:rsidP="00EE661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</w:p>
    <w:p w14:paraId="4F4A93BB" w14:textId="77777777" w:rsidR="00EE661A" w:rsidRDefault="00EE661A" w:rsidP="00EE661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B1254DB" w14:textId="77777777" w:rsidR="00EE661A" w:rsidRDefault="00EE661A" w:rsidP="00EE661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345E83C3" w14:textId="094E534B" w:rsidR="00EE661A" w:rsidRDefault="00EE661A" w:rsidP="00EE661A">
      <w:pPr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ADEF5BB" w14:textId="1942EF1A" w:rsidR="00EE661A" w:rsidRDefault="00EE661A" w:rsidP="00EE661A">
      <w:pPr>
        <w:ind w:left="360"/>
      </w:pPr>
      <w:r w:rsidRPr="00EE661A">
        <w:drawing>
          <wp:inline distT="0" distB="0" distL="0" distR="0" wp14:anchorId="37DB8506" wp14:editId="7B8B0314">
            <wp:extent cx="2552831" cy="1193861"/>
            <wp:effectExtent l="0" t="0" r="0" b="6350"/>
            <wp:docPr id="1814871624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71624" name="Picture 1" descr="A screenshot of a menu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810D" w14:textId="360FF99E" w:rsidR="00E03E2C" w:rsidRDefault="00E03E2C" w:rsidP="00E03E2C">
      <w:pPr>
        <w:ind w:left="360"/>
      </w:pPr>
      <w:r>
        <w:lastRenderedPageBreak/>
        <w:t xml:space="preserve">By </w:t>
      </w:r>
      <w:r>
        <w:t>Quantity</w:t>
      </w:r>
      <w:r>
        <w:t>:</w:t>
      </w:r>
    </w:p>
    <w:p w14:paraId="32857E1A" w14:textId="77777777" w:rsidR="00E03E2C" w:rsidRDefault="00E03E2C" w:rsidP="00E03E2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</w:t>
      </w:r>
    </w:p>
    <w:p w14:paraId="46437540" w14:textId="77777777" w:rsidR="00E03E2C" w:rsidRDefault="00E03E2C" w:rsidP="00E03E2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4F5EEDE" w14:textId="77777777" w:rsidR="00E03E2C" w:rsidRDefault="00E03E2C" w:rsidP="00E03E2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18858308" w14:textId="09D99398" w:rsidR="00E03E2C" w:rsidRDefault="00E03E2C" w:rsidP="00E03E2C">
      <w:pPr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8ED4D35" w14:textId="368C3194" w:rsidR="00E03E2C" w:rsidRDefault="00E03E2C" w:rsidP="00E03E2C">
      <w:pPr>
        <w:ind w:left="360"/>
      </w:pPr>
      <w:r w:rsidRPr="00E03E2C">
        <w:drawing>
          <wp:inline distT="0" distB="0" distL="0" distR="0" wp14:anchorId="3B56DAC0" wp14:editId="0E12C561">
            <wp:extent cx="2502029" cy="1124008"/>
            <wp:effectExtent l="0" t="0" r="0" b="0"/>
            <wp:docPr id="1193917330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17330" name="Picture 1" descr="A screenshot of a menu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A924" w14:textId="47B63F0E" w:rsidR="002603E6" w:rsidRDefault="002603E6" w:rsidP="002603E6">
      <w:pPr>
        <w:ind w:left="360"/>
      </w:pPr>
      <w:r>
        <w:t>By</w:t>
      </w:r>
      <w:r>
        <w:t xml:space="preserve"> Orders</w:t>
      </w:r>
      <w:r>
        <w:t>:</w:t>
      </w:r>
    </w:p>
    <w:p w14:paraId="1E09E6DC" w14:textId="77777777" w:rsidR="002603E6" w:rsidRDefault="002603E6" w:rsidP="002603E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</w:t>
      </w:r>
    </w:p>
    <w:p w14:paraId="7CEA5651" w14:textId="77777777" w:rsidR="002603E6" w:rsidRDefault="002603E6" w:rsidP="002603E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4FE5DCF" w14:textId="77777777" w:rsidR="002603E6" w:rsidRDefault="002603E6" w:rsidP="002603E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780F0827" w14:textId="6D6195C1" w:rsidR="002603E6" w:rsidRDefault="002603E6" w:rsidP="002603E6">
      <w:pPr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46F513A" w14:textId="50608809" w:rsidR="002603E6" w:rsidRDefault="002603E6" w:rsidP="002603E6">
      <w:pPr>
        <w:ind w:left="360"/>
      </w:pPr>
      <w:r w:rsidRPr="002603E6">
        <w:drawing>
          <wp:inline distT="0" distB="0" distL="0" distR="0" wp14:anchorId="224FB4D0" wp14:editId="66D8467C">
            <wp:extent cx="2375022" cy="1168460"/>
            <wp:effectExtent l="0" t="0" r="6350" b="0"/>
            <wp:docPr id="301463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6361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5022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AB23" w14:textId="466E425E" w:rsidR="00EE661A" w:rsidRDefault="00EE661A" w:rsidP="00EE661A">
      <w:pPr>
        <w:pStyle w:val="ListParagraph"/>
        <w:numPr>
          <w:ilvl w:val="0"/>
          <w:numId w:val="5"/>
        </w:numPr>
      </w:pPr>
      <w:r>
        <w:t>Bottom 5 Pizza</w:t>
      </w:r>
    </w:p>
    <w:p w14:paraId="67B55E91" w14:textId="1D5DC9B4" w:rsidR="00EE661A" w:rsidRDefault="00EE661A" w:rsidP="00EE661A">
      <w:pPr>
        <w:ind w:left="360"/>
      </w:pPr>
      <w:r>
        <w:t>By Revenue:</w:t>
      </w:r>
    </w:p>
    <w:p w14:paraId="0CF9B77B" w14:textId="77777777" w:rsidR="00EE661A" w:rsidRDefault="00EE661A" w:rsidP="00EE661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</w:p>
    <w:p w14:paraId="6300A433" w14:textId="77777777" w:rsidR="00EE661A" w:rsidRDefault="00EE661A" w:rsidP="00EE661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AA83369" w14:textId="77777777" w:rsidR="00EE661A" w:rsidRDefault="00EE661A" w:rsidP="00EE661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205DD55B" w14:textId="11C918CA" w:rsidR="00EE661A" w:rsidRDefault="00EE661A" w:rsidP="00EE661A">
      <w:pPr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6D38CF2" w14:textId="031A5F50" w:rsidR="00EE661A" w:rsidRDefault="00EE661A" w:rsidP="00EE661A">
      <w:pPr>
        <w:ind w:left="360"/>
      </w:pPr>
      <w:r w:rsidRPr="00EE661A">
        <w:drawing>
          <wp:inline distT="0" distB="0" distL="0" distR="0" wp14:anchorId="25C73BB5" wp14:editId="674A58B5">
            <wp:extent cx="2724290" cy="1168460"/>
            <wp:effectExtent l="0" t="0" r="0" b="0"/>
            <wp:docPr id="1867098505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98505" name="Picture 1" descr="A screenshot of a menu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88A3" w14:textId="28552103" w:rsidR="00E03E2C" w:rsidRDefault="00E03E2C" w:rsidP="00E03E2C">
      <w:pPr>
        <w:ind w:left="360"/>
      </w:pPr>
      <w:r>
        <w:t xml:space="preserve">By </w:t>
      </w:r>
      <w:r>
        <w:t>Quantity</w:t>
      </w:r>
      <w:r>
        <w:t>:</w:t>
      </w:r>
    </w:p>
    <w:p w14:paraId="66C911E4" w14:textId="77777777" w:rsidR="00E03E2C" w:rsidRDefault="00E03E2C" w:rsidP="00E03E2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</w:t>
      </w:r>
    </w:p>
    <w:p w14:paraId="4AC04F57" w14:textId="77777777" w:rsidR="00E03E2C" w:rsidRDefault="00E03E2C" w:rsidP="00E03E2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EB08B94" w14:textId="77777777" w:rsidR="00E03E2C" w:rsidRDefault="00E03E2C" w:rsidP="00E03E2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23442AC" w14:textId="65E797D6" w:rsidR="00E03E2C" w:rsidRDefault="00E03E2C" w:rsidP="00E03E2C">
      <w:pPr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6219BF27" w14:textId="3FE528E1" w:rsidR="00E03E2C" w:rsidRDefault="00E03E2C" w:rsidP="00E03E2C">
      <w:pPr>
        <w:ind w:left="360"/>
      </w:pPr>
      <w:r w:rsidRPr="00E03E2C">
        <w:lastRenderedPageBreak/>
        <w:drawing>
          <wp:inline distT="0" distB="0" distL="0" distR="0" wp14:anchorId="555E159B" wp14:editId="156FBB4B">
            <wp:extent cx="2508379" cy="1136708"/>
            <wp:effectExtent l="0" t="0" r="6350" b="6350"/>
            <wp:docPr id="1386859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5996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36BA" w14:textId="77777777" w:rsidR="002603E6" w:rsidRDefault="002603E6" w:rsidP="002603E6">
      <w:pPr>
        <w:ind w:left="360"/>
      </w:pPr>
      <w:r>
        <w:t>By Orders:</w:t>
      </w:r>
    </w:p>
    <w:p w14:paraId="3E29535C" w14:textId="77777777" w:rsidR="002603E6" w:rsidRDefault="002603E6" w:rsidP="002603E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</w:t>
      </w:r>
    </w:p>
    <w:p w14:paraId="526FD7AC" w14:textId="77777777" w:rsidR="002603E6" w:rsidRDefault="002603E6" w:rsidP="002603E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7B1C6DD" w14:textId="77777777" w:rsidR="002603E6" w:rsidRDefault="002603E6" w:rsidP="002603E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79C8BF6A" w14:textId="6A26DCE8" w:rsidR="002603E6" w:rsidRDefault="002603E6" w:rsidP="002603E6">
      <w:pPr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28E0976D" w14:textId="198488C3" w:rsidR="002603E6" w:rsidRDefault="002603E6" w:rsidP="002603E6">
      <w:pPr>
        <w:ind w:left="360"/>
      </w:pPr>
      <w:r w:rsidRPr="002603E6">
        <w:drawing>
          <wp:inline distT="0" distB="0" distL="0" distR="0" wp14:anchorId="0C7F5BA9" wp14:editId="0CEC2C6D">
            <wp:extent cx="2330570" cy="1168460"/>
            <wp:effectExtent l="0" t="0" r="0" b="0"/>
            <wp:docPr id="893420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2033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7F3F" w14:textId="0E0717B8" w:rsidR="00AF613C" w:rsidRDefault="00AF613C" w:rsidP="00AF613C">
      <w:pPr>
        <w:pStyle w:val="ListParagraph"/>
        <w:numPr>
          <w:ilvl w:val="0"/>
          <w:numId w:val="5"/>
        </w:numPr>
      </w:pPr>
      <w:r>
        <w:t>Hourly Trend for Orders:</w:t>
      </w:r>
    </w:p>
    <w:p w14:paraId="5E89D53C" w14:textId="77777777" w:rsidR="00AF613C" w:rsidRPr="00AF613C" w:rsidRDefault="00AF613C" w:rsidP="00AF6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F613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F61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F613C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AF613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F613C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AF613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F613C">
        <w:rPr>
          <w:rFonts w:ascii="Consolas" w:hAnsi="Consolas" w:cs="Consolas"/>
          <w:color w:val="000000"/>
          <w:kern w:val="0"/>
          <w:sz w:val="19"/>
          <w:szCs w:val="19"/>
        </w:rPr>
        <w:t xml:space="preserve"> order_time</w:t>
      </w:r>
      <w:r w:rsidRPr="00AF613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F61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F613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F613C">
        <w:rPr>
          <w:rFonts w:ascii="Consolas" w:hAnsi="Consolas" w:cs="Consolas"/>
          <w:color w:val="000000"/>
          <w:kern w:val="0"/>
          <w:sz w:val="19"/>
          <w:szCs w:val="19"/>
        </w:rPr>
        <w:t xml:space="preserve"> order_hours</w:t>
      </w:r>
      <w:r w:rsidRPr="00AF61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C642AD" w14:textId="4FB77821" w:rsidR="00AF613C" w:rsidRPr="00AF613C" w:rsidRDefault="00AF613C" w:rsidP="00AF61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 xml:space="preserve">    </w:t>
      </w:r>
      <w:r w:rsidRPr="00AF613C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AF613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F613C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AF613C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AF613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F61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F613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F613C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18F8C58F" w14:textId="77777777" w:rsidR="00AF613C" w:rsidRPr="00AF613C" w:rsidRDefault="00AF613C" w:rsidP="00AF613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F613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F613C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ABFC935" w14:textId="77777777" w:rsidR="00AF613C" w:rsidRPr="00AF613C" w:rsidRDefault="00AF613C" w:rsidP="00AF613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F613C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AF61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F613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F61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F613C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AF613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F613C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AF613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F613C">
        <w:rPr>
          <w:rFonts w:ascii="Consolas" w:hAnsi="Consolas" w:cs="Consolas"/>
          <w:color w:val="000000"/>
          <w:kern w:val="0"/>
          <w:sz w:val="19"/>
          <w:szCs w:val="19"/>
        </w:rPr>
        <w:t xml:space="preserve"> order_time</w:t>
      </w:r>
      <w:r w:rsidRPr="00AF613C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BECB57C" w14:textId="4A96A9F4" w:rsidR="00AF613C" w:rsidRDefault="00AF613C" w:rsidP="00AF613C">
      <w:pPr>
        <w:ind w:firstLine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AF613C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AF61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F613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F61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F613C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AF613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F613C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AF613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F613C">
        <w:rPr>
          <w:rFonts w:ascii="Consolas" w:hAnsi="Consolas" w:cs="Consolas"/>
          <w:color w:val="000000"/>
          <w:kern w:val="0"/>
          <w:sz w:val="19"/>
          <w:szCs w:val="19"/>
        </w:rPr>
        <w:t xml:space="preserve"> order_time</w:t>
      </w:r>
      <w:r w:rsidRPr="00AF613C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947B839" w14:textId="2758C64C" w:rsidR="00AF613C" w:rsidRDefault="00AF613C" w:rsidP="00AF613C">
      <w:pPr>
        <w:ind w:firstLine="360"/>
      </w:pPr>
      <w:r w:rsidRPr="00AF613C">
        <w:drawing>
          <wp:inline distT="0" distB="0" distL="0" distR="0" wp14:anchorId="13BC1DF7" wp14:editId="32D643BB">
            <wp:extent cx="1689187" cy="2768742"/>
            <wp:effectExtent l="0" t="0" r="6350" b="0"/>
            <wp:docPr id="1231505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0524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89187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BC26" w14:textId="77777777" w:rsidR="00EE661A" w:rsidRDefault="00EE661A" w:rsidP="00EE661A">
      <w:pPr>
        <w:ind w:left="360"/>
      </w:pPr>
    </w:p>
    <w:p w14:paraId="5A1BB8D0" w14:textId="77777777" w:rsidR="00380484" w:rsidRPr="00C4659F" w:rsidRDefault="00380484" w:rsidP="00C4659F">
      <w:pPr>
        <w:ind w:firstLine="360"/>
      </w:pPr>
    </w:p>
    <w:p w14:paraId="5C7523B2" w14:textId="77777777" w:rsidR="004F120F" w:rsidRPr="004F120F" w:rsidRDefault="004F120F" w:rsidP="002D7867">
      <w:pPr>
        <w:ind w:firstLine="360"/>
        <w:rPr>
          <w:b/>
          <w:bCs/>
        </w:rPr>
      </w:pPr>
    </w:p>
    <w:p w14:paraId="263BDDB7" w14:textId="77777777" w:rsidR="002D7867" w:rsidRPr="00B50F00" w:rsidRDefault="002D7867" w:rsidP="002D7867">
      <w:pPr>
        <w:ind w:firstLine="360"/>
      </w:pPr>
    </w:p>
    <w:sectPr w:rsidR="002D7867" w:rsidRPr="00B50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70B7C"/>
    <w:multiLevelType w:val="hybridMultilevel"/>
    <w:tmpl w:val="BCCEBD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475C0"/>
    <w:multiLevelType w:val="hybridMultilevel"/>
    <w:tmpl w:val="21564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301D3"/>
    <w:multiLevelType w:val="hybridMultilevel"/>
    <w:tmpl w:val="C7848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45FEE"/>
    <w:multiLevelType w:val="hybridMultilevel"/>
    <w:tmpl w:val="627A411E"/>
    <w:lvl w:ilvl="0" w:tplc="155EF9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1779D"/>
    <w:multiLevelType w:val="hybridMultilevel"/>
    <w:tmpl w:val="6AD62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430486">
    <w:abstractNumId w:val="0"/>
  </w:num>
  <w:num w:numId="2" w16cid:durableId="50613783">
    <w:abstractNumId w:val="1"/>
  </w:num>
  <w:num w:numId="3" w16cid:durableId="869758644">
    <w:abstractNumId w:val="4"/>
  </w:num>
  <w:num w:numId="4" w16cid:durableId="2063016992">
    <w:abstractNumId w:val="3"/>
  </w:num>
  <w:num w:numId="5" w16cid:durableId="423457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00"/>
    <w:rsid w:val="00004F7F"/>
    <w:rsid w:val="002603E6"/>
    <w:rsid w:val="00297755"/>
    <w:rsid w:val="002D7867"/>
    <w:rsid w:val="00380484"/>
    <w:rsid w:val="004F120F"/>
    <w:rsid w:val="006C1660"/>
    <w:rsid w:val="00743CD3"/>
    <w:rsid w:val="008D65E8"/>
    <w:rsid w:val="00A67068"/>
    <w:rsid w:val="00AF613C"/>
    <w:rsid w:val="00B50F00"/>
    <w:rsid w:val="00C262A4"/>
    <w:rsid w:val="00C35644"/>
    <w:rsid w:val="00C4659F"/>
    <w:rsid w:val="00C80C8A"/>
    <w:rsid w:val="00E03E2C"/>
    <w:rsid w:val="00EE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1B127"/>
  <w15:chartTrackingRefBased/>
  <w15:docId w15:val="{7A1232DD-7DFE-4BB3-AD75-5910E805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3E6"/>
  </w:style>
  <w:style w:type="paragraph" w:styleId="Heading1">
    <w:name w:val="heading 1"/>
    <w:basedOn w:val="Normal"/>
    <w:next w:val="Normal"/>
    <w:link w:val="Heading1Char"/>
    <w:uiPriority w:val="9"/>
    <w:qFormat/>
    <w:rsid w:val="00B50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F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Vinaskumar Sukhadiya</dc:creator>
  <cp:keywords/>
  <dc:description/>
  <cp:lastModifiedBy>Vinaskumar Sukhadiya</cp:lastModifiedBy>
  <cp:revision>25</cp:revision>
  <dcterms:created xsi:type="dcterms:W3CDTF">2024-04-24T18:59:00Z</dcterms:created>
  <dcterms:modified xsi:type="dcterms:W3CDTF">2024-04-24T23:08:00Z</dcterms:modified>
</cp:coreProperties>
</file>