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74D7A" w14:paraId="1E5F6AFC" w14:textId="77777777" w:rsidTr="00D74D7A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0"/>
              <w:gridCol w:w="2019"/>
              <w:gridCol w:w="2708"/>
              <w:gridCol w:w="787"/>
              <w:gridCol w:w="3396"/>
            </w:tblGrid>
            <w:tr w:rsidR="00A744A8" w:rsidRPr="00D74D7A" w14:paraId="4E057F51" w14:textId="77777777" w:rsidTr="00A112FF">
              <w:tc>
                <w:tcPr>
                  <w:tcW w:w="0" w:type="auto"/>
                  <w:vAlign w:val="center"/>
                  <w:hideMark/>
                </w:tcPr>
                <w:p w14:paraId="6C75BBE2" w14:textId="767F547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5BA58" w14:textId="5586503F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</w:pPr>
                  <w:r>
                    <w:rPr>
                      <w:b/>
                      <w:bCs/>
                    </w:rPr>
                    <w:t>Test Case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ABBE2" w14:textId="4393E2C8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66E98" w14:textId="2FF5F421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</w:pPr>
                  <w:r>
                    <w:rPr>
                      <w:b/>
                      <w:bCs/>
                    </w:rPr>
                    <w:t>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D9E7A" w14:textId="5BAD24B7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</w:pPr>
                  <w:r>
                    <w:rPr>
                      <w:b/>
                      <w:bCs/>
                    </w:rPr>
                    <w:t>Remarks (If Fails)</w:t>
                  </w:r>
                </w:p>
              </w:tc>
            </w:tr>
            <w:tr w:rsidR="00A744A8" w:rsidRPr="00D74D7A" w14:paraId="76BB1205" w14:textId="77777777" w:rsidTr="00A112FF">
              <w:tc>
                <w:tcPr>
                  <w:tcW w:w="0" w:type="auto"/>
                  <w:vAlign w:val="center"/>
                  <w:hideMark/>
                </w:tcPr>
                <w:p w14:paraId="43F22DD4" w14:textId="202A905D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4EAF8" w14:textId="0A658CD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User Registration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6F479" w14:textId="2A0E98DF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Registers new users with unique 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DB1A0" w14:textId="07FEBFB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44801" w14:textId="3A3A25E3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email already exists</w:t>
                  </w:r>
                </w:p>
              </w:tc>
            </w:tr>
            <w:tr w:rsidR="00A744A8" w:rsidRPr="00D74D7A" w14:paraId="237CB2C7" w14:textId="77777777" w:rsidTr="00A112FF">
              <w:tc>
                <w:tcPr>
                  <w:tcW w:w="0" w:type="auto"/>
                  <w:vAlign w:val="center"/>
                  <w:hideMark/>
                </w:tcPr>
                <w:p w14:paraId="01AF4AD9" w14:textId="2D7BD27F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71237" w14:textId="7C7249E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User 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2A858" w14:textId="05AF288E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Authenticates with valid credentials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0F2B7" w14:textId="1FA6BAC6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C198B" w14:textId="7BF187A6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for invalid credentials</w:t>
                  </w:r>
                </w:p>
              </w:tc>
            </w:tr>
            <w:tr w:rsidR="00A744A8" w:rsidRPr="00D74D7A" w14:paraId="7524A4BA" w14:textId="77777777" w:rsidTr="00A112FF">
              <w:tc>
                <w:tcPr>
                  <w:tcW w:w="0" w:type="auto"/>
                  <w:vAlign w:val="center"/>
                  <w:hideMark/>
                </w:tcPr>
                <w:p w14:paraId="01E34880" w14:textId="6DB936B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0FF91" w14:textId="124D91F9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Dataset Upload (Fruit Images)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8FF79" w14:textId="3B4B8C4A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Accepts image folder structure as dataset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D8C5B" w14:textId="48307200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E4D9E" w14:textId="588ED1C6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format is incorrect or structure is invalid</w:t>
                  </w:r>
                </w:p>
              </w:tc>
            </w:tr>
            <w:tr w:rsidR="00A744A8" w:rsidRPr="00D74D7A" w14:paraId="3C2D069B" w14:textId="77777777" w:rsidTr="00A112FF">
              <w:tc>
                <w:tcPr>
                  <w:tcW w:w="0" w:type="auto"/>
                  <w:vAlign w:val="center"/>
                  <w:hideMark/>
                </w:tcPr>
                <w:p w14:paraId="19D05701" w14:textId="33D1DE5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67656" w14:textId="710EF831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Preprocessing Images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6AB31" w14:textId="4F79723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Images are rescaled and augmented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24A7E" w14:textId="172D2DB3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0BFDC" w14:textId="74EEE218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preprocessing scripts fail</w:t>
                  </w:r>
                </w:p>
              </w:tc>
            </w:tr>
            <w:tr w:rsidR="00A744A8" w:rsidRPr="00D74D7A" w14:paraId="6A7C4024" w14:textId="77777777" w:rsidTr="00A112FF">
              <w:tc>
                <w:tcPr>
                  <w:tcW w:w="0" w:type="auto"/>
                  <w:vAlign w:val="center"/>
                  <w:hideMark/>
                </w:tcPr>
                <w:p w14:paraId="26633E2E" w14:textId="3275AAC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52455" w14:textId="3820811F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Transfer Learning Load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F9E82" w14:textId="5A8671EA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ResNet50V2 loads with pre-trained weights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509B99" w14:textId="4055031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E0329" w14:textId="49B1F381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model file is missing or corrupt</w:t>
                  </w:r>
                </w:p>
              </w:tc>
            </w:tr>
            <w:tr w:rsidR="00A744A8" w:rsidRPr="00D74D7A" w14:paraId="668D01EF" w14:textId="77777777" w:rsidTr="00A112FF">
              <w:tc>
                <w:tcPr>
                  <w:tcW w:w="0" w:type="auto"/>
                  <w:vAlign w:val="center"/>
                  <w:hideMark/>
                </w:tcPr>
                <w:p w14:paraId="3BB595D9" w14:textId="4452E88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26778" w14:textId="3E1E3B8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Freeze Layers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844EE" w14:textId="5DBA9D3A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Lower layers of ResNet50V2 remain frozen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92C3C" w14:textId="2776C617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B2E878" w14:textId="400DF4FA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wrong layers are frozen or error occurs</w:t>
                  </w:r>
                </w:p>
              </w:tc>
            </w:tr>
            <w:tr w:rsidR="00A744A8" w:rsidRPr="00D74D7A" w14:paraId="23709F7A" w14:textId="77777777" w:rsidTr="00A112FF">
              <w:tc>
                <w:tcPr>
                  <w:tcW w:w="0" w:type="auto"/>
                  <w:vAlign w:val="center"/>
                  <w:hideMark/>
                </w:tcPr>
                <w:p w14:paraId="4A900C75" w14:textId="17BF109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ACE28" w14:textId="3DBDDF2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Train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038C5A" w14:textId="2E7C68E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Model trains with augmented dataset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C3EE5" w14:textId="628E38BA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5CE1A" w14:textId="31258F5D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data is missing or training stops unexpectedly</w:t>
                  </w:r>
                </w:p>
              </w:tc>
            </w:tr>
            <w:tr w:rsidR="00A744A8" w:rsidRPr="00D74D7A" w14:paraId="39100162" w14:textId="77777777" w:rsidTr="00A112FF">
              <w:tc>
                <w:tcPr>
                  <w:tcW w:w="0" w:type="auto"/>
                  <w:vAlign w:val="center"/>
                  <w:hideMark/>
                </w:tcPr>
                <w:p w14:paraId="32A2D19B" w14:textId="6F2ADEC7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4FE952" w14:textId="6431FFD9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Plot Accuracy Graph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6C99A" w14:textId="10896213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Accuracy vs Epoch graph is displayed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0F87C" w14:textId="48F743EC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950DD" w14:textId="78F268F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 xml:space="preserve">Fails if </w:t>
                  </w:r>
                  <w:r>
                    <w:rPr>
                      <w:rStyle w:val="HTMLCode"/>
                      <w:rFonts w:eastAsiaTheme="majorEastAsia"/>
                    </w:rPr>
                    <w:t>matplotlib</w:t>
                  </w:r>
                  <w:r>
                    <w:t xml:space="preserve"> not installed or error in plotting</w:t>
                  </w:r>
                </w:p>
              </w:tc>
            </w:tr>
            <w:tr w:rsidR="00A744A8" w:rsidRPr="00D74D7A" w14:paraId="38524578" w14:textId="77777777" w:rsidTr="00A112FF">
              <w:tc>
                <w:tcPr>
                  <w:tcW w:w="0" w:type="auto"/>
                  <w:vAlign w:val="center"/>
                  <w:hideMark/>
                </w:tcPr>
                <w:p w14:paraId="3611D0F0" w14:textId="5224C178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953D6" w14:textId="294FFD9C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Predict Fruit from Image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231FB" w14:textId="1690A061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Classifies fruit correctly from uploaded test image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4199C" w14:textId="5EB3925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F7750D" w14:textId="3F45A87C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prediction mismatches true label</w:t>
                  </w:r>
                </w:p>
              </w:tc>
            </w:tr>
            <w:tr w:rsidR="00A744A8" w:rsidRPr="00D74D7A" w14:paraId="29F08AA1" w14:textId="77777777" w:rsidTr="00A112FF">
              <w:tc>
                <w:tcPr>
                  <w:tcW w:w="0" w:type="auto"/>
                  <w:vAlign w:val="center"/>
                  <w:hideMark/>
                </w:tcPr>
                <w:p w14:paraId="473FECF4" w14:textId="112B4536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216BE" w14:textId="70A74B0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Predict Fruit (Batch)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F6985" w14:textId="5059D9FD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Predicts labels for all test folder images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FB568" w14:textId="56C8C0E1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F496C" w14:textId="00C3EBF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any image is skipped or label not found</w:t>
                  </w:r>
                </w:p>
              </w:tc>
            </w:tr>
            <w:tr w:rsidR="00A744A8" w:rsidRPr="00D74D7A" w14:paraId="6A7484A5" w14:textId="77777777" w:rsidTr="00A112FF">
              <w:tc>
                <w:tcPr>
                  <w:tcW w:w="0" w:type="auto"/>
                  <w:vAlign w:val="center"/>
                  <w:hideMark/>
                </w:tcPr>
                <w:p w14:paraId="0C030687" w14:textId="07C7F643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E19D2" w14:textId="17DEC0D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Confusion Matrix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170A4" w14:textId="049C986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Matrix displays correct TP, FP, TN, FN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DB3E64" w14:textId="265371C9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52AB7" w14:textId="5A76A70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mislabeling or poor prediction logic</w:t>
                  </w:r>
                </w:p>
              </w:tc>
            </w:tr>
            <w:tr w:rsidR="00A744A8" w:rsidRPr="00D74D7A" w14:paraId="5B9830AF" w14:textId="77777777" w:rsidTr="00A112FF">
              <w:tc>
                <w:tcPr>
                  <w:tcW w:w="0" w:type="auto"/>
                  <w:vAlign w:val="center"/>
                  <w:hideMark/>
                </w:tcPr>
                <w:p w14:paraId="1311A9CD" w14:textId="1DBC256F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BDA9E" w14:textId="2D0ADAA9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Accuracy Metrics (Validation)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E9B45" w14:textId="2633B3D6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Achieves ≥84% on validation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75E91" w14:textId="5A602375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39281" w14:textId="05D3C1B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accuracy is too low (overfitting/underfitting)</w:t>
                  </w:r>
                </w:p>
              </w:tc>
            </w:tr>
            <w:tr w:rsidR="00A744A8" w:rsidRPr="00D74D7A" w14:paraId="463321B4" w14:textId="77777777" w:rsidTr="00A112FF">
              <w:tc>
                <w:tcPr>
                  <w:tcW w:w="0" w:type="auto"/>
                  <w:vAlign w:val="center"/>
                  <w:hideMark/>
                </w:tcPr>
                <w:p w14:paraId="789090E6" w14:textId="35FE3B2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3B3E6" w14:textId="680F6251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Class Label Mapping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97192" w14:textId="56B0D72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Output class names match actual fruit names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6C0E9" w14:textId="55DF59A9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38070" w14:textId="5C017A77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label encoding/decoding mismatches</w:t>
                  </w:r>
                </w:p>
              </w:tc>
            </w:tr>
            <w:tr w:rsidR="00A744A8" w:rsidRPr="00D74D7A" w14:paraId="4D1DD5CE" w14:textId="77777777" w:rsidTr="00A112FF">
              <w:tc>
                <w:tcPr>
                  <w:tcW w:w="0" w:type="auto"/>
                  <w:vAlign w:val="center"/>
                  <w:hideMark/>
                </w:tcPr>
                <w:p w14:paraId="32A0C823" w14:textId="6077BE08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AC712" w14:textId="70C2881A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Admin 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3EE02" w14:textId="0F7D414C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Allows access to admin 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E8EDA" w14:textId="2B49D6BB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B3005" w14:textId="3031F359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for invalid credentials</w:t>
                  </w:r>
                </w:p>
              </w:tc>
            </w:tr>
            <w:tr w:rsidR="00A744A8" w:rsidRPr="00D74D7A" w14:paraId="4BCB0EC4" w14:textId="77777777" w:rsidTr="00A112FF">
              <w:tc>
                <w:tcPr>
                  <w:tcW w:w="0" w:type="auto"/>
                  <w:vAlign w:val="center"/>
                  <w:hideMark/>
                </w:tcPr>
                <w:p w14:paraId="0CA01D33" w14:textId="5C3B9A4F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lastRenderedPageBreak/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CED70" w14:textId="70FBFFAE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Model Save &amp; Reload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DDF91" w14:textId="43288154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Model saves after training and reloads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69D83" w14:textId="1C91FBC2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Pass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5056A47" w14:textId="26DC6290" w:rsidR="00A744A8" w:rsidRPr="00D74D7A" w:rsidRDefault="00A744A8" w:rsidP="00A744A8">
                  <w:pPr>
                    <w:spacing w:after="200" w:line="276" w:lineRule="auto"/>
                    <w:rPr>
                      <w:rFonts w:ascii="Times New Roman" w:hAnsi="Times New Roman" w:cs="Times New Roman"/>
                      <w:bCs/>
                      <w:lang w:val="en-IN"/>
                    </w:rPr>
                  </w:pPr>
                  <w:r>
                    <w:t>Fails if file is missing or incompatible</w:t>
                  </w:r>
                </w:p>
              </w:tc>
            </w:tr>
          </w:tbl>
          <w:p w14:paraId="48026166" w14:textId="77777777" w:rsidR="00D74D7A" w:rsidRDefault="00D74D7A"/>
        </w:tc>
      </w:tr>
    </w:tbl>
    <w:p w14:paraId="19EF8093" w14:textId="77777777" w:rsidR="00C9543C" w:rsidRPr="00D74D7A" w:rsidRDefault="00C9543C" w:rsidP="00D74D7A"/>
    <w:sectPr w:rsidR="00C9543C" w:rsidRPr="00D74D7A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54AEA"/>
    <w:rsid w:val="00141FC6"/>
    <w:rsid w:val="002A2CDE"/>
    <w:rsid w:val="002A7749"/>
    <w:rsid w:val="002F3DB9"/>
    <w:rsid w:val="003300BD"/>
    <w:rsid w:val="006A2895"/>
    <w:rsid w:val="006C152C"/>
    <w:rsid w:val="006F1CB5"/>
    <w:rsid w:val="008475EC"/>
    <w:rsid w:val="00A744A8"/>
    <w:rsid w:val="00AE442E"/>
    <w:rsid w:val="00C9543C"/>
    <w:rsid w:val="00D74D7A"/>
    <w:rsid w:val="00DD2479"/>
    <w:rsid w:val="00E31BE3"/>
    <w:rsid w:val="00E7143C"/>
    <w:rsid w:val="00FD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BA9A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PlainTable1">
    <w:name w:val="Plain Table 1"/>
    <w:basedOn w:val="TableNormal"/>
    <w:uiPriority w:val="41"/>
    <w:rsid w:val="006F1C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F1C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F1C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A74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ARAVINDH MYAKALA</cp:lastModifiedBy>
  <cp:revision>17</cp:revision>
  <dcterms:created xsi:type="dcterms:W3CDTF">2022-01-11T09:20:00Z</dcterms:created>
  <dcterms:modified xsi:type="dcterms:W3CDTF">2025-04-23T05:49:00Z</dcterms:modified>
</cp:coreProperties>
</file>