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5660" w14:textId="62488A3C" w:rsidR="00953EC7" w:rsidRDefault="00953EC7">
      <w:r w:rsidRPr="00953EC7">
        <w:drawing>
          <wp:inline distT="0" distB="0" distL="0" distR="0" wp14:anchorId="13EBFDE9" wp14:editId="42A6B269">
            <wp:extent cx="4063659" cy="8890000"/>
            <wp:effectExtent l="0" t="0" r="0" b="6350"/>
            <wp:docPr id="770044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4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5771" cy="89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85AB" w14:textId="1EFF2148" w:rsidR="00953EC7" w:rsidRDefault="00953EC7">
      <w:r w:rsidRPr="00953EC7">
        <w:lastRenderedPageBreak/>
        <w:drawing>
          <wp:inline distT="0" distB="0" distL="0" distR="0" wp14:anchorId="3CAC948F" wp14:editId="43CBFDC7">
            <wp:extent cx="3219899" cy="7173326"/>
            <wp:effectExtent l="0" t="0" r="0" b="8890"/>
            <wp:docPr id="1583398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8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96EB" w14:textId="77777777" w:rsidR="00953EC7" w:rsidRDefault="00953EC7"/>
    <w:p w14:paraId="096AE29D" w14:textId="77777777" w:rsidR="00953EC7" w:rsidRDefault="00953EC7"/>
    <w:p w14:paraId="441DF217" w14:textId="77777777" w:rsidR="00953EC7" w:rsidRDefault="00953EC7"/>
    <w:p w14:paraId="1DF2DA9E" w14:textId="707A541D" w:rsidR="00953EC7" w:rsidRDefault="00953EC7">
      <w:r w:rsidRPr="00953EC7">
        <w:lastRenderedPageBreak/>
        <w:drawing>
          <wp:inline distT="0" distB="0" distL="0" distR="0" wp14:anchorId="1FF9DE3D" wp14:editId="4FCF8DD2">
            <wp:extent cx="3305636" cy="7163800"/>
            <wp:effectExtent l="0" t="0" r="9525" b="0"/>
            <wp:docPr id="2132288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E13D" w14:textId="77777777" w:rsidR="00953EC7" w:rsidRDefault="00953EC7"/>
    <w:p w14:paraId="29DC2D7A" w14:textId="77777777" w:rsidR="00953EC7" w:rsidRDefault="00953EC7"/>
    <w:p w14:paraId="0D198856" w14:textId="77777777" w:rsidR="00953EC7" w:rsidRDefault="00953EC7"/>
    <w:p w14:paraId="5803C358" w14:textId="0DB9993F" w:rsidR="00953EC7" w:rsidRDefault="00953EC7">
      <w:r w:rsidRPr="00953EC7">
        <w:lastRenderedPageBreak/>
        <w:drawing>
          <wp:inline distT="0" distB="0" distL="0" distR="0" wp14:anchorId="2438AB21" wp14:editId="2D09CF08">
            <wp:extent cx="3267531" cy="7154273"/>
            <wp:effectExtent l="0" t="0" r="9525" b="8890"/>
            <wp:docPr id="123373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32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E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C7"/>
    <w:rsid w:val="00953EC7"/>
    <w:rsid w:val="00EC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0173"/>
  <w15:chartTrackingRefBased/>
  <w15:docId w15:val="{FC19C94B-E219-42AF-8307-EF6C5F5B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Murcia Vargas</dc:creator>
  <cp:keywords/>
  <dc:description/>
  <cp:lastModifiedBy>Juan Sebastian Murcia Vargas</cp:lastModifiedBy>
  <cp:revision>1</cp:revision>
  <dcterms:created xsi:type="dcterms:W3CDTF">2025-03-11T13:50:00Z</dcterms:created>
  <dcterms:modified xsi:type="dcterms:W3CDTF">2025-03-11T13:54:00Z</dcterms:modified>
</cp:coreProperties>
</file>