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1A97" w14:textId="0E78F7CB" w:rsidR="00EB3A44" w:rsidRPr="00EB3A44" w:rsidRDefault="00EB3A44" w:rsidP="00EB3A44">
      <w:pPr>
        <w:rPr>
          <w:lang w:val="en-US"/>
        </w:rPr>
      </w:pPr>
      <w:r w:rsidRPr="00EB3A44">
        <w:rPr>
          <w:lang w:val="en-US"/>
        </w:rPr>
        <w:t xml:space="preserve">  </w:t>
      </w:r>
      <w:proofErr w:type="spellStart"/>
      <w:r w:rsidRPr="00EB3A44">
        <w:rPr>
          <w:b/>
          <w:bCs/>
          <w:lang w:val="en-US"/>
        </w:rPr>
        <w:t>Themen</w:t>
      </w:r>
      <w:proofErr w:type="spellEnd"/>
      <w:r w:rsidRPr="00EB3A44">
        <w:rPr>
          <w:b/>
          <w:bCs/>
          <w:lang w:val="en-US"/>
        </w:rPr>
        <w:t>:</w:t>
      </w:r>
    </w:p>
    <w:p w14:paraId="1461E07C" w14:textId="5584C69C" w:rsidR="00EB3A44" w:rsidRPr="00EB3A44" w:rsidRDefault="00EB3A44" w:rsidP="00EB3A44">
      <w:pPr>
        <w:numPr>
          <w:ilvl w:val="0"/>
          <w:numId w:val="3"/>
        </w:numPr>
      </w:pPr>
      <w:r w:rsidRPr="00EB3A44">
        <w:t>Erstellung einer Darstellung des Tic-</w:t>
      </w:r>
      <w:proofErr w:type="spellStart"/>
      <w:r w:rsidRPr="00EB3A44">
        <w:t>Tac</w:t>
      </w:r>
      <w:proofErr w:type="spellEnd"/>
      <w:r w:rsidRPr="00EB3A44">
        <w:t>-Toe-Spielfelds.</w:t>
      </w:r>
    </w:p>
    <w:p w14:paraId="09EDAF6B" w14:textId="3D3BFC4C" w:rsidR="00EB3A44" w:rsidRDefault="00EB3A44" w:rsidP="00EB3A44">
      <w:pPr>
        <w:numPr>
          <w:ilvl w:val="0"/>
          <w:numId w:val="3"/>
        </w:numPr>
      </w:pPr>
      <w:r w:rsidRPr="00EB3A44">
        <w:t xml:space="preserve">Spieler-Input: Entwickeln einer Funktion, mit der Spieler ihre Züge eingeben können </w:t>
      </w:r>
    </w:p>
    <w:p w14:paraId="6C3EDC89" w14:textId="02DA1F24" w:rsidR="00EB3A44" w:rsidRPr="00EB3A44" w:rsidRDefault="00EB3A44" w:rsidP="00EB3A44">
      <w:pPr>
        <w:numPr>
          <w:ilvl w:val="0"/>
          <w:numId w:val="3"/>
        </w:numPr>
      </w:pPr>
      <w:r>
        <w:t>Anforderungsanalyse erstellen und Projektplan erstellen</w:t>
      </w:r>
    </w:p>
    <w:p w14:paraId="7E6F6273" w14:textId="51C6D4C0" w:rsidR="00EB3A44" w:rsidRPr="00EB3A44" w:rsidRDefault="00EB3A44" w:rsidP="00EB3A44">
      <w:pPr>
        <w:rPr>
          <w:lang w:val="en-US"/>
        </w:rPr>
      </w:pPr>
      <w:r w:rsidRPr="00EB3A44">
        <w:t xml:space="preserve">  </w:t>
      </w:r>
      <w:proofErr w:type="spellStart"/>
      <w:r w:rsidRPr="00EB3A44">
        <w:rPr>
          <w:b/>
          <w:bCs/>
          <w:lang w:val="en-US"/>
        </w:rPr>
        <w:t>Ziele</w:t>
      </w:r>
      <w:proofErr w:type="spellEnd"/>
      <w:r w:rsidRPr="00EB3A44">
        <w:rPr>
          <w:b/>
          <w:bCs/>
          <w:lang w:val="en-US"/>
        </w:rPr>
        <w:t>:</w:t>
      </w:r>
    </w:p>
    <w:p w14:paraId="1220DA07" w14:textId="629C4E36" w:rsidR="00EB3A44" w:rsidRPr="00EB3A44" w:rsidRDefault="00EB3A44" w:rsidP="00EB3A44">
      <w:pPr>
        <w:numPr>
          <w:ilvl w:val="0"/>
          <w:numId w:val="4"/>
        </w:numPr>
      </w:pPr>
      <w:r w:rsidRPr="00EB3A44">
        <w:t>Grund</w:t>
      </w:r>
      <w:r>
        <w:t>lage</w:t>
      </w:r>
      <w:r w:rsidRPr="00EB3A44">
        <w:t xml:space="preserve"> des Spiels mit der Möglichkeit, Züge einzugeben und das Spielfeld zu aktualisieren.</w:t>
      </w:r>
    </w:p>
    <w:p w14:paraId="115908F3" w14:textId="58DAE7CD" w:rsidR="00EB3A44" w:rsidRPr="00EB3A44" w:rsidRDefault="00EB3A44" w:rsidP="00EB3A44">
      <w:pPr>
        <w:numPr>
          <w:ilvl w:val="0"/>
          <w:numId w:val="4"/>
        </w:numPr>
      </w:pPr>
      <w:r w:rsidRPr="00EB3A44">
        <w:t xml:space="preserve">Dokumentation der Arbeitsschritte </w:t>
      </w:r>
    </w:p>
    <w:p w14:paraId="57F48A09" w14:textId="474F2ECB" w:rsidR="00154782" w:rsidRPr="00EB3A44" w:rsidRDefault="00EB3A44" w:rsidP="00017745">
      <w:pPr>
        <w:numPr>
          <w:ilvl w:val="0"/>
          <w:numId w:val="4"/>
        </w:numPr>
      </w:pPr>
      <w:r w:rsidRPr="00EB3A44">
        <w:t>Festlegung von nächsten Schrit</w:t>
      </w:r>
      <w:r>
        <w:t xml:space="preserve">ten im </w:t>
      </w:r>
      <w:proofErr w:type="spellStart"/>
      <w:r>
        <w:t>projekt</w:t>
      </w:r>
      <w:proofErr w:type="spellEnd"/>
    </w:p>
    <w:sectPr w:rsidR="00154782" w:rsidRPr="00EB3A44" w:rsidSect="00517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C1864"/>
    <w:multiLevelType w:val="multilevel"/>
    <w:tmpl w:val="D92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D685D"/>
    <w:multiLevelType w:val="multilevel"/>
    <w:tmpl w:val="F1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D097F"/>
    <w:multiLevelType w:val="multilevel"/>
    <w:tmpl w:val="040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266FC"/>
    <w:multiLevelType w:val="multilevel"/>
    <w:tmpl w:val="41B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500088">
    <w:abstractNumId w:val="3"/>
  </w:num>
  <w:num w:numId="2" w16cid:durableId="1921867855">
    <w:abstractNumId w:val="2"/>
  </w:num>
  <w:num w:numId="3" w16cid:durableId="488903288">
    <w:abstractNumId w:val="0"/>
  </w:num>
  <w:num w:numId="4" w16cid:durableId="107527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44"/>
    <w:rsid w:val="00154782"/>
    <w:rsid w:val="003956C8"/>
    <w:rsid w:val="004F0AF9"/>
    <w:rsid w:val="00517679"/>
    <w:rsid w:val="00D72FBA"/>
    <w:rsid w:val="00EB3A44"/>
    <w:rsid w:val="00F7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1F9A"/>
  <w15:chartTrackingRefBased/>
  <w15:docId w15:val="{3735FED8-6D06-4066-8BC8-3FD5CAB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3A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3A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3A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3A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3A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3A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3A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3A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3A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3A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3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Buehler</dc:creator>
  <cp:keywords/>
  <dc:description/>
  <cp:lastModifiedBy>Vince Buehler</cp:lastModifiedBy>
  <cp:revision>2</cp:revision>
  <dcterms:created xsi:type="dcterms:W3CDTF">2024-12-10T10:14:00Z</dcterms:created>
  <dcterms:modified xsi:type="dcterms:W3CDTF">2024-12-10T10:14:00Z</dcterms:modified>
</cp:coreProperties>
</file>