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A7E" w:rsidRDefault="00B119D4">
      <w:r>
        <w:t>My CV</w:t>
      </w:r>
      <w:bookmarkStart w:id="0" w:name="_GoBack"/>
      <w:bookmarkEnd w:id="0"/>
    </w:p>
    <w:sectPr w:rsidR="00691A7E" w:rsidSect="00BF0F1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D4"/>
    <w:rsid w:val="00691A7E"/>
    <w:rsid w:val="00B119D4"/>
    <w:rsid w:val="00BF0F1A"/>
    <w:rsid w:val="00E3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VuMinhChien</dc:creator>
  <cp:lastModifiedBy>VuMinhChien</cp:lastModifiedBy>
  <cp:revision>1</cp:revision>
  <dcterms:created xsi:type="dcterms:W3CDTF">2018-07-29T13:13:00Z</dcterms:created>
  <dcterms:modified xsi:type="dcterms:W3CDTF">2018-07-29T13:14:00Z</dcterms:modified>
</cp:coreProperties>
</file>