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20E685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</w:pPr>
      <w:r w:rsidRPr="000B524C">
        <w:rPr>
          <w:rFonts w:ascii="Times New Roman" w:eastAsia="Times New Roman" w:hAnsi="Times New Roman" w:cs="Times New Roman"/>
          <w:b/>
          <w:bCs/>
          <w:kern w:val="36"/>
          <w:sz w:val="36"/>
          <w:szCs w:val="48"/>
          <w:lang w:eastAsia="en-IN"/>
        </w:rPr>
        <w:t xml:space="preserve">Class Exercise 7 : Requirement Ambiguity Analysis – </w:t>
      </w:r>
    </w:p>
    <w:p w14:paraId="6D3845BE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5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Scenario</w:t>
      </w:r>
    </w:p>
    <w:p w14:paraId="22D88A87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A mobile application is being developed to manage student attendance, college events, and notifications. The development team has provided a list of requirements. As part of the Quality Control review process, each requirement must be examined to identify any ambiguities, incompleteness, or areas that require clarification.</w:t>
      </w:r>
    </w:p>
    <w:p w14:paraId="6847244C" w14:textId="77777777" w:rsidR="000B524C" w:rsidRPr="000B524C" w:rsidRDefault="000B524C" w:rsidP="000B52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520547">
          <v:rect id="_x0000_i1025" style="width:0;height:1.5pt" o:hralign="center" o:hrstd="t" o:hr="t" fillcolor="#a0a0a0" stroked="f"/>
        </w:pict>
      </w:r>
    </w:p>
    <w:p w14:paraId="0C486DDA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5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</w:t>
      </w:r>
    </w:p>
    <w:p w14:paraId="51AAE96F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Each requirement listed below shall be reviewed carefully. Any requirement that is ambiguous, unclear, incomplete, or open to multiple interpretations must be identified.</w:t>
      </w: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For each such requirement, a clarification comment shall be provided.</w:t>
      </w:r>
    </w:p>
    <w:p w14:paraId="24CA2BBB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final response shall be presented </w:t>
      </w:r>
      <w:r w:rsidRPr="000B524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a table format</w:t>
      </w: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, containing:</w:t>
      </w:r>
    </w:p>
    <w:p w14:paraId="7AFC67B1" w14:textId="77777777" w:rsidR="000B524C" w:rsidRPr="000B524C" w:rsidRDefault="000B524C" w:rsidP="000B52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number</w:t>
      </w:r>
    </w:p>
    <w:p w14:paraId="4022EB6F" w14:textId="77777777" w:rsidR="000B524C" w:rsidRPr="000B524C" w:rsidRDefault="000B524C" w:rsidP="000B52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Requirement statement</w:t>
      </w:r>
    </w:p>
    <w:p w14:paraId="16AEDE2A" w14:textId="77777777" w:rsidR="000B524C" w:rsidRPr="000B524C" w:rsidRDefault="000B524C" w:rsidP="000B52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Identified ambiguity or issue</w:t>
      </w:r>
    </w:p>
    <w:p w14:paraId="4D8DA6C2" w14:textId="77777777" w:rsidR="000B524C" w:rsidRPr="000B524C" w:rsidRDefault="000B524C" w:rsidP="000B524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Clarification required</w:t>
      </w:r>
    </w:p>
    <w:p w14:paraId="4E432E7A" w14:textId="77777777" w:rsidR="000B524C" w:rsidRPr="000B524C" w:rsidRDefault="000B524C" w:rsidP="000B524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0A1737F">
          <v:rect id="_x0000_i1026" style="width:0;height:1.5pt" o:hralign="center" o:hrstd="t" o:hr="t" fillcolor="#a0a0a0" stroked="f"/>
        </w:pict>
      </w:r>
    </w:p>
    <w:p w14:paraId="025ADB89" w14:textId="77777777" w:rsidR="000B524C" w:rsidRPr="000B524C" w:rsidRDefault="000B524C" w:rsidP="000B524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524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Requirements List (20 Requirements)</w:t>
      </w:r>
    </w:p>
    <w:p w14:paraId="72A4C8BE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allow students to log in using a username and password.</w:t>
      </w:r>
    </w:p>
    <w:p w14:paraId="36B62726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mark their daily attendance through the app.</w:t>
      </w:r>
    </w:p>
    <w:p w14:paraId="0508AC9B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send notifications about upcoming college events.</w:t>
      </w:r>
    </w:p>
    <w:p w14:paraId="38D27AF2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can approve or reject attendance submissions.</w:t>
      </w:r>
    </w:p>
    <w:p w14:paraId="7DC35813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generate weekly attendance reports.</w:t>
      </w:r>
    </w:p>
    <w:p w14:paraId="4A16B9A7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request leave through the app.</w:t>
      </w:r>
    </w:p>
    <w:p w14:paraId="64DD131B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allow students to view the timetable.</w:t>
      </w:r>
    </w:p>
    <w:p w14:paraId="1032F20A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have a messaging feature for students and faculty.</w:t>
      </w:r>
    </w:p>
    <w:p w14:paraId="0D7C2D72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allow students to upload assignment submissions.</w:t>
      </w:r>
    </w:p>
    <w:p w14:paraId="6FE830A6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display all upcoming deadlines to students.</w:t>
      </w:r>
    </w:p>
    <w:p w14:paraId="399F4006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can schedule events in the app.</w:t>
      </w:r>
    </w:p>
    <w:p w14:paraId="2D67F96D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store student personal details.</w:t>
      </w:r>
    </w:p>
    <w:p w14:paraId="08D89CDF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Attendance corrections shall be tracked by the system.</w:t>
      </w:r>
    </w:p>
    <w:p w14:paraId="7906DB6B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provide a search feature for courses and events.</w:t>
      </w:r>
    </w:p>
    <w:p w14:paraId="171C91DB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shall prevent duplicate event entries.</w:t>
      </w:r>
    </w:p>
    <w:p w14:paraId="3E144D4F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shall receive reminders for pending submissions.</w:t>
      </w:r>
    </w:p>
    <w:p w14:paraId="2BE6A5DE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The app shall support multiple languages.</w:t>
      </w:r>
    </w:p>
    <w:p w14:paraId="4A760B24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Faculty and students shall be able to reset their passwords.</w:t>
      </w:r>
    </w:p>
    <w:p w14:paraId="2D964796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Students can update their profile information.</w:t>
      </w:r>
    </w:p>
    <w:p w14:paraId="7945015B" w14:textId="77777777" w:rsidR="000B524C" w:rsidRPr="000B524C" w:rsidRDefault="000B524C" w:rsidP="000B524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524C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 must be sent in a timely manner.</w:t>
      </w:r>
      <w:bookmarkStart w:id="0" w:name="_GoBack"/>
      <w:bookmarkEnd w:id="0"/>
    </w:p>
    <w:sectPr w:rsidR="000B524C" w:rsidRPr="000B52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326D91"/>
    <w:multiLevelType w:val="multilevel"/>
    <w:tmpl w:val="67964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E8F081C"/>
    <w:multiLevelType w:val="multilevel"/>
    <w:tmpl w:val="7D14F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24C"/>
    <w:rsid w:val="000B524C"/>
    <w:rsid w:val="00E95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9DF68"/>
  <w15:chartTrackingRefBased/>
  <w15:docId w15:val="{DCAE14E5-F3CA-4ECF-9F72-DB948764F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B52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0B52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24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0B524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0B524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B52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61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Admin1</dc:creator>
  <cp:keywords/>
  <dc:description/>
  <cp:lastModifiedBy>Admin1</cp:lastModifiedBy>
  <cp:revision>1</cp:revision>
  <cp:lastPrinted>2025-11-27T08:05:00Z</cp:lastPrinted>
  <dcterms:created xsi:type="dcterms:W3CDTF">2025-11-27T08:04:00Z</dcterms:created>
  <dcterms:modified xsi:type="dcterms:W3CDTF">2025-11-27T08:05:00Z</dcterms:modified>
</cp:coreProperties>
</file>